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2F33C" w14:textId="6DBA4CDF" w:rsidR="00C210B0" w:rsidRPr="008A73AA" w:rsidRDefault="00DB2266" w:rsidP="008A73AA">
      <w:pPr>
        <w:ind w:left="5670"/>
        <w:jc w:val="right"/>
        <w:rPr>
          <w:sz w:val="26"/>
          <w:szCs w:val="26"/>
        </w:rPr>
      </w:pPr>
      <w:r w:rsidRPr="008A73AA">
        <w:rPr>
          <w:sz w:val="26"/>
          <w:szCs w:val="26"/>
        </w:rPr>
        <w:t xml:space="preserve">      Приложение №</w:t>
      </w:r>
      <w:r w:rsidR="00441248">
        <w:rPr>
          <w:sz w:val="26"/>
          <w:szCs w:val="26"/>
        </w:rPr>
        <w:t xml:space="preserve"> 27</w:t>
      </w:r>
    </w:p>
    <w:p w14:paraId="103A2FA6" w14:textId="77777777" w:rsidR="00DB2266" w:rsidRPr="008A73AA" w:rsidRDefault="00DB2266" w:rsidP="008A73AA">
      <w:pPr>
        <w:jc w:val="center"/>
        <w:rPr>
          <w:b/>
          <w:bCs/>
          <w:sz w:val="26"/>
          <w:szCs w:val="26"/>
        </w:rPr>
      </w:pPr>
    </w:p>
    <w:p w14:paraId="2342A788" w14:textId="77777777" w:rsidR="0089325D" w:rsidRPr="008A73AA" w:rsidRDefault="0089325D" w:rsidP="008A73AA">
      <w:pPr>
        <w:jc w:val="center"/>
        <w:rPr>
          <w:b/>
          <w:bCs/>
          <w:sz w:val="26"/>
          <w:szCs w:val="26"/>
        </w:rPr>
      </w:pPr>
      <w:r w:rsidRPr="008A73AA">
        <w:rPr>
          <w:b/>
          <w:bCs/>
          <w:sz w:val="26"/>
          <w:szCs w:val="26"/>
        </w:rPr>
        <w:t xml:space="preserve">Изменения </w:t>
      </w:r>
      <w:r w:rsidR="002A2E66" w:rsidRPr="008A73AA">
        <w:rPr>
          <w:b/>
          <w:bCs/>
          <w:sz w:val="26"/>
          <w:szCs w:val="26"/>
        </w:rPr>
        <w:t xml:space="preserve">и дополнения </w:t>
      </w:r>
      <w:r w:rsidRPr="008A73AA">
        <w:rPr>
          <w:b/>
          <w:bCs/>
          <w:sz w:val="26"/>
          <w:szCs w:val="26"/>
        </w:rPr>
        <w:t>в ОП СМПС</w:t>
      </w:r>
    </w:p>
    <w:p w14:paraId="4F21D709" w14:textId="77777777" w:rsidR="0089325D" w:rsidRPr="008A73AA" w:rsidRDefault="0089325D" w:rsidP="008A73AA">
      <w:pPr>
        <w:jc w:val="center"/>
        <w:rPr>
          <w:b/>
          <w:bCs/>
          <w:sz w:val="26"/>
          <w:szCs w:val="26"/>
          <w:u w:val="single"/>
        </w:rPr>
      </w:pPr>
    </w:p>
    <w:p w14:paraId="60434ACF" w14:textId="76D89EE9" w:rsidR="0089325D" w:rsidRPr="008A73AA" w:rsidRDefault="0089325D" w:rsidP="008A73AA">
      <w:pPr>
        <w:ind w:firstLine="709"/>
        <w:rPr>
          <w:b/>
          <w:bCs/>
          <w:iCs/>
          <w:sz w:val="26"/>
          <w:szCs w:val="26"/>
        </w:rPr>
      </w:pPr>
      <w:r w:rsidRPr="008A73AA">
        <w:rPr>
          <w:b/>
          <w:bCs/>
          <w:iCs/>
          <w:sz w:val="26"/>
          <w:szCs w:val="26"/>
        </w:rPr>
        <w:t>1. Изменения и дополнения в Приложение 1 к ОП СМПС</w:t>
      </w:r>
    </w:p>
    <w:p w14:paraId="1099DF8A" w14:textId="77777777" w:rsidR="0089325D" w:rsidRPr="008A73AA" w:rsidRDefault="003E4E1E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1.1.</w:t>
      </w:r>
      <w:r w:rsidR="0089325D" w:rsidRPr="008A73AA">
        <w:rPr>
          <w:sz w:val="26"/>
          <w:szCs w:val="26"/>
        </w:rPr>
        <w:t xml:space="preserve"> По Статье 2.</w:t>
      </w:r>
    </w:p>
    <w:p w14:paraId="7A2159AA" w14:textId="77777777" w:rsidR="008D0EE5" w:rsidRPr="008A73AA" w:rsidRDefault="003E4E1E" w:rsidP="008A73AA">
      <w:pPr>
        <w:pStyle w:val="Default"/>
        <w:ind w:firstLine="720"/>
        <w:jc w:val="both"/>
        <w:rPr>
          <w:bCs/>
          <w:color w:val="auto"/>
          <w:sz w:val="26"/>
          <w:szCs w:val="26"/>
        </w:rPr>
      </w:pPr>
      <w:r w:rsidRPr="008A73AA">
        <w:rPr>
          <w:bCs/>
          <w:color w:val="auto"/>
          <w:sz w:val="26"/>
          <w:szCs w:val="26"/>
        </w:rPr>
        <w:t>1.1.1</w:t>
      </w:r>
      <w:r w:rsidR="008D0EE5" w:rsidRPr="008A73AA">
        <w:rPr>
          <w:bCs/>
          <w:color w:val="auto"/>
          <w:sz w:val="26"/>
          <w:szCs w:val="26"/>
        </w:rPr>
        <w:t xml:space="preserve"> Изложить понятие АСУПП в следующей редакции:</w:t>
      </w:r>
    </w:p>
    <w:p w14:paraId="6C79D939" w14:textId="77777777" w:rsidR="008D0EE5" w:rsidRPr="008A73AA" w:rsidRDefault="008D0EE5" w:rsidP="008A73AA">
      <w:pPr>
        <w:pStyle w:val="Default"/>
        <w:ind w:firstLine="720"/>
        <w:jc w:val="both"/>
        <w:rPr>
          <w:color w:val="auto"/>
          <w:sz w:val="26"/>
          <w:szCs w:val="26"/>
        </w:rPr>
      </w:pPr>
      <w:r w:rsidRPr="008A73AA">
        <w:rPr>
          <w:bCs/>
          <w:color w:val="auto"/>
          <w:sz w:val="26"/>
          <w:szCs w:val="26"/>
        </w:rPr>
        <w:t>«</w:t>
      </w:r>
      <w:r w:rsidRPr="008A73AA">
        <w:rPr>
          <w:b/>
          <w:bCs/>
          <w:color w:val="auto"/>
          <w:sz w:val="26"/>
          <w:szCs w:val="26"/>
        </w:rPr>
        <w:t xml:space="preserve">АСУПП </w:t>
      </w:r>
      <w:r w:rsidRPr="008A73AA">
        <w:rPr>
          <w:color w:val="auto"/>
          <w:sz w:val="26"/>
          <w:szCs w:val="26"/>
        </w:rPr>
        <w:t>– автоматизированная система управления пассажирскими перевозками на железнодорожном транспорте».</w:t>
      </w:r>
    </w:p>
    <w:p w14:paraId="198F5353" w14:textId="77777777" w:rsidR="008D0EE5" w:rsidRPr="008A73AA" w:rsidRDefault="003E4E1E" w:rsidP="008A73AA">
      <w:pPr>
        <w:pStyle w:val="Default"/>
        <w:ind w:firstLine="720"/>
        <w:jc w:val="both"/>
        <w:rPr>
          <w:color w:val="auto"/>
          <w:sz w:val="26"/>
          <w:szCs w:val="26"/>
        </w:rPr>
      </w:pPr>
      <w:r w:rsidRPr="008A73AA">
        <w:rPr>
          <w:color w:val="auto"/>
          <w:sz w:val="26"/>
          <w:szCs w:val="26"/>
        </w:rPr>
        <w:t>1.1.2</w:t>
      </w:r>
      <w:r w:rsidR="008D0EE5" w:rsidRPr="008A73AA">
        <w:rPr>
          <w:color w:val="auto"/>
          <w:sz w:val="26"/>
          <w:szCs w:val="26"/>
        </w:rPr>
        <w:t> В тексте понятия «информационная система» слова «автоматизированной системой управления пассажирскими перевозками» заменить словами «АСУПП».</w:t>
      </w:r>
    </w:p>
    <w:p w14:paraId="2A7C551F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1.1.</w:t>
      </w:r>
      <w:r w:rsidR="008D0EE5" w:rsidRPr="008A73AA">
        <w:rPr>
          <w:sz w:val="26"/>
          <w:szCs w:val="26"/>
        </w:rPr>
        <w:t>3</w:t>
      </w:r>
      <w:r w:rsidR="007E1E3B" w:rsidRPr="008A73AA">
        <w:rPr>
          <w:sz w:val="26"/>
          <w:szCs w:val="26"/>
        </w:rPr>
        <w:t> </w:t>
      </w:r>
      <w:r w:rsidRPr="008A73AA">
        <w:rPr>
          <w:sz w:val="26"/>
          <w:szCs w:val="26"/>
        </w:rPr>
        <w:t>Изложить понятие «перевозочный документ» в следующей редакции:</w:t>
      </w:r>
    </w:p>
    <w:p w14:paraId="7EDA420D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«</w:t>
      </w:r>
      <w:r w:rsidRPr="008A73AA">
        <w:rPr>
          <w:b/>
          <w:sz w:val="26"/>
          <w:szCs w:val="26"/>
        </w:rPr>
        <w:t>перевозочный документ</w:t>
      </w:r>
      <w:r w:rsidRPr="008A73AA">
        <w:rPr>
          <w:sz w:val="26"/>
          <w:szCs w:val="26"/>
        </w:rPr>
        <w:t xml:space="preserve"> – документ, подтверждающий заключение договора на перевозку багажа, грузобагажа (в том числе повагонными отправками), почты или </w:t>
      </w:r>
      <w:r w:rsidR="006D5A0C" w:rsidRPr="008A73AA">
        <w:rPr>
          <w:sz w:val="26"/>
          <w:szCs w:val="26"/>
        </w:rPr>
        <w:t xml:space="preserve">на </w:t>
      </w:r>
      <w:r w:rsidRPr="008A73AA">
        <w:rPr>
          <w:sz w:val="26"/>
          <w:szCs w:val="26"/>
        </w:rPr>
        <w:t>п</w:t>
      </w:r>
      <w:r w:rsidR="003E4E1E" w:rsidRPr="008A73AA">
        <w:rPr>
          <w:sz w:val="26"/>
          <w:szCs w:val="26"/>
        </w:rPr>
        <w:t>робег вагона в составе поезда;».</w:t>
      </w:r>
      <w:r w:rsidRPr="008A73AA">
        <w:rPr>
          <w:sz w:val="26"/>
          <w:szCs w:val="26"/>
        </w:rPr>
        <w:t xml:space="preserve"> </w:t>
      </w:r>
    </w:p>
    <w:p w14:paraId="1624EAFB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1.1.</w:t>
      </w:r>
      <w:r w:rsidR="008D0EE5" w:rsidRPr="008A73AA">
        <w:rPr>
          <w:sz w:val="26"/>
          <w:szCs w:val="26"/>
        </w:rPr>
        <w:t>4</w:t>
      </w:r>
      <w:r w:rsidR="003E4E1E" w:rsidRPr="008A73AA">
        <w:rPr>
          <w:sz w:val="26"/>
          <w:szCs w:val="26"/>
        </w:rPr>
        <w:t> </w:t>
      </w:r>
      <w:r w:rsidRPr="008A73AA">
        <w:rPr>
          <w:sz w:val="26"/>
          <w:szCs w:val="26"/>
        </w:rPr>
        <w:t xml:space="preserve">Дополнить понятием «электронный перевозочный документ (электронная багажная </w:t>
      </w:r>
      <w:r w:rsidR="002516B9" w:rsidRPr="008A73AA">
        <w:rPr>
          <w:sz w:val="26"/>
          <w:szCs w:val="26"/>
        </w:rPr>
        <w:t xml:space="preserve">квитанция </w:t>
      </w:r>
      <w:r w:rsidRPr="008A73AA">
        <w:rPr>
          <w:sz w:val="26"/>
          <w:szCs w:val="26"/>
        </w:rPr>
        <w:t xml:space="preserve">или электронная </w:t>
      </w:r>
      <w:proofErr w:type="spellStart"/>
      <w:r w:rsidRPr="008A73AA">
        <w:rPr>
          <w:sz w:val="26"/>
          <w:szCs w:val="26"/>
        </w:rPr>
        <w:t>грузобагажная</w:t>
      </w:r>
      <w:proofErr w:type="spellEnd"/>
      <w:r w:rsidRPr="008A73AA">
        <w:rPr>
          <w:sz w:val="26"/>
          <w:szCs w:val="26"/>
        </w:rPr>
        <w:t xml:space="preserve"> квитанция)» </w:t>
      </w:r>
      <w:r w:rsidRPr="008A73AA">
        <w:rPr>
          <w:sz w:val="26"/>
          <w:szCs w:val="26"/>
        </w:rPr>
        <w:br/>
        <w:t xml:space="preserve">в следующей редакции: </w:t>
      </w:r>
    </w:p>
    <w:p w14:paraId="21575536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b/>
          <w:sz w:val="26"/>
          <w:szCs w:val="26"/>
        </w:rPr>
        <w:t>«электронный перевозочный</w:t>
      </w:r>
      <w:r w:rsidR="006D5A0C" w:rsidRPr="008A73AA">
        <w:rPr>
          <w:b/>
          <w:sz w:val="26"/>
          <w:szCs w:val="26"/>
        </w:rPr>
        <w:t xml:space="preserve"> документ (электронная багажная квитанция </w:t>
      </w:r>
      <w:r w:rsidRPr="008A73AA">
        <w:rPr>
          <w:b/>
          <w:sz w:val="26"/>
          <w:szCs w:val="26"/>
        </w:rPr>
        <w:t xml:space="preserve">или электронная </w:t>
      </w:r>
      <w:proofErr w:type="spellStart"/>
      <w:r w:rsidRPr="008A73AA">
        <w:rPr>
          <w:b/>
          <w:sz w:val="26"/>
          <w:szCs w:val="26"/>
        </w:rPr>
        <w:t>грузобагажная</w:t>
      </w:r>
      <w:proofErr w:type="spellEnd"/>
      <w:r w:rsidRPr="008A73AA">
        <w:rPr>
          <w:b/>
          <w:sz w:val="26"/>
          <w:szCs w:val="26"/>
        </w:rPr>
        <w:t xml:space="preserve"> квитанция) </w:t>
      </w:r>
      <w:r w:rsidRPr="008A73AA">
        <w:rPr>
          <w:sz w:val="26"/>
          <w:szCs w:val="26"/>
        </w:rPr>
        <w:t>– это</w:t>
      </w:r>
      <w:r w:rsidRPr="008A73AA">
        <w:rPr>
          <w:b/>
          <w:sz w:val="26"/>
          <w:szCs w:val="26"/>
        </w:rPr>
        <w:t xml:space="preserve"> </w:t>
      </w:r>
      <w:r w:rsidRPr="008A73AA">
        <w:rPr>
          <w:sz w:val="26"/>
          <w:szCs w:val="26"/>
        </w:rPr>
        <w:t>документ, подтверждающий заключение договора на провоз излишней руч</w:t>
      </w:r>
      <w:r w:rsidR="006D5A0C" w:rsidRPr="008A73AA">
        <w:rPr>
          <w:sz w:val="26"/>
          <w:szCs w:val="26"/>
        </w:rPr>
        <w:t xml:space="preserve">ной клади, багажа, грузобагажа </w:t>
      </w:r>
      <w:r w:rsidRPr="008A73AA">
        <w:rPr>
          <w:sz w:val="26"/>
          <w:szCs w:val="26"/>
        </w:rPr>
        <w:t>(в том числе повагонными отправками) и на пробег вагонов пассажирского парка, в котором информация о железнод</w:t>
      </w:r>
      <w:r w:rsidR="006D5A0C" w:rsidRPr="008A73AA">
        <w:rPr>
          <w:sz w:val="26"/>
          <w:szCs w:val="26"/>
        </w:rPr>
        <w:t xml:space="preserve">орожной перевозке представлена </w:t>
      </w:r>
      <w:r w:rsidRPr="008A73AA">
        <w:rPr>
          <w:sz w:val="26"/>
          <w:szCs w:val="26"/>
        </w:rPr>
        <w:t xml:space="preserve">в электронно-цифровой форме и хранится в АСУПП;». </w:t>
      </w:r>
    </w:p>
    <w:p w14:paraId="2E6CAAAC" w14:textId="77777777" w:rsidR="008D0EE5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 xml:space="preserve">1.2. </w:t>
      </w:r>
      <w:r w:rsidR="008D0EE5" w:rsidRPr="008A73AA">
        <w:rPr>
          <w:sz w:val="26"/>
          <w:szCs w:val="26"/>
        </w:rPr>
        <w:t xml:space="preserve">По </w:t>
      </w:r>
      <w:r w:rsidR="00F435A0" w:rsidRPr="008A73AA">
        <w:rPr>
          <w:sz w:val="26"/>
          <w:szCs w:val="26"/>
        </w:rPr>
        <w:t>С</w:t>
      </w:r>
      <w:r w:rsidR="008D0EE5" w:rsidRPr="008A73AA">
        <w:rPr>
          <w:sz w:val="26"/>
          <w:szCs w:val="26"/>
        </w:rPr>
        <w:t>татье 6.</w:t>
      </w:r>
    </w:p>
    <w:p w14:paraId="19DC48DA" w14:textId="77777777" w:rsidR="0089325D" w:rsidRPr="008A73AA" w:rsidRDefault="003E4E1E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1.2.1</w:t>
      </w:r>
      <w:r w:rsidR="008D0EE5" w:rsidRPr="008A73AA">
        <w:rPr>
          <w:sz w:val="26"/>
          <w:szCs w:val="26"/>
        </w:rPr>
        <w:t xml:space="preserve"> </w:t>
      </w:r>
      <w:r w:rsidR="0089325D" w:rsidRPr="008A73AA">
        <w:rPr>
          <w:sz w:val="26"/>
          <w:szCs w:val="26"/>
        </w:rPr>
        <w:t xml:space="preserve">Изложить первое предложение параграфа 1 в следующей редакции: </w:t>
      </w:r>
    </w:p>
    <w:p w14:paraId="32E387CC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 xml:space="preserve">«Проезд пассажира в поезде осуществляется на основании договора перевозки и подтверждается проездным документом, который может быть оформлен как на бланке установленной формы, так и в электронном виде, в том числе с печатью информации на универсальном бланке, чековой </w:t>
      </w:r>
      <w:proofErr w:type="spellStart"/>
      <w:r w:rsidRPr="008A73AA">
        <w:rPr>
          <w:sz w:val="26"/>
          <w:szCs w:val="26"/>
        </w:rPr>
        <w:t>термоленте</w:t>
      </w:r>
      <w:proofErr w:type="spellEnd"/>
      <w:r w:rsidRPr="008A73AA">
        <w:rPr>
          <w:sz w:val="26"/>
          <w:szCs w:val="26"/>
        </w:rPr>
        <w:t>».</w:t>
      </w:r>
    </w:p>
    <w:p w14:paraId="5DDD6437" w14:textId="77777777" w:rsidR="00FF5180" w:rsidRPr="008A73AA" w:rsidRDefault="003E4E1E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1.2.2</w:t>
      </w:r>
      <w:r w:rsidR="008D0EE5" w:rsidRPr="008A73AA">
        <w:rPr>
          <w:sz w:val="26"/>
          <w:szCs w:val="26"/>
        </w:rPr>
        <w:t xml:space="preserve"> </w:t>
      </w:r>
      <w:r w:rsidR="00FF5180" w:rsidRPr="008A73AA">
        <w:rPr>
          <w:sz w:val="26"/>
          <w:szCs w:val="26"/>
        </w:rPr>
        <w:t>Исключить второй абзац параграфа 3.</w:t>
      </w:r>
    </w:p>
    <w:p w14:paraId="115A7A49" w14:textId="77777777" w:rsidR="00FF5180" w:rsidRPr="008A73AA" w:rsidRDefault="003E4E1E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1.2.3</w:t>
      </w:r>
      <w:r w:rsidR="00FF5180" w:rsidRPr="008A73AA">
        <w:rPr>
          <w:sz w:val="26"/>
          <w:szCs w:val="26"/>
        </w:rPr>
        <w:t xml:space="preserve"> Изложить тринадцатый абзац параграфа 7 в следующей редакции: «Проездной документ может содержать дополнительные данные </w:t>
      </w:r>
      <w:r w:rsidR="00FF5180" w:rsidRPr="008A73AA">
        <w:rPr>
          <w:sz w:val="26"/>
          <w:szCs w:val="26"/>
        </w:rPr>
        <w:br/>
        <w:t>о предоставлении сервисных услуг, классе вагона, предоставлении комплекта постельного белья, признаке купе, в т</w:t>
      </w:r>
      <w:r w:rsidRPr="008A73AA">
        <w:rPr>
          <w:sz w:val="26"/>
          <w:szCs w:val="26"/>
        </w:rPr>
        <w:t>.ч. «женское», «мужское» и др.».</w:t>
      </w:r>
    </w:p>
    <w:p w14:paraId="5711F000" w14:textId="77777777" w:rsidR="00812011" w:rsidRPr="008A73AA" w:rsidRDefault="003E4E1E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1.2.4</w:t>
      </w:r>
      <w:r w:rsidR="00FF5180" w:rsidRPr="008A73AA">
        <w:rPr>
          <w:sz w:val="26"/>
          <w:szCs w:val="26"/>
        </w:rPr>
        <w:t xml:space="preserve"> Дополнить параграф 7 новым абзацем, включив его после тринадцатого абзаца, в следующей редакции: </w:t>
      </w:r>
    </w:p>
    <w:p w14:paraId="663113A7" w14:textId="77777777" w:rsidR="00FF5180" w:rsidRPr="008A73AA" w:rsidRDefault="00812011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 xml:space="preserve">«При наличии в поезде купе </w:t>
      </w:r>
      <w:r w:rsidR="00FF5180" w:rsidRPr="008A73AA">
        <w:rPr>
          <w:sz w:val="26"/>
          <w:szCs w:val="26"/>
        </w:rPr>
        <w:t>с установленным перевозчиком признаком «женское», «мужское» пассажир соответствующего пола имеет право</w:t>
      </w:r>
      <w:r w:rsidRPr="008A73AA">
        <w:rPr>
          <w:sz w:val="26"/>
          <w:szCs w:val="26"/>
        </w:rPr>
        <w:t xml:space="preserve"> приобрести проездной документ </w:t>
      </w:r>
      <w:r w:rsidR="00FF5180" w:rsidRPr="008A73AA">
        <w:rPr>
          <w:sz w:val="26"/>
          <w:szCs w:val="26"/>
        </w:rPr>
        <w:t>в указанное купе или на указанное ме</w:t>
      </w:r>
      <w:r w:rsidRPr="008A73AA">
        <w:rPr>
          <w:sz w:val="26"/>
          <w:szCs w:val="26"/>
        </w:rPr>
        <w:t xml:space="preserve">сто. Проездные документы детям </w:t>
      </w:r>
      <w:r w:rsidR="00FF5180" w:rsidRPr="008A73AA">
        <w:rPr>
          <w:sz w:val="26"/>
          <w:szCs w:val="26"/>
        </w:rPr>
        <w:t xml:space="preserve">в возрасте до 10 лет оформляются в купе </w:t>
      </w:r>
      <w:r w:rsidRPr="008A73AA">
        <w:rPr>
          <w:sz w:val="26"/>
          <w:szCs w:val="26"/>
        </w:rPr>
        <w:br/>
      </w:r>
      <w:r w:rsidR="00FF5180" w:rsidRPr="008A73AA">
        <w:rPr>
          <w:sz w:val="26"/>
          <w:szCs w:val="26"/>
        </w:rPr>
        <w:t>с признаком «женское» или «мужское» вне зависимости от пола ребенка.».</w:t>
      </w:r>
    </w:p>
    <w:p w14:paraId="03CBDDD7" w14:textId="77777777" w:rsidR="00FF5180" w:rsidRPr="008A73AA" w:rsidRDefault="00FF5180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1.3. Изложить третий абзац параграфа 2 Статьи 9 в следующей редакции:</w:t>
      </w:r>
    </w:p>
    <w:p w14:paraId="3F0A315C" w14:textId="77777777" w:rsidR="00FF5180" w:rsidRPr="008A73AA" w:rsidRDefault="00FF5180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«3) и 4) § 1 настоящей статьи – пассажир обязан доплатить стоимость плацкарты и, при наличии, стоимость сервисных услуг.».</w:t>
      </w:r>
    </w:p>
    <w:p w14:paraId="05146F5E" w14:textId="77777777" w:rsidR="00CA518E" w:rsidRPr="008A73AA" w:rsidRDefault="00CA518E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 xml:space="preserve">1.4. В параграфе 4 Статьи 13 слова «за фактический вес излишней ручной клади» заменить словами «за фактический вес излишней ручной клади, </w:t>
      </w:r>
      <w:r w:rsidRPr="008A73AA">
        <w:rPr>
          <w:sz w:val="26"/>
          <w:szCs w:val="26"/>
        </w:rPr>
        <w:br/>
        <w:t>но не менее чем как за</w:t>
      </w:r>
      <w:r w:rsidR="00EF1344" w:rsidRPr="008A73AA">
        <w:rPr>
          <w:sz w:val="26"/>
          <w:szCs w:val="26"/>
        </w:rPr>
        <w:t xml:space="preserve"> 20 кг </w:t>
      </w:r>
      <w:r w:rsidRPr="008A73AA">
        <w:rPr>
          <w:sz w:val="26"/>
          <w:szCs w:val="26"/>
        </w:rPr>
        <w:t>багажа».</w:t>
      </w:r>
    </w:p>
    <w:p w14:paraId="7C010D8F" w14:textId="77777777" w:rsidR="00CA518E" w:rsidRPr="008A73AA" w:rsidRDefault="00CA518E" w:rsidP="008A73AA">
      <w:pPr>
        <w:pStyle w:val="Default"/>
        <w:ind w:firstLine="720"/>
        <w:jc w:val="both"/>
        <w:rPr>
          <w:color w:val="auto"/>
          <w:sz w:val="26"/>
          <w:szCs w:val="26"/>
        </w:rPr>
      </w:pPr>
      <w:r w:rsidRPr="008A73AA">
        <w:rPr>
          <w:color w:val="auto"/>
          <w:sz w:val="26"/>
          <w:szCs w:val="26"/>
        </w:rPr>
        <w:lastRenderedPageBreak/>
        <w:t>1.5. По параграфу 7 Статьи 14.</w:t>
      </w:r>
    </w:p>
    <w:p w14:paraId="4F7231CA" w14:textId="77777777" w:rsidR="00CA518E" w:rsidRPr="008A73AA" w:rsidRDefault="00E26079" w:rsidP="008A73AA">
      <w:pPr>
        <w:pStyle w:val="Default"/>
        <w:ind w:firstLine="720"/>
        <w:jc w:val="both"/>
        <w:rPr>
          <w:color w:val="auto"/>
          <w:sz w:val="26"/>
          <w:szCs w:val="26"/>
        </w:rPr>
      </w:pPr>
      <w:r w:rsidRPr="008A73AA">
        <w:rPr>
          <w:color w:val="auto"/>
          <w:sz w:val="26"/>
          <w:szCs w:val="26"/>
        </w:rPr>
        <w:t>1.5.1</w:t>
      </w:r>
      <w:r w:rsidR="00CA518E" w:rsidRPr="008A73AA">
        <w:rPr>
          <w:color w:val="auto"/>
          <w:sz w:val="26"/>
          <w:szCs w:val="26"/>
        </w:rPr>
        <w:t xml:space="preserve"> Слова «допускается в количестве до 200 кг» заменить словами «допускается в количестве до 200 кг бесплатно». </w:t>
      </w:r>
    </w:p>
    <w:p w14:paraId="6AED028C" w14:textId="77777777" w:rsidR="00CA518E" w:rsidRPr="008A73AA" w:rsidRDefault="00E26079" w:rsidP="008A73AA">
      <w:pPr>
        <w:pStyle w:val="Default"/>
        <w:ind w:firstLine="720"/>
        <w:jc w:val="both"/>
        <w:rPr>
          <w:color w:val="auto"/>
          <w:sz w:val="26"/>
          <w:szCs w:val="26"/>
        </w:rPr>
      </w:pPr>
      <w:r w:rsidRPr="008A73AA">
        <w:rPr>
          <w:color w:val="auto"/>
          <w:sz w:val="26"/>
          <w:szCs w:val="26"/>
        </w:rPr>
        <w:t>1.5.2</w:t>
      </w:r>
      <w:r w:rsidR="00CA518E" w:rsidRPr="008A73AA">
        <w:rPr>
          <w:color w:val="auto"/>
          <w:sz w:val="26"/>
          <w:szCs w:val="26"/>
        </w:rPr>
        <w:t xml:space="preserve"> Исключить слова «перевозимой бесплатно».</w:t>
      </w:r>
    </w:p>
    <w:p w14:paraId="2187B1D8" w14:textId="77777777" w:rsidR="00CA518E" w:rsidRPr="008A73AA" w:rsidRDefault="00CA518E" w:rsidP="008A73AA">
      <w:pPr>
        <w:ind w:firstLine="720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1.6. В параграфе 1 Статьи 17 слова «Перевозка пассажиров» дополнить словами «багажа и грузобагажа».</w:t>
      </w:r>
    </w:p>
    <w:p w14:paraId="6DBE5E0B" w14:textId="77777777" w:rsidR="0089325D" w:rsidRDefault="0089325D" w:rsidP="008A73AA">
      <w:pPr>
        <w:ind w:firstLine="720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1.</w:t>
      </w:r>
      <w:r w:rsidR="00CA518E" w:rsidRPr="008A73AA">
        <w:rPr>
          <w:sz w:val="26"/>
          <w:szCs w:val="26"/>
        </w:rPr>
        <w:t>7</w:t>
      </w:r>
      <w:r w:rsidRPr="008A73AA">
        <w:rPr>
          <w:sz w:val="26"/>
          <w:szCs w:val="26"/>
        </w:rPr>
        <w:t xml:space="preserve">. Дополнить Раздел </w:t>
      </w:r>
      <w:r w:rsidRPr="008A73AA">
        <w:rPr>
          <w:sz w:val="26"/>
          <w:szCs w:val="26"/>
          <w:lang w:val="en-US"/>
        </w:rPr>
        <w:t>III</w:t>
      </w:r>
      <w:r w:rsidRPr="008A73AA">
        <w:rPr>
          <w:sz w:val="26"/>
          <w:szCs w:val="26"/>
        </w:rPr>
        <w:t xml:space="preserve"> новой статьей, включив ее после Статьи 17 </w:t>
      </w:r>
      <w:r w:rsidRPr="008A73AA">
        <w:rPr>
          <w:sz w:val="26"/>
          <w:szCs w:val="26"/>
        </w:rPr>
        <w:br/>
        <w:t>(с последующем изменением нумерации статей с 18 по 42 на с 19 по 43 соответственно) в следующей редакции:</w:t>
      </w:r>
    </w:p>
    <w:p w14:paraId="744D4C91" w14:textId="77777777" w:rsidR="008A73AA" w:rsidRPr="008A73AA" w:rsidRDefault="008A73AA" w:rsidP="008A73AA">
      <w:pPr>
        <w:ind w:firstLine="720"/>
        <w:jc w:val="both"/>
        <w:rPr>
          <w:sz w:val="26"/>
          <w:szCs w:val="26"/>
        </w:rPr>
      </w:pPr>
    </w:p>
    <w:p w14:paraId="3B2ABD23" w14:textId="77777777" w:rsidR="0089325D" w:rsidRPr="008A73AA" w:rsidRDefault="0089325D" w:rsidP="008A73AA">
      <w:pPr>
        <w:jc w:val="center"/>
        <w:rPr>
          <w:sz w:val="26"/>
          <w:szCs w:val="26"/>
        </w:rPr>
      </w:pPr>
      <w:r w:rsidRPr="008A73AA">
        <w:rPr>
          <w:sz w:val="26"/>
          <w:szCs w:val="26"/>
        </w:rPr>
        <w:t>«С т а т ь я  18</w:t>
      </w:r>
    </w:p>
    <w:p w14:paraId="71A6CC57" w14:textId="77777777" w:rsidR="0089325D" w:rsidRPr="008A73AA" w:rsidRDefault="0089325D" w:rsidP="008A73AA">
      <w:pPr>
        <w:jc w:val="center"/>
        <w:rPr>
          <w:sz w:val="26"/>
          <w:szCs w:val="26"/>
        </w:rPr>
      </w:pPr>
      <w:r w:rsidRPr="008A73AA">
        <w:rPr>
          <w:sz w:val="26"/>
          <w:szCs w:val="26"/>
        </w:rPr>
        <w:t>Перевозочные документы (багажная квитанция)</w:t>
      </w:r>
    </w:p>
    <w:p w14:paraId="26FA23A3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 xml:space="preserve">§ 1. При приеме багажа к перевозке отправителю выдается перевозочный документ (багажная квитанция), который может быть оформлен как на бланке установленной формы, так и на универсальном бланке или чековой </w:t>
      </w:r>
      <w:proofErr w:type="spellStart"/>
      <w:r w:rsidRPr="008A73AA">
        <w:rPr>
          <w:sz w:val="26"/>
          <w:szCs w:val="26"/>
        </w:rPr>
        <w:t>термоленте</w:t>
      </w:r>
      <w:proofErr w:type="spellEnd"/>
      <w:r w:rsidRPr="008A73AA">
        <w:rPr>
          <w:sz w:val="26"/>
          <w:szCs w:val="26"/>
        </w:rPr>
        <w:t xml:space="preserve"> (электронная багажная квитанция). </w:t>
      </w:r>
    </w:p>
    <w:p w14:paraId="6535EBC5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 xml:space="preserve">§ 2. Перевозочный документ (багажная квитанция) должен содержать следующие основные данные: </w:t>
      </w:r>
    </w:p>
    <w:p w14:paraId="60A2D050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 xml:space="preserve">1) условное обозначение перевозчика; </w:t>
      </w:r>
    </w:p>
    <w:p w14:paraId="611E6E8B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 xml:space="preserve">2) номер поезда и дату отправления; </w:t>
      </w:r>
    </w:p>
    <w:p w14:paraId="6783B065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 xml:space="preserve">3) наименование станции и дороги отправления и назначения; </w:t>
      </w:r>
    </w:p>
    <w:p w14:paraId="42131418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4) маршрут следования;</w:t>
      </w:r>
    </w:p>
    <w:p w14:paraId="70F6AACB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5) провозные платежи;</w:t>
      </w:r>
    </w:p>
    <w:p w14:paraId="420311ED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6) номер проездного документа;</w:t>
      </w:r>
    </w:p>
    <w:p w14:paraId="0AD38565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7) число мест;</w:t>
      </w:r>
    </w:p>
    <w:p w14:paraId="6FB1346D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8) массу;</w:t>
      </w:r>
    </w:p>
    <w:p w14:paraId="7C353766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9) отметки о приеме багажа и недостатках в упаковке или о состоянии багажа.</w:t>
      </w:r>
    </w:p>
    <w:p w14:paraId="209B435C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§ 3. При получении перевозочного документа (багажной квитанции) отправитель должен проверить правильность содержащихся в нем данных.</w:t>
      </w:r>
    </w:p>
    <w:p w14:paraId="7F73EB46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 xml:space="preserve">§ 4. Перевозчики, при наличии технической возможности, могут предоставлять услугу по оформлению электронной багажной квитанции </w:t>
      </w:r>
      <w:r w:rsidRPr="008A73AA">
        <w:rPr>
          <w:sz w:val="26"/>
          <w:szCs w:val="26"/>
        </w:rPr>
        <w:br/>
        <w:t xml:space="preserve">на провоз излишней ручной клади в соответствии § 3 </w:t>
      </w:r>
      <w:r w:rsidR="00F12FA1" w:rsidRPr="008A73AA">
        <w:rPr>
          <w:sz w:val="26"/>
          <w:szCs w:val="26"/>
        </w:rPr>
        <w:t>с</w:t>
      </w:r>
      <w:r w:rsidRPr="008A73AA">
        <w:rPr>
          <w:sz w:val="26"/>
          <w:szCs w:val="26"/>
        </w:rPr>
        <w:t>татьи 14 настоящего Соглашения через информационные системы перевозчика в Интернете.».</w:t>
      </w:r>
    </w:p>
    <w:p w14:paraId="1D15C7E1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1.</w:t>
      </w:r>
      <w:r w:rsidR="00CA518E" w:rsidRPr="008A73AA">
        <w:rPr>
          <w:sz w:val="26"/>
          <w:szCs w:val="26"/>
        </w:rPr>
        <w:t>8</w:t>
      </w:r>
      <w:r w:rsidRPr="008A73AA">
        <w:rPr>
          <w:sz w:val="26"/>
          <w:szCs w:val="26"/>
        </w:rPr>
        <w:t>. Исключить из параграфа 3 Статьи 20 (19) первое и второе предложения.</w:t>
      </w:r>
    </w:p>
    <w:p w14:paraId="67A1C87F" w14:textId="77777777" w:rsidR="0089325D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1.</w:t>
      </w:r>
      <w:r w:rsidR="00CA518E" w:rsidRPr="008A73AA">
        <w:rPr>
          <w:sz w:val="26"/>
          <w:szCs w:val="26"/>
        </w:rPr>
        <w:t>9</w:t>
      </w:r>
      <w:r w:rsidRPr="008A73AA">
        <w:rPr>
          <w:sz w:val="26"/>
          <w:szCs w:val="26"/>
        </w:rPr>
        <w:t xml:space="preserve">. Дополнить Раздел </w:t>
      </w:r>
      <w:r w:rsidR="008F478F" w:rsidRPr="008A73AA">
        <w:rPr>
          <w:sz w:val="26"/>
          <w:szCs w:val="26"/>
          <w:lang w:val="en-US"/>
        </w:rPr>
        <w:t>IV</w:t>
      </w:r>
      <w:r w:rsidRPr="008A73AA">
        <w:rPr>
          <w:sz w:val="26"/>
          <w:szCs w:val="26"/>
        </w:rPr>
        <w:t xml:space="preserve"> новой статьей, включив ее после Статьи 24 (23) (с последующем изменением нумерации статей с 25 по 43 на с 26 по 44 соответственно) в следующей редакции:</w:t>
      </w:r>
    </w:p>
    <w:p w14:paraId="300D3756" w14:textId="77777777" w:rsidR="008A73AA" w:rsidRPr="008A73AA" w:rsidRDefault="008A73AA" w:rsidP="008A73AA">
      <w:pPr>
        <w:ind w:firstLine="709"/>
        <w:jc w:val="both"/>
        <w:rPr>
          <w:sz w:val="26"/>
          <w:szCs w:val="26"/>
        </w:rPr>
      </w:pPr>
    </w:p>
    <w:p w14:paraId="44958E19" w14:textId="77777777" w:rsidR="0089325D" w:rsidRPr="008A73AA" w:rsidRDefault="0089325D" w:rsidP="008A73AA">
      <w:pPr>
        <w:pStyle w:val="Default"/>
        <w:jc w:val="center"/>
        <w:rPr>
          <w:color w:val="auto"/>
          <w:sz w:val="26"/>
          <w:szCs w:val="26"/>
        </w:rPr>
      </w:pPr>
      <w:r w:rsidRPr="008A73AA">
        <w:rPr>
          <w:bCs/>
          <w:color w:val="auto"/>
          <w:sz w:val="26"/>
          <w:szCs w:val="26"/>
        </w:rPr>
        <w:t xml:space="preserve"> «С т а т ь я  25</w:t>
      </w:r>
    </w:p>
    <w:p w14:paraId="38792661" w14:textId="77777777" w:rsidR="0089325D" w:rsidRPr="008A73AA" w:rsidRDefault="0089325D" w:rsidP="008A73AA">
      <w:pPr>
        <w:pStyle w:val="Default"/>
        <w:jc w:val="center"/>
        <w:rPr>
          <w:bCs/>
          <w:color w:val="auto"/>
          <w:sz w:val="26"/>
          <w:szCs w:val="26"/>
        </w:rPr>
      </w:pPr>
      <w:r w:rsidRPr="008A73AA">
        <w:rPr>
          <w:bCs/>
          <w:color w:val="auto"/>
          <w:sz w:val="26"/>
          <w:szCs w:val="26"/>
        </w:rPr>
        <w:t>Перевозочные документы (</w:t>
      </w:r>
      <w:proofErr w:type="spellStart"/>
      <w:r w:rsidRPr="008A73AA">
        <w:rPr>
          <w:bCs/>
          <w:color w:val="auto"/>
          <w:sz w:val="26"/>
          <w:szCs w:val="26"/>
        </w:rPr>
        <w:t>грузобагажная</w:t>
      </w:r>
      <w:proofErr w:type="spellEnd"/>
      <w:r w:rsidRPr="008A73AA">
        <w:rPr>
          <w:bCs/>
          <w:color w:val="auto"/>
          <w:sz w:val="26"/>
          <w:szCs w:val="26"/>
        </w:rPr>
        <w:t xml:space="preserve"> квитанция)</w:t>
      </w:r>
    </w:p>
    <w:p w14:paraId="1AC23427" w14:textId="77777777" w:rsidR="0089325D" w:rsidRPr="008A73AA" w:rsidRDefault="0089325D" w:rsidP="008A73A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A73AA">
        <w:rPr>
          <w:color w:val="auto"/>
          <w:sz w:val="26"/>
          <w:szCs w:val="26"/>
        </w:rPr>
        <w:t>§ 1. При приеме грузобагажа к перевозке (в том числе повагонными отправками) отправителю выдается перевозочный документ (</w:t>
      </w:r>
      <w:proofErr w:type="spellStart"/>
      <w:r w:rsidRPr="008A73AA">
        <w:rPr>
          <w:color w:val="auto"/>
          <w:sz w:val="26"/>
          <w:szCs w:val="26"/>
        </w:rPr>
        <w:t>грузобагажная</w:t>
      </w:r>
      <w:proofErr w:type="spellEnd"/>
      <w:r w:rsidRPr="008A73AA">
        <w:rPr>
          <w:color w:val="auto"/>
          <w:sz w:val="26"/>
          <w:szCs w:val="26"/>
        </w:rPr>
        <w:t xml:space="preserve"> квитанция), который может быть оформлен как на бланке установленной формы, так и на универсальном бланке или чековой </w:t>
      </w:r>
      <w:proofErr w:type="spellStart"/>
      <w:r w:rsidRPr="008A73AA">
        <w:rPr>
          <w:color w:val="auto"/>
          <w:sz w:val="26"/>
          <w:szCs w:val="26"/>
        </w:rPr>
        <w:t>термоленте</w:t>
      </w:r>
      <w:proofErr w:type="spellEnd"/>
      <w:r w:rsidRPr="008A73AA">
        <w:rPr>
          <w:color w:val="auto"/>
          <w:sz w:val="26"/>
          <w:szCs w:val="26"/>
        </w:rPr>
        <w:t xml:space="preserve"> (электронная </w:t>
      </w:r>
      <w:proofErr w:type="spellStart"/>
      <w:r w:rsidRPr="008A73AA">
        <w:rPr>
          <w:color w:val="auto"/>
          <w:sz w:val="26"/>
          <w:szCs w:val="26"/>
        </w:rPr>
        <w:t>грузобагажная</w:t>
      </w:r>
      <w:proofErr w:type="spellEnd"/>
      <w:r w:rsidRPr="008A73AA">
        <w:rPr>
          <w:color w:val="auto"/>
          <w:sz w:val="26"/>
          <w:szCs w:val="26"/>
        </w:rPr>
        <w:t xml:space="preserve"> квитанция).</w:t>
      </w:r>
    </w:p>
    <w:p w14:paraId="275778A3" w14:textId="77777777" w:rsidR="0089325D" w:rsidRPr="008A73AA" w:rsidRDefault="0089325D" w:rsidP="008A73A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A73AA">
        <w:rPr>
          <w:color w:val="auto"/>
          <w:sz w:val="26"/>
          <w:szCs w:val="26"/>
        </w:rPr>
        <w:t>§ 2. Перевозочный документ (</w:t>
      </w:r>
      <w:proofErr w:type="spellStart"/>
      <w:r w:rsidRPr="008A73AA">
        <w:rPr>
          <w:color w:val="auto"/>
          <w:sz w:val="26"/>
          <w:szCs w:val="26"/>
        </w:rPr>
        <w:t>грузобагажная</w:t>
      </w:r>
      <w:proofErr w:type="spellEnd"/>
      <w:r w:rsidRPr="008A73AA">
        <w:rPr>
          <w:color w:val="auto"/>
          <w:sz w:val="26"/>
          <w:szCs w:val="26"/>
        </w:rPr>
        <w:t xml:space="preserve"> квитанция) должен содержать следующие основные данные: </w:t>
      </w:r>
    </w:p>
    <w:p w14:paraId="61BBCF18" w14:textId="77777777" w:rsidR="0089325D" w:rsidRPr="008A73AA" w:rsidRDefault="0089325D" w:rsidP="008A73A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A73AA">
        <w:rPr>
          <w:color w:val="auto"/>
          <w:sz w:val="26"/>
          <w:szCs w:val="26"/>
        </w:rPr>
        <w:t>1) условное обозначение перевозчика;</w:t>
      </w:r>
    </w:p>
    <w:p w14:paraId="7D04A94D" w14:textId="77777777" w:rsidR="0089325D" w:rsidRPr="008A73AA" w:rsidRDefault="0089325D" w:rsidP="008A73A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A73AA">
        <w:rPr>
          <w:color w:val="auto"/>
          <w:sz w:val="26"/>
          <w:szCs w:val="26"/>
        </w:rPr>
        <w:t xml:space="preserve">2) номер поезда и дату отправления; </w:t>
      </w:r>
    </w:p>
    <w:p w14:paraId="36DFEA28" w14:textId="77777777" w:rsidR="0089325D" w:rsidRPr="008A73AA" w:rsidRDefault="0089325D" w:rsidP="008A73AA">
      <w:pPr>
        <w:pStyle w:val="Default"/>
        <w:ind w:firstLine="709"/>
        <w:jc w:val="both"/>
        <w:rPr>
          <w:strike/>
          <w:color w:val="auto"/>
          <w:sz w:val="26"/>
          <w:szCs w:val="26"/>
        </w:rPr>
      </w:pPr>
      <w:r w:rsidRPr="008A73AA">
        <w:rPr>
          <w:color w:val="auto"/>
          <w:sz w:val="26"/>
          <w:szCs w:val="26"/>
        </w:rPr>
        <w:lastRenderedPageBreak/>
        <w:t>3) наименование станции и дороги отправления и назначения;</w:t>
      </w:r>
      <w:r w:rsidRPr="008A73AA">
        <w:rPr>
          <w:strike/>
          <w:color w:val="auto"/>
          <w:sz w:val="26"/>
          <w:szCs w:val="26"/>
        </w:rPr>
        <w:t xml:space="preserve"> </w:t>
      </w:r>
    </w:p>
    <w:p w14:paraId="4726CBAF" w14:textId="77777777" w:rsidR="0089325D" w:rsidRPr="008A73AA" w:rsidRDefault="0089325D" w:rsidP="008A73A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A73AA">
        <w:rPr>
          <w:color w:val="auto"/>
          <w:sz w:val="26"/>
          <w:szCs w:val="26"/>
        </w:rPr>
        <w:t xml:space="preserve">4) маршрут следования; </w:t>
      </w:r>
    </w:p>
    <w:p w14:paraId="3660D988" w14:textId="77777777" w:rsidR="0089325D" w:rsidRPr="008A73AA" w:rsidRDefault="0089325D" w:rsidP="008A73A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A73AA">
        <w:rPr>
          <w:color w:val="auto"/>
          <w:sz w:val="26"/>
          <w:szCs w:val="26"/>
        </w:rPr>
        <w:t>5) наименование отправителя, получателя, их адреса, а также контактные телефоны</w:t>
      </w:r>
      <w:r w:rsidRPr="008A73AA">
        <w:rPr>
          <w:color w:val="auto"/>
          <w:sz w:val="26"/>
          <w:szCs w:val="26"/>
          <w:vertAlign w:val="superscript"/>
        </w:rPr>
        <w:t>11</w:t>
      </w:r>
      <w:r w:rsidRPr="008A73AA">
        <w:rPr>
          <w:color w:val="auto"/>
          <w:sz w:val="26"/>
          <w:szCs w:val="26"/>
        </w:rPr>
        <w:t>;</w:t>
      </w:r>
    </w:p>
    <w:p w14:paraId="3C8611E5" w14:textId="77777777" w:rsidR="0089325D" w:rsidRPr="008A73AA" w:rsidRDefault="0089325D" w:rsidP="008A73A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A73AA">
        <w:rPr>
          <w:color w:val="auto"/>
          <w:sz w:val="26"/>
          <w:szCs w:val="26"/>
        </w:rPr>
        <w:t xml:space="preserve">6) объявленная ценность; </w:t>
      </w:r>
    </w:p>
    <w:p w14:paraId="7E694FB6" w14:textId="77777777" w:rsidR="0089325D" w:rsidRPr="008A73AA" w:rsidRDefault="0089325D" w:rsidP="008A73A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A73AA">
        <w:rPr>
          <w:color w:val="auto"/>
          <w:sz w:val="26"/>
          <w:szCs w:val="26"/>
        </w:rPr>
        <w:t>7) число мест отправки, род упаковки и массу</w:t>
      </w:r>
      <w:r w:rsidRPr="008A73AA">
        <w:rPr>
          <w:color w:val="auto"/>
          <w:sz w:val="26"/>
          <w:szCs w:val="26"/>
          <w:vertAlign w:val="superscript"/>
        </w:rPr>
        <w:t>12</w:t>
      </w:r>
      <w:r w:rsidRPr="008A73AA">
        <w:rPr>
          <w:color w:val="auto"/>
          <w:sz w:val="26"/>
          <w:szCs w:val="26"/>
        </w:rPr>
        <w:t xml:space="preserve">; </w:t>
      </w:r>
    </w:p>
    <w:p w14:paraId="2923EAEF" w14:textId="77777777" w:rsidR="0089325D" w:rsidRPr="008A73AA" w:rsidRDefault="0089325D" w:rsidP="008A73A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A73AA">
        <w:rPr>
          <w:color w:val="auto"/>
          <w:sz w:val="26"/>
          <w:szCs w:val="26"/>
        </w:rPr>
        <w:t>8) провозные платежи;</w:t>
      </w:r>
    </w:p>
    <w:p w14:paraId="61F8A95D" w14:textId="77777777" w:rsidR="0089325D" w:rsidRPr="008A73AA" w:rsidRDefault="0089325D" w:rsidP="008A73AA">
      <w:pPr>
        <w:widowControl w:val="0"/>
        <w:tabs>
          <w:tab w:val="left" w:pos="1116"/>
        </w:tabs>
        <w:autoSpaceDE w:val="0"/>
        <w:autoSpaceDN w:val="0"/>
        <w:ind w:right="-142"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 xml:space="preserve">9) отметки о приеме грузобагажа и недостатках в упаковке или </w:t>
      </w:r>
      <w:r w:rsidRPr="008A73AA">
        <w:rPr>
          <w:sz w:val="26"/>
          <w:szCs w:val="26"/>
        </w:rPr>
        <w:br/>
        <w:t>о состоянии грузобагажа</w:t>
      </w:r>
      <w:r w:rsidRPr="008A73AA">
        <w:rPr>
          <w:sz w:val="26"/>
          <w:szCs w:val="26"/>
          <w:vertAlign w:val="superscript"/>
        </w:rPr>
        <w:t>12</w:t>
      </w:r>
      <w:r w:rsidRPr="008A73AA">
        <w:rPr>
          <w:sz w:val="26"/>
          <w:szCs w:val="26"/>
        </w:rPr>
        <w:t>.</w:t>
      </w:r>
    </w:p>
    <w:p w14:paraId="1B864D1F" w14:textId="77777777" w:rsidR="0089325D" w:rsidRPr="008A73AA" w:rsidRDefault="0089325D" w:rsidP="008A73A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A73AA">
        <w:rPr>
          <w:color w:val="auto"/>
          <w:sz w:val="26"/>
          <w:szCs w:val="26"/>
        </w:rPr>
        <w:t>_____________________________</w:t>
      </w:r>
    </w:p>
    <w:p w14:paraId="0A496D2A" w14:textId="37C87F0C" w:rsidR="0089325D" w:rsidRPr="008A73AA" w:rsidRDefault="0089325D" w:rsidP="008A73AA">
      <w:pPr>
        <w:pStyle w:val="Default"/>
        <w:ind w:firstLine="709"/>
        <w:jc w:val="both"/>
        <w:rPr>
          <w:i/>
          <w:color w:val="auto"/>
          <w:sz w:val="26"/>
          <w:szCs w:val="26"/>
        </w:rPr>
      </w:pPr>
      <w:r w:rsidRPr="008A73AA">
        <w:rPr>
          <w:i/>
          <w:color w:val="auto"/>
          <w:sz w:val="26"/>
          <w:szCs w:val="26"/>
          <w:vertAlign w:val="superscript"/>
        </w:rPr>
        <w:t>11</w:t>
      </w:r>
      <w:r w:rsidRPr="008A73AA">
        <w:rPr>
          <w:color w:val="auto"/>
          <w:sz w:val="26"/>
          <w:szCs w:val="26"/>
        </w:rPr>
        <w:t xml:space="preserve"> </w:t>
      </w:r>
      <w:r w:rsidRPr="008A73AA">
        <w:rPr>
          <w:i/>
          <w:color w:val="auto"/>
          <w:sz w:val="26"/>
          <w:szCs w:val="26"/>
        </w:rPr>
        <w:t>При перевозке грузобагажа повагонными отправками на перевозочном документе указывается только наименование отправителя, получателя.</w:t>
      </w:r>
    </w:p>
    <w:p w14:paraId="3DEDA200" w14:textId="77777777" w:rsidR="0089325D" w:rsidRPr="008A73AA" w:rsidRDefault="0089325D" w:rsidP="008A73AA">
      <w:pPr>
        <w:pStyle w:val="a9"/>
        <w:ind w:firstLine="709"/>
        <w:rPr>
          <w:rFonts w:ascii="Times New Roman" w:hAnsi="Times New Roman"/>
          <w:i/>
          <w:sz w:val="26"/>
          <w:szCs w:val="26"/>
        </w:rPr>
      </w:pPr>
      <w:r w:rsidRPr="008A73AA">
        <w:rPr>
          <w:rFonts w:ascii="Times New Roman" w:hAnsi="Times New Roman"/>
          <w:i/>
          <w:sz w:val="26"/>
          <w:szCs w:val="26"/>
          <w:vertAlign w:val="superscript"/>
        </w:rPr>
        <w:t xml:space="preserve">12 </w:t>
      </w:r>
      <w:r w:rsidRPr="008A73AA">
        <w:rPr>
          <w:rFonts w:ascii="Times New Roman" w:hAnsi="Times New Roman"/>
          <w:i/>
          <w:sz w:val="26"/>
          <w:szCs w:val="26"/>
        </w:rPr>
        <w:t>При перевозке грузобагажа повагонными отправками не указывается.</w:t>
      </w:r>
    </w:p>
    <w:p w14:paraId="606CA740" w14:textId="77777777" w:rsidR="0089325D" w:rsidRPr="008A73AA" w:rsidRDefault="0089325D" w:rsidP="008A73A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A73AA">
        <w:rPr>
          <w:color w:val="auto"/>
          <w:sz w:val="26"/>
          <w:szCs w:val="26"/>
        </w:rPr>
        <w:t>§ 3. При получении перевозочного документа (</w:t>
      </w:r>
      <w:proofErr w:type="spellStart"/>
      <w:r w:rsidRPr="008A73AA">
        <w:rPr>
          <w:color w:val="auto"/>
          <w:sz w:val="26"/>
          <w:szCs w:val="26"/>
        </w:rPr>
        <w:t>грузобагажной</w:t>
      </w:r>
      <w:proofErr w:type="spellEnd"/>
      <w:r w:rsidRPr="008A73AA">
        <w:rPr>
          <w:color w:val="auto"/>
          <w:sz w:val="26"/>
          <w:szCs w:val="26"/>
        </w:rPr>
        <w:t xml:space="preserve"> квитанции) отправитель должен проверить правильность содержащихся в нем данных.».</w:t>
      </w:r>
    </w:p>
    <w:p w14:paraId="43592681" w14:textId="77777777" w:rsidR="0089325D" w:rsidRPr="008A73AA" w:rsidRDefault="0089325D" w:rsidP="008A73AA">
      <w:pPr>
        <w:pStyle w:val="Default"/>
        <w:ind w:firstLine="709"/>
        <w:jc w:val="both"/>
        <w:rPr>
          <w:bCs/>
          <w:color w:val="auto"/>
          <w:sz w:val="26"/>
          <w:szCs w:val="26"/>
        </w:rPr>
      </w:pPr>
      <w:r w:rsidRPr="008A73AA">
        <w:rPr>
          <w:color w:val="auto"/>
          <w:sz w:val="26"/>
          <w:szCs w:val="26"/>
        </w:rPr>
        <w:t>1.</w:t>
      </w:r>
      <w:r w:rsidR="00CA518E" w:rsidRPr="008A73AA">
        <w:rPr>
          <w:color w:val="auto"/>
          <w:sz w:val="26"/>
          <w:szCs w:val="26"/>
        </w:rPr>
        <w:t>10</w:t>
      </w:r>
      <w:r w:rsidRPr="008A73AA">
        <w:rPr>
          <w:color w:val="auto"/>
          <w:sz w:val="26"/>
          <w:szCs w:val="26"/>
        </w:rPr>
        <w:t xml:space="preserve">. Исключить из параграфа 5 Статьи 27 (25) </w:t>
      </w:r>
      <w:r w:rsidRPr="008A73AA">
        <w:rPr>
          <w:bCs/>
          <w:color w:val="auto"/>
          <w:sz w:val="26"/>
          <w:szCs w:val="26"/>
        </w:rPr>
        <w:t>первое и второе предложения.</w:t>
      </w:r>
    </w:p>
    <w:p w14:paraId="4E26FE0D" w14:textId="77777777" w:rsidR="00CA518E" w:rsidRPr="008A73AA" w:rsidRDefault="00CA518E" w:rsidP="008A73AA">
      <w:pPr>
        <w:ind w:firstLine="709"/>
        <w:jc w:val="both"/>
        <w:rPr>
          <w:sz w:val="26"/>
          <w:szCs w:val="26"/>
        </w:rPr>
      </w:pPr>
      <w:r w:rsidRPr="008A73AA">
        <w:rPr>
          <w:bCs/>
          <w:sz w:val="26"/>
          <w:szCs w:val="26"/>
        </w:rPr>
        <w:t xml:space="preserve">1.11. </w:t>
      </w:r>
      <w:r w:rsidRPr="008A73AA">
        <w:rPr>
          <w:sz w:val="26"/>
          <w:szCs w:val="26"/>
        </w:rPr>
        <w:t xml:space="preserve">По тексту Раздела </w:t>
      </w:r>
      <w:r w:rsidRPr="008A73AA">
        <w:rPr>
          <w:sz w:val="26"/>
          <w:szCs w:val="26"/>
          <w:lang w:val="en-US"/>
        </w:rPr>
        <w:t>III</w:t>
      </w:r>
      <w:r w:rsidRPr="008A73AA">
        <w:rPr>
          <w:sz w:val="26"/>
          <w:szCs w:val="26"/>
        </w:rPr>
        <w:t xml:space="preserve"> слова «перевозочный документ» заменить словами «перевозочный документ (багажная квита</w:t>
      </w:r>
      <w:r w:rsidR="00407D29" w:rsidRPr="008A73AA">
        <w:rPr>
          <w:sz w:val="26"/>
          <w:szCs w:val="26"/>
        </w:rPr>
        <w:t>нция) в соответствующих падежах.</w:t>
      </w:r>
    </w:p>
    <w:p w14:paraId="48ED14BC" w14:textId="77777777" w:rsidR="00CA518E" w:rsidRPr="008A73AA" w:rsidRDefault="00D4051B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1.12.</w:t>
      </w:r>
      <w:r w:rsidR="00CA518E" w:rsidRPr="008A73AA">
        <w:rPr>
          <w:sz w:val="26"/>
          <w:szCs w:val="26"/>
        </w:rPr>
        <w:t xml:space="preserve"> </w:t>
      </w:r>
      <w:r w:rsidRPr="008A73AA">
        <w:rPr>
          <w:sz w:val="26"/>
          <w:szCs w:val="26"/>
        </w:rPr>
        <w:t>П</w:t>
      </w:r>
      <w:r w:rsidR="00CA518E" w:rsidRPr="008A73AA">
        <w:rPr>
          <w:sz w:val="26"/>
          <w:szCs w:val="26"/>
        </w:rPr>
        <w:t xml:space="preserve">о тексту Раздела </w:t>
      </w:r>
      <w:r w:rsidR="00CA518E" w:rsidRPr="008A73AA">
        <w:rPr>
          <w:sz w:val="26"/>
          <w:szCs w:val="26"/>
          <w:lang w:val="en-US"/>
        </w:rPr>
        <w:t>IV</w:t>
      </w:r>
      <w:r w:rsidR="00CA518E" w:rsidRPr="008A73AA">
        <w:rPr>
          <w:sz w:val="26"/>
          <w:szCs w:val="26"/>
        </w:rPr>
        <w:t xml:space="preserve"> слова «перевозочный документ» заменить словами «перевозочный документ (</w:t>
      </w:r>
      <w:proofErr w:type="spellStart"/>
      <w:r w:rsidR="00CA518E" w:rsidRPr="008A73AA">
        <w:rPr>
          <w:sz w:val="26"/>
          <w:szCs w:val="26"/>
        </w:rPr>
        <w:t>грузобагажная</w:t>
      </w:r>
      <w:proofErr w:type="spellEnd"/>
      <w:r w:rsidR="00CA518E" w:rsidRPr="008A73AA">
        <w:rPr>
          <w:sz w:val="26"/>
          <w:szCs w:val="26"/>
        </w:rPr>
        <w:t xml:space="preserve"> квитанция) </w:t>
      </w:r>
      <w:r w:rsidRPr="008A73AA">
        <w:rPr>
          <w:sz w:val="26"/>
          <w:szCs w:val="26"/>
        </w:rPr>
        <w:br/>
      </w:r>
      <w:r w:rsidR="00CA518E" w:rsidRPr="008A73AA">
        <w:rPr>
          <w:sz w:val="26"/>
          <w:szCs w:val="26"/>
        </w:rPr>
        <w:t>в соответствующих падежах.</w:t>
      </w:r>
    </w:p>
    <w:p w14:paraId="4A414C3C" w14:textId="77777777" w:rsidR="0089325D" w:rsidRPr="008A73AA" w:rsidRDefault="0089325D" w:rsidP="008A73AA">
      <w:pPr>
        <w:ind w:firstLine="709"/>
        <w:jc w:val="both"/>
        <w:rPr>
          <w:b/>
          <w:iCs/>
          <w:sz w:val="26"/>
          <w:szCs w:val="26"/>
          <w:lang w:eastAsia="tg-Cyrl-TJ"/>
        </w:rPr>
      </w:pPr>
    </w:p>
    <w:p w14:paraId="46166EC4" w14:textId="77777777" w:rsidR="0089325D" w:rsidRPr="008A73AA" w:rsidRDefault="0089325D" w:rsidP="008A73AA">
      <w:pPr>
        <w:ind w:firstLine="709"/>
        <w:jc w:val="both"/>
        <w:rPr>
          <w:b/>
          <w:iCs/>
          <w:sz w:val="26"/>
          <w:szCs w:val="26"/>
          <w:lang w:eastAsia="tg-Cyrl-TJ"/>
        </w:rPr>
      </w:pPr>
      <w:r w:rsidRPr="008A73AA">
        <w:rPr>
          <w:b/>
          <w:iCs/>
          <w:sz w:val="26"/>
          <w:szCs w:val="26"/>
          <w:lang w:eastAsia="tg-Cyrl-TJ"/>
        </w:rPr>
        <w:t xml:space="preserve">2. Изменения и дополнения в Приложение 2 к ОП СМПС </w:t>
      </w:r>
      <w:r w:rsidRPr="008A73AA">
        <w:rPr>
          <w:b/>
          <w:iCs/>
          <w:sz w:val="26"/>
          <w:szCs w:val="26"/>
          <w:lang w:eastAsia="tg-Cyrl-TJ"/>
        </w:rPr>
        <w:br/>
        <w:t xml:space="preserve">(СИ к </w:t>
      </w:r>
      <w:r w:rsidR="002A2E66" w:rsidRPr="008A73AA">
        <w:rPr>
          <w:b/>
          <w:iCs/>
          <w:sz w:val="26"/>
          <w:szCs w:val="26"/>
          <w:lang w:eastAsia="tg-Cyrl-TJ"/>
        </w:rPr>
        <w:t xml:space="preserve">ОП </w:t>
      </w:r>
      <w:r w:rsidRPr="008A73AA">
        <w:rPr>
          <w:b/>
          <w:iCs/>
          <w:sz w:val="26"/>
          <w:szCs w:val="26"/>
          <w:lang w:eastAsia="tg-Cyrl-TJ"/>
        </w:rPr>
        <w:t>СМПС).</w:t>
      </w:r>
    </w:p>
    <w:p w14:paraId="65A42E4A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 xml:space="preserve">2.1. </w:t>
      </w:r>
      <w:r w:rsidR="00A61687" w:rsidRPr="008A73AA">
        <w:rPr>
          <w:sz w:val="26"/>
          <w:szCs w:val="26"/>
        </w:rPr>
        <w:t>По Статье 3.</w:t>
      </w:r>
    </w:p>
    <w:p w14:paraId="6690CBF6" w14:textId="77777777" w:rsidR="0089325D" w:rsidRPr="008A73AA" w:rsidRDefault="00A61687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2.1.1</w:t>
      </w:r>
      <w:r w:rsidR="0089325D" w:rsidRPr="008A73AA">
        <w:rPr>
          <w:sz w:val="26"/>
          <w:szCs w:val="26"/>
        </w:rPr>
        <w:t xml:space="preserve"> Дополнить новым пунктом 3.5 в следующей редакции: </w:t>
      </w:r>
      <w:r w:rsidR="0089325D" w:rsidRPr="008A73AA">
        <w:rPr>
          <w:sz w:val="26"/>
          <w:szCs w:val="26"/>
        </w:rPr>
        <w:br/>
        <w:t>«3.5. Электронные проездные документы.».</w:t>
      </w:r>
    </w:p>
    <w:p w14:paraId="5BED789A" w14:textId="77777777" w:rsidR="0089325D" w:rsidRPr="008A73AA" w:rsidRDefault="00A61687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2.1.2</w:t>
      </w:r>
      <w:r w:rsidR="0089325D" w:rsidRPr="008A73AA">
        <w:rPr>
          <w:sz w:val="26"/>
          <w:szCs w:val="26"/>
        </w:rPr>
        <w:t xml:space="preserve"> Изменить нумерацию действующего пункта 3.5 на 3.5.1.</w:t>
      </w:r>
    </w:p>
    <w:p w14:paraId="40389CCA" w14:textId="77777777" w:rsidR="0089325D" w:rsidRPr="008A73AA" w:rsidRDefault="00A61687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2.1.3</w:t>
      </w:r>
      <w:r w:rsidR="0089325D" w:rsidRPr="008A73AA">
        <w:rPr>
          <w:sz w:val="26"/>
          <w:szCs w:val="26"/>
        </w:rPr>
        <w:t xml:space="preserve"> Исключить из первого, второго и четвертого абзацев пункта 3.5.1 слова «на железнодорожном транспорте».</w:t>
      </w:r>
    </w:p>
    <w:p w14:paraId="56E3B9FD" w14:textId="77777777" w:rsidR="0089325D" w:rsidRPr="008A73AA" w:rsidRDefault="00A61687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2.1.4</w:t>
      </w:r>
      <w:r w:rsidR="0089325D" w:rsidRPr="008A73AA">
        <w:rPr>
          <w:sz w:val="26"/>
          <w:szCs w:val="26"/>
        </w:rPr>
        <w:t xml:space="preserve"> Изменить нумерацию пункта 3.6 на 3.5.2.</w:t>
      </w:r>
    </w:p>
    <w:p w14:paraId="7962F91F" w14:textId="77777777" w:rsidR="0089325D" w:rsidRPr="008A73AA" w:rsidRDefault="00A61687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2.1.5</w:t>
      </w:r>
      <w:r w:rsidR="0089325D" w:rsidRPr="008A73AA">
        <w:rPr>
          <w:sz w:val="26"/>
          <w:szCs w:val="26"/>
        </w:rPr>
        <w:t xml:space="preserve"> Изложить первый абзац пункта 3.5.2 в следующей редакции:</w:t>
      </w:r>
    </w:p>
    <w:p w14:paraId="64FC0EC6" w14:textId="003F9DCD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«3.5.2. Универсальный бланк.</w:t>
      </w:r>
    </w:p>
    <w:p w14:paraId="34CFAD27" w14:textId="2395757A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Универсальный бланк используется при оформлении электронных проездных документов, переоформлени</w:t>
      </w:r>
      <w:r w:rsidR="00CF08CD" w:rsidRPr="008A73AA">
        <w:rPr>
          <w:sz w:val="26"/>
          <w:szCs w:val="26"/>
        </w:rPr>
        <w:t>и</w:t>
      </w:r>
      <w:r w:rsidRPr="008A73AA">
        <w:rPr>
          <w:sz w:val="26"/>
          <w:szCs w:val="26"/>
        </w:rPr>
        <w:t xml:space="preserve"> документов, восстановлени</w:t>
      </w:r>
      <w:r w:rsidR="00CF08CD" w:rsidRPr="008A73AA">
        <w:rPr>
          <w:sz w:val="26"/>
          <w:szCs w:val="26"/>
        </w:rPr>
        <w:t>и</w:t>
      </w:r>
      <w:r w:rsidRPr="008A73AA">
        <w:rPr>
          <w:sz w:val="26"/>
          <w:szCs w:val="26"/>
        </w:rPr>
        <w:t xml:space="preserve"> утерянных и испорченных документов, выдач</w:t>
      </w:r>
      <w:r w:rsidR="00CF08CD" w:rsidRPr="008A73AA">
        <w:rPr>
          <w:sz w:val="26"/>
          <w:szCs w:val="26"/>
        </w:rPr>
        <w:t>е</w:t>
      </w:r>
      <w:r w:rsidRPr="008A73AA">
        <w:rPr>
          <w:sz w:val="26"/>
          <w:szCs w:val="26"/>
        </w:rPr>
        <w:t xml:space="preserve"> бумажных копий электронных </w:t>
      </w:r>
      <w:r w:rsidR="00761A30" w:rsidRPr="008A73AA">
        <w:rPr>
          <w:sz w:val="26"/>
          <w:szCs w:val="26"/>
        </w:rPr>
        <w:t>проездных документов</w:t>
      </w:r>
      <w:r w:rsidRPr="008A73AA">
        <w:rPr>
          <w:sz w:val="26"/>
          <w:szCs w:val="26"/>
        </w:rPr>
        <w:t>, ранее оформленных с использованием информационных систем перевозчика в Интернете, элект</w:t>
      </w:r>
      <w:r w:rsidR="00761A30" w:rsidRPr="008A73AA">
        <w:rPr>
          <w:sz w:val="26"/>
          <w:szCs w:val="26"/>
        </w:rPr>
        <w:t xml:space="preserve">ронных квитанций разных сборов </w:t>
      </w:r>
      <w:r w:rsidRPr="008A73AA">
        <w:rPr>
          <w:sz w:val="26"/>
          <w:szCs w:val="26"/>
        </w:rPr>
        <w:t>и вспомогательных документов.».</w:t>
      </w:r>
    </w:p>
    <w:p w14:paraId="1E32883D" w14:textId="451636C3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2.1.</w:t>
      </w:r>
      <w:r w:rsidR="009F4297" w:rsidRPr="008A73AA">
        <w:rPr>
          <w:sz w:val="26"/>
          <w:szCs w:val="26"/>
        </w:rPr>
        <w:t>6</w:t>
      </w:r>
      <w:r w:rsidR="00A61687" w:rsidRPr="008A73AA">
        <w:rPr>
          <w:sz w:val="26"/>
          <w:szCs w:val="26"/>
        </w:rPr>
        <w:t> </w:t>
      </w:r>
      <w:r w:rsidRPr="008A73AA">
        <w:rPr>
          <w:sz w:val="26"/>
          <w:szCs w:val="26"/>
        </w:rPr>
        <w:t>Во втором предложении второго абзаца пункта 3.5.2 слова «электронного проездного документа» заменить словами «электронного проездного документа, оформленного в Интернете».</w:t>
      </w:r>
    </w:p>
    <w:p w14:paraId="13A14230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2.1.</w:t>
      </w:r>
      <w:r w:rsidR="009F4297" w:rsidRPr="008A73AA">
        <w:rPr>
          <w:sz w:val="26"/>
          <w:szCs w:val="26"/>
        </w:rPr>
        <w:t>7</w:t>
      </w:r>
      <w:r w:rsidRPr="008A73AA">
        <w:rPr>
          <w:sz w:val="26"/>
          <w:szCs w:val="26"/>
        </w:rPr>
        <w:t xml:space="preserve"> Дополнить новым пунктом 3.5.3 в следующей редакции:</w:t>
      </w:r>
    </w:p>
    <w:p w14:paraId="2C74DD7E" w14:textId="77777777" w:rsidR="0089325D" w:rsidRPr="008A73AA" w:rsidRDefault="0089325D" w:rsidP="008A73AA">
      <w:pPr>
        <w:tabs>
          <w:tab w:val="left" w:pos="601"/>
        </w:tabs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 xml:space="preserve">«3.5.3. Электронный проездной документ с печатью информации </w:t>
      </w:r>
      <w:r w:rsidRPr="008A73AA">
        <w:rPr>
          <w:sz w:val="26"/>
          <w:szCs w:val="26"/>
        </w:rPr>
        <w:br/>
        <w:t xml:space="preserve">на чековой </w:t>
      </w:r>
      <w:proofErr w:type="spellStart"/>
      <w:r w:rsidRPr="008A73AA">
        <w:rPr>
          <w:sz w:val="26"/>
          <w:szCs w:val="26"/>
        </w:rPr>
        <w:t>термоленте</w:t>
      </w:r>
      <w:proofErr w:type="spellEnd"/>
      <w:r w:rsidRPr="008A73AA">
        <w:rPr>
          <w:sz w:val="26"/>
          <w:szCs w:val="26"/>
        </w:rPr>
        <w:t>.</w:t>
      </w:r>
    </w:p>
    <w:p w14:paraId="1A61EB24" w14:textId="0610B4DD" w:rsidR="0089325D" w:rsidRPr="008A73AA" w:rsidRDefault="0089325D" w:rsidP="008A73AA">
      <w:pPr>
        <w:tabs>
          <w:tab w:val="left" w:pos="601"/>
        </w:tabs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 xml:space="preserve">Электронный проездной документ с печатью информации на чековой </w:t>
      </w:r>
      <w:proofErr w:type="spellStart"/>
      <w:r w:rsidRPr="008A73AA">
        <w:rPr>
          <w:sz w:val="26"/>
          <w:szCs w:val="26"/>
        </w:rPr>
        <w:t>термоленте</w:t>
      </w:r>
      <w:proofErr w:type="spellEnd"/>
      <w:r w:rsidRPr="008A73AA">
        <w:rPr>
          <w:sz w:val="26"/>
          <w:szCs w:val="26"/>
        </w:rPr>
        <w:t xml:space="preserve"> используется при оформлении электронных проездных документов, переоформлени</w:t>
      </w:r>
      <w:r w:rsidR="00CF08CD" w:rsidRPr="008A73AA">
        <w:rPr>
          <w:sz w:val="26"/>
          <w:szCs w:val="26"/>
        </w:rPr>
        <w:t>и</w:t>
      </w:r>
      <w:r w:rsidRPr="008A73AA">
        <w:rPr>
          <w:sz w:val="26"/>
          <w:szCs w:val="26"/>
        </w:rPr>
        <w:t xml:space="preserve"> документов, восстановлени</w:t>
      </w:r>
      <w:r w:rsidR="00CF08CD" w:rsidRPr="008A73AA">
        <w:rPr>
          <w:sz w:val="26"/>
          <w:szCs w:val="26"/>
        </w:rPr>
        <w:t>и</w:t>
      </w:r>
      <w:r w:rsidRPr="008A73AA">
        <w:rPr>
          <w:sz w:val="26"/>
          <w:szCs w:val="26"/>
        </w:rPr>
        <w:t xml:space="preserve"> утерянных и испорченных документов, выдач</w:t>
      </w:r>
      <w:r w:rsidR="00CF08CD" w:rsidRPr="008A73AA">
        <w:rPr>
          <w:sz w:val="26"/>
          <w:szCs w:val="26"/>
        </w:rPr>
        <w:t>е</w:t>
      </w:r>
      <w:r w:rsidRPr="008A73AA">
        <w:rPr>
          <w:sz w:val="26"/>
          <w:szCs w:val="26"/>
        </w:rPr>
        <w:t xml:space="preserve"> бумажных копий электронных проездных документов, ранее оформленных с </w:t>
      </w:r>
      <w:r w:rsidRPr="008A73AA">
        <w:rPr>
          <w:sz w:val="26"/>
          <w:szCs w:val="26"/>
        </w:rPr>
        <w:lastRenderedPageBreak/>
        <w:t>использованием информационных систем перевозчика в Интернете, электронных квитанций разных сборов и вспомогательных документов.</w:t>
      </w:r>
    </w:p>
    <w:p w14:paraId="398678AE" w14:textId="2BCEC34B" w:rsidR="0089325D" w:rsidRPr="008A73AA" w:rsidRDefault="0089325D" w:rsidP="008A73AA">
      <w:pPr>
        <w:tabs>
          <w:tab w:val="left" w:pos="601"/>
        </w:tabs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 xml:space="preserve">При оформлении электронного проездного документа с печатью информации на чековой </w:t>
      </w:r>
      <w:proofErr w:type="spellStart"/>
      <w:r w:rsidRPr="008A73AA">
        <w:rPr>
          <w:sz w:val="26"/>
          <w:szCs w:val="26"/>
        </w:rPr>
        <w:t>термоленте</w:t>
      </w:r>
      <w:proofErr w:type="spellEnd"/>
      <w:r w:rsidR="00CF08CD" w:rsidRPr="008A73AA">
        <w:rPr>
          <w:sz w:val="26"/>
          <w:szCs w:val="26"/>
        </w:rPr>
        <w:t>,</w:t>
      </w:r>
      <w:r w:rsidRPr="008A73AA">
        <w:rPr>
          <w:sz w:val="26"/>
          <w:szCs w:val="26"/>
        </w:rPr>
        <w:t xml:space="preserve"> в целях подтверждения факта заключения договора перевозки пассажира</w:t>
      </w:r>
      <w:r w:rsidR="00CF08CD" w:rsidRPr="008A73AA">
        <w:rPr>
          <w:sz w:val="26"/>
          <w:szCs w:val="26"/>
        </w:rPr>
        <w:t>,</w:t>
      </w:r>
      <w:r w:rsidRPr="008A73AA">
        <w:rPr>
          <w:sz w:val="26"/>
          <w:szCs w:val="26"/>
        </w:rPr>
        <w:t xml:space="preserve"> на чековую </w:t>
      </w:r>
      <w:proofErr w:type="spellStart"/>
      <w:r w:rsidRPr="008A73AA">
        <w:rPr>
          <w:sz w:val="26"/>
          <w:szCs w:val="26"/>
        </w:rPr>
        <w:t>термоленту</w:t>
      </w:r>
      <w:proofErr w:type="spellEnd"/>
      <w:r w:rsidRPr="008A73AA">
        <w:rPr>
          <w:sz w:val="26"/>
          <w:szCs w:val="26"/>
        </w:rPr>
        <w:t xml:space="preserve"> наносится информация в соответствии с пунктом 3.2 настоящей статьи. На чековую </w:t>
      </w:r>
      <w:proofErr w:type="spellStart"/>
      <w:r w:rsidRPr="008A73AA">
        <w:rPr>
          <w:sz w:val="26"/>
          <w:szCs w:val="26"/>
        </w:rPr>
        <w:t>термоленту</w:t>
      </w:r>
      <w:proofErr w:type="spellEnd"/>
      <w:r w:rsidRPr="008A73AA">
        <w:rPr>
          <w:sz w:val="26"/>
          <w:szCs w:val="26"/>
        </w:rPr>
        <w:t xml:space="preserve"> может наноситься информация контрольного купона (посадочного документа/талона), электронного проездного документа, оформленного в Интернете, в соответствии с национальным законодательством государства оформления проездного документа.</w:t>
      </w:r>
    </w:p>
    <w:p w14:paraId="76D07251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 xml:space="preserve">При оформлении электронной квитанции разных сборов в случаях, предусмотренных пунктом </w:t>
      </w:r>
      <w:r w:rsidRPr="008A73AA">
        <w:rPr>
          <w:sz w:val="26"/>
          <w:szCs w:val="26"/>
          <w:lang w:val="uk-UA" w:eastAsia="lt-LT"/>
        </w:rPr>
        <w:t xml:space="preserve">3.3 </w:t>
      </w:r>
      <w:proofErr w:type="spellStart"/>
      <w:r w:rsidRPr="008A73AA">
        <w:rPr>
          <w:sz w:val="26"/>
          <w:szCs w:val="26"/>
          <w:lang w:val="uk-UA" w:eastAsia="lt-LT"/>
        </w:rPr>
        <w:t>настоящей</w:t>
      </w:r>
      <w:proofErr w:type="spellEnd"/>
      <w:r w:rsidRPr="008A73AA">
        <w:rPr>
          <w:sz w:val="26"/>
          <w:szCs w:val="26"/>
          <w:lang w:val="uk-UA" w:eastAsia="lt-LT"/>
        </w:rPr>
        <w:t xml:space="preserve"> </w:t>
      </w:r>
      <w:r w:rsidRPr="008A73AA">
        <w:rPr>
          <w:sz w:val="26"/>
          <w:szCs w:val="26"/>
        </w:rPr>
        <w:t xml:space="preserve">статьи, на чековую </w:t>
      </w:r>
      <w:proofErr w:type="spellStart"/>
      <w:r w:rsidRPr="008A73AA">
        <w:rPr>
          <w:sz w:val="26"/>
          <w:szCs w:val="26"/>
        </w:rPr>
        <w:t>термоленту</w:t>
      </w:r>
      <w:proofErr w:type="spellEnd"/>
      <w:r w:rsidRPr="008A73AA">
        <w:rPr>
          <w:sz w:val="26"/>
          <w:szCs w:val="26"/>
        </w:rPr>
        <w:t xml:space="preserve"> наносится информация контрольного купона электронной квитанции разных сборов.</w:t>
      </w:r>
    </w:p>
    <w:p w14:paraId="35BE75BA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При оформлении вспомогательного документа в с</w:t>
      </w:r>
      <w:r w:rsidR="002E77E2" w:rsidRPr="008A73AA">
        <w:rPr>
          <w:sz w:val="26"/>
          <w:szCs w:val="26"/>
        </w:rPr>
        <w:t>лучаях, предусмотренных пунктом </w:t>
      </w:r>
      <w:r w:rsidRPr="008A73AA">
        <w:rPr>
          <w:sz w:val="26"/>
          <w:szCs w:val="26"/>
          <w:lang w:val="uk-UA" w:eastAsia="lt-LT"/>
        </w:rPr>
        <w:t>3.4 </w:t>
      </w:r>
      <w:proofErr w:type="spellStart"/>
      <w:r w:rsidRPr="008A73AA">
        <w:rPr>
          <w:sz w:val="26"/>
          <w:szCs w:val="26"/>
          <w:lang w:val="uk-UA" w:eastAsia="lt-LT"/>
        </w:rPr>
        <w:t>настоящей</w:t>
      </w:r>
      <w:proofErr w:type="spellEnd"/>
      <w:r w:rsidRPr="008A73AA">
        <w:rPr>
          <w:sz w:val="26"/>
          <w:szCs w:val="26"/>
          <w:lang w:val="uk-UA" w:eastAsia="lt-LT"/>
        </w:rPr>
        <w:t xml:space="preserve"> </w:t>
      </w:r>
      <w:r w:rsidRPr="008A73AA">
        <w:rPr>
          <w:sz w:val="26"/>
          <w:szCs w:val="26"/>
        </w:rPr>
        <w:t xml:space="preserve">статьи, на чековую </w:t>
      </w:r>
      <w:proofErr w:type="spellStart"/>
      <w:r w:rsidRPr="008A73AA">
        <w:rPr>
          <w:sz w:val="26"/>
          <w:szCs w:val="26"/>
        </w:rPr>
        <w:t>термоленту</w:t>
      </w:r>
      <w:proofErr w:type="spellEnd"/>
      <w:r w:rsidRPr="008A73AA">
        <w:rPr>
          <w:sz w:val="26"/>
          <w:szCs w:val="26"/>
        </w:rPr>
        <w:t xml:space="preserve"> наносится информация вспомогательного документа.».</w:t>
      </w:r>
    </w:p>
    <w:p w14:paraId="66B7346A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2.2. Изложить название и текст пункта 7.4 Статьи 7 в следующей редакции:</w:t>
      </w:r>
    </w:p>
    <w:p w14:paraId="1D62AA2A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«7.4. Электронные перевозочные документы.</w:t>
      </w:r>
    </w:p>
    <w:p w14:paraId="6D26D70F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 xml:space="preserve">7.4.1. Электронный перевозочный документ (электронная багажная квитанция), </w:t>
      </w:r>
      <w:r w:rsidRPr="008A73AA">
        <w:rPr>
          <w:bCs/>
          <w:sz w:val="26"/>
          <w:szCs w:val="26"/>
        </w:rPr>
        <w:t>оформленный в Интернете</w:t>
      </w:r>
      <w:r w:rsidRPr="008A73AA">
        <w:rPr>
          <w:sz w:val="26"/>
          <w:szCs w:val="26"/>
        </w:rPr>
        <w:t xml:space="preserve">. </w:t>
      </w:r>
    </w:p>
    <w:p w14:paraId="0615576F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Электронный перевозочный документ (электронная багажная квитанция) используется при офор</w:t>
      </w:r>
      <w:r w:rsidR="002E77E2" w:rsidRPr="008A73AA">
        <w:rPr>
          <w:sz w:val="26"/>
          <w:szCs w:val="26"/>
        </w:rPr>
        <w:t xml:space="preserve">млении перевозочного документа </w:t>
      </w:r>
      <w:r w:rsidRPr="008A73AA">
        <w:rPr>
          <w:sz w:val="26"/>
          <w:szCs w:val="26"/>
        </w:rPr>
        <w:t>на перевозку излишней ручной клади и офор</w:t>
      </w:r>
      <w:r w:rsidR="002E77E2" w:rsidRPr="008A73AA">
        <w:rPr>
          <w:sz w:val="26"/>
          <w:szCs w:val="26"/>
        </w:rPr>
        <w:t xml:space="preserve">мляется пассажиром посредством </w:t>
      </w:r>
      <w:r w:rsidRPr="008A73AA">
        <w:rPr>
          <w:sz w:val="26"/>
          <w:szCs w:val="26"/>
        </w:rPr>
        <w:t>АСУПП договорного перевозчика.</w:t>
      </w:r>
    </w:p>
    <w:p w14:paraId="7BC7EFE6" w14:textId="77777777" w:rsidR="0089325D" w:rsidRPr="008A73AA" w:rsidRDefault="0089325D" w:rsidP="008A73AA">
      <w:pPr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 xml:space="preserve">Визуальная форма электронного перевозочного документа (электронной багажной квитанции), </w:t>
      </w:r>
      <w:r w:rsidRPr="008A73AA">
        <w:rPr>
          <w:bCs/>
          <w:sz w:val="26"/>
          <w:szCs w:val="26"/>
        </w:rPr>
        <w:t>оформленного в Интернете</w:t>
      </w:r>
      <w:r w:rsidRPr="008A73AA">
        <w:rPr>
          <w:sz w:val="26"/>
          <w:szCs w:val="26"/>
        </w:rPr>
        <w:t xml:space="preserve"> (выписка из АСУПП), может формироваться в вид</w:t>
      </w:r>
      <w:r w:rsidR="005C113F" w:rsidRPr="008A73AA">
        <w:rPr>
          <w:sz w:val="26"/>
          <w:szCs w:val="26"/>
        </w:rPr>
        <w:t>е контрольного купона и является</w:t>
      </w:r>
      <w:r w:rsidRPr="008A73AA">
        <w:rPr>
          <w:sz w:val="26"/>
          <w:szCs w:val="26"/>
        </w:rPr>
        <w:t xml:space="preserve"> документом строгой отчетности в соответствии с национальным законодательством государства оформления электронного перевозочного документа (электронной багажной квитанции), и обязательно направляется в электронном виде по информационно – телекоммуникационной сети пассажиру.</w:t>
      </w:r>
    </w:p>
    <w:p w14:paraId="404B3BB2" w14:textId="77777777" w:rsidR="0089325D" w:rsidRPr="008A73AA" w:rsidRDefault="0089325D" w:rsidP="008A73AA">
      <w:pPr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Визуальная форма недействительна для провоза излишней ручной клади без предъявления проездного документа и документа, удостоверяющего личность пассажира.</w:t>
      </w:r>
    </w:p>
    <w:p w14:paraId="213E004C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 xml:space="preserve">В выписке из АСУПП </w:t>
      </w:r>
      <w:r w:rsidR="00CF08CD" w:rsidRPr="008A73AA">
        <w:rPr>
          <w:sz w:val="26"/>
          <w:szCs w:val="26"/>
        </w:rPr>
        <w:t xml:space="preserve">информация </w:t>
      </w:r>
      <w:r w:rsidRPr="008A73AA">
        <w:rPr>
          <w:sz w:val="26"/>
          <w:szCs w:val="26"/>
        </w:rPr>
        <w:t xml:space="preserve">наносится в виде контрольного купона электронного перевозочного документа (распечатка или визуальная форма данных электронного перевозочного документа (электронной багажной квитанции) в соответствии с подпунктом 7.2.1 настоящей статьи, </w:t>
      </w:r>
      <w:r w:rsidRPr="008A73AA">
        <w:rPr>
          <w:sz w:val="26"/>
          <w:szCs w:val="26"/>
        </w:rPr>
        <w:br/>
        <w:t>за исключением специального национального знака защиты бланков.</w:t>
      </w:r>
    </w:p>
    <w:p w14:paraId="629E14E9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7.4.2. Универсальный бланк.</w:t>
      </w:r>
    </w:p>
    <w:p w14:paraId="65951C6A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 xml:space="preserve">Универсальный бланк используется при оформлении перевозочного документа на перевозку излишней ручной клади и багажа (электронной багажной квитанции), грузобагажа (в том числе повагонными отправками), </w:t>
      </w:r>
      <w:r w:rsidRPr="008A73AA">
        <w:rPr>
          <w:sz w:val="26"/>
          <w:szCs w:val="26"/>
        </w:rPr>
        <w:br/>
        <w:t xml:space="preserve">на пробег вагонов пассажирского парка (электронной </w:t>
      </w:r>
      <w:proofErr w:type="spellStart"/>
      <w:r w:rsidRPr="008A73AA">
        <w:rPr>
          <w:sz w:val="26"/>
          <w:szCs w:val="26"/>
        </w:rPr>
        <w:t>грузобагажной</w:t>
      </w:r>
      <w:proofErr w:type="spellEnd"/>
      <w:r w:rsidRPr="008A73AA">
        <w:rPr>
          <w:sz w:val="26"/>
          <w:szCs w:val="26"/>
        </w:rPr>
        <w:t xml:space="preserve"> квитанции) и электронной квитанции разных сборов.</w:t>
      </w:r>
    </w:p>
    <w:p w14:paraId="246FEC52" w14:textId="77777777" w:rsidR="0089325D" w:rsidRPr="008A73AA" w:rsidRDefault="0089325D" w:rsidP="008A73AA">
      <w:pPr>
        <w:ind w:firstLine="709"/>
        <w:jc w:val="both"/>
        <w:rPr>
          <w:b/>
          <w:sz w:val="26"/>
          <w:szCs w:val="26"/>
        </w:rPr>
      </w:pPr>
      <w:r w:rsidRPr="008A73AA">
        <w:rPr>
          <w:sz w:val="26"/>
          <w:szCs w:val="26"/>
        </w:rPr>
        <w:t xml:space="preserve">При оформлении перевозочного документа (электронной багажной квитанции или электронной </w:t>
      </w:r>
      <w:proofErr w:type="spellStart"/>
      <w:r w:rsidRPr="008A73AA">
        <w:rPr>
          <w:sz w:val="26"/>
          <w:szCs w:val="26"/>
        </w:rPr>
        <w:t>грузобагажной</w:t>
      </w:r>
      <w:proofErr w:type="spellEnd"/>
      <w:r w:rsidRPr="008A73AA">
        <w:rPr>
          <w:sz w:val="26"/>
          <w:szCs w:val="26"/>
        </w:rPr>
        <w:t xml:space="preserve"> квитанции)</w:t>
      </w:r>
      <w:r w:rsidR="00CF08CD" w:rsidRPr="008A73AA">
        <w:rPr>
          <w:sz w:val="26"/>
          <w:szCs w:val="26"/>
        </w:rPr>
        <w:t>,</w:t>
      </w:r>
      <w:r w:rsidRPr="008A73AA">
        <w:rPr>
          <w:sz w:val="26"/>
          <w:szCs w:val="26"/>
        </w:rPr>
        <w:t xml:space="preserve"> в целях подтверждения факта заключения договора перевозки</w:t>
      </w:r>
      <w:r w:rsidR="00CF08CD" w:rsidRPr="008A73AA">
        <w:rPr>
          <w:sz w:val="26"/>
          <w:szCs w:val="26"/>
        </w:rPr>
        <w:t>,</w:t>
      </w:r>
      <w:r w:rsidRPr="008A73AA">
        <w:rPr>
          <w:sz w:val="26"/>
          <w:szCs w:val="26"/>
        </w:rPr>
        <w:t xml:space="preserve"> на ун</w:t>
      </w:r>
      <w:r w:rsidR="00FE2C33" w:rsidRPr="008A73AA">
        <w:rPr>
          <w:sz w:val="26"/>
          <w:szCs w:val="26"/>
        </w:rPr>
        <w:t>иверсальный бланк</w:t>
      </w:r>
      <w:r w:rsidRPr="008A73AA">
        <w:rPr>
          <w:sz w:val="26"/>
          <w:szCs w:val="26"/>
        </w:rPr>
        <w:t xml:space="preserve"> наносится информация в соответствии с пунктом 7.2.1 </w:t>
      </w:r>
      <w:proofErr w:type="spellStart"/>
      <w:r w:rsidRPr="008A73AA">
        <w:rPr>
          <w:sz w:val="26"/>
          <w:szCs w:val="26"/>
          <w:lang w:val="uk-UA" w:eastAsia="lt-LT"/>
        </w:rPr>
        <w:t>настоящей</w:t>
      </w:r>
      <w:proofErr w:type="spellEnd"/>
      <w:r w:rsidRPr="008A73AA">
        <w:rPr>
          <w:sz w:val="26"/>
          <w:szCs w:val="26"/>
          <w:lang w:val="uk-UA" w:eastAsia="lt-LT"/>
        </w:rPr>
        <w:t xml:space="preserve"> </w:t>
      </w:r>
      <w:r w:rsidRPr="008A73AA">
        <w:rPr>
          <w:sz w:val="26"/>
          <w:szCs w:val="26"/>
        </w:rPr>
        <w:t>статьи.</w:t>
      </w:r>
    </w:p>
    <w:p w14:paraId="74C9C926" w14:textId="77777777" w:rsidR="0089325D" w:rsidRPr="008A73AA" w:rsidRDefault="0089325D" w:rsidP="008A73AA">
      <w:pPr>
        <w:ind w:firstLine="709"/>
        <w:jc w:val="both"/>
        <w:rPr>
          <w:sz w:val="26"/>
          <w:szCs w:val="26"/>
          <w:lang w:eastAsia="lt-LT"/>
        </w:rPr>
      </w:pPr>
      <w:r w:rsidRPr="008A73AA">
        <w:rPr>
          <w:sz w:val="26"/>
          <w:szCs w:val="26"/>
          <w:lang w:eastAsia="lt-LT"/>
        </w:rPr>
        <w:lastRenderedPageBreak/>
        <w:t xml:space="preserve">Электронный перевозочный документ </w:t>
      </w:r>
      <w:r w:rsidRPr="008A73AA">
        <w:rPr>
          <w:sz w:val="26"/>
          <w:szCs w:val="26"/>
        </w:rPr>
        <w:t xml:space="preserve">(электронная багажная квитанция или электронная </w:t>
      </w:r>
      <w:proofErr w:type="spellStart"/>
      <w:r w:rsidRPr="008A73AA">
        <w:rPr>
          <w:sz w:val="26"/>
          <w:szCs w:val="26"/>
        </w:rPr>
        <w:t>грузобагажная</w:t>
      </w:r>
      <w:proofErr w:type="spellEnd"/>
      <w:r w:rsidRPr="008A73AA">
        <w:rPr>
          <w:sz w:val="26"/>
          <w:szCs w:val="26"/>
        </w:rPr>
        <w:t xml:space="preserve"> квитанция) </w:t>
      </w:r>
      <w:r w:rsidRPr="008A73AA">
        <w:rPr>
          <w:sz w:val="26"/>
          <w:szCs w:val="26"/>
          <w:lang w:eastAsia="lt-LT"/>
        </w:rPr>
        <w:t xml:space="preserve">состоит из одного листа </w:t>
      </w:r>
      <w:r w:rsidR="00953FE6" w:rsidRPr="008A73AA">
        <w:rPr>
          <w:sz w:val="26"/>
          <w:szCs w:val="26"/>
          <w:lang w:eastAsia="lt-LT"/>
        </w:rPr>
        <w:br/>
      </w:r>
      <w:r w:rsidRPr="008A73AA">
        <w:rPr>
          <w:sz w:val="26"/>
          <w:szCs w:val="26"/>
          <w:lang w:eastAsia="lt-LT"/>
        </w:rPr>
        <w:t>и печатается в двух экземплярах. Первый экземпляр (</w:t>
      </w:r>
      <w:r w:rsidRPr="008A73AA">
        <w:rPr>
          <w:sz w:val="26"/>
          <w:szCs w:val="26"/>
        </w:rPr>
        <w:t xml:space="preserve">электронная багажная квитанция или электронная </w:t>
      </w:r>
      <w:proofErr w:type="spellStart"/>
      <w:r w:rsidRPr="008A73AA">
        <w:rPr>
          <w:sz w:val="26"/>
          <w:szCs w:val="26"/>
        </w:rPr>
        <w:t>грузобагажная</w:t>
      </w:r>
      <w:proofErr w:type="spellEnd"/>
      <w:r w:rsidRPr="008A73AA">
        <w:rPr>
          <w:sz w:val="26"/>
          <w:szCs w:val="26"/>
        </w:rPr>
        <w:t xml:space="preserve"> квитанция) </w:t>
      </w:r>
      <w:r w:rsidRPr="008A73AA">
        <w:rPr>
          <w:sz w:val="26"/>
          <w:szCs w:val="26"/>
          <w:lang w:eastAsia="lt-LT"/>
        </w:rPr>
        <w:t>после заполнения выдается отправителю, второй экземпляр (электронная дорожная ведомость) следует с багажом, грузобагажом или передается лицу, сопровождающему вагон.</w:t>
      </w:r>
    </w:p>
    <w:p w14:paraId="7C369BF4" w14:textId="77777777" w:rsidR="0089325D" w:rsidRPr="008A73AA" w:rsidRDefault="0089325D" w:rsidP="008A73AA">
      <w:pPr>
        <w:ind w:firstLine="709"/>
        <w:jc w:val="both"/>
        <w:rPr>
          <w:sz w:val="26"/>
          <w:szCs w:val="26"/>
          <w:lang w:eastAsia="lt-LT"/>
        </w:rPr>
      </w:pPr>
      <w:r w:rsidRPr="008A73AA">
        <w:rPr>
          <w:sz w:val="26"/>
          <w:szCs w:val="26"/>
          <w:lang w:eastAsia="lt-LT"/>
        </w:rPr>
        <w:t xml:space="preserve">При оформлении перевозки излишней ручной клади в соответствии </w:t>
      </w:r>
      <w:r w:rsidRPr="008A73AA">
        <w:rPr>
          <w:sz w:val="26"/>
          <w:szCs w:val="26"/>
          <w:lang w:eastAsia="lt-LT"/>
        </w:rPr>
        <w:br/>
        <w:t xml:space="preserve">с </w:t>
      </w:r>
      <w:r w:rsidRPr="008A73AA">
        <w:rPr>
          <w:sz w:val="26"/>
          <w:szCs w:val="26"/>
        </w:rPr>
        <w:t xml:space="preserve">§ 3 статьи 14 Приложения 1 к ОП СМПС </w:t>
      </w:r>
      <w:r w:rsidRPr="008A73AA">
        <w:rPr>
          <w:sz w:val="26"/>
          <w:szCs w:val="26"/>
          <w:lang w:eastAsia="lt-LT"/>
        </w:rPr>
        <w:t xml:space="preserve">электронный перевозочный документ </w:t>
      </w:r>
      <w:r w:rsidRPr="008A73AA">
        <w:rPr>
          <w:sz w:val="26"/>
          <w:szCs w:val="26"/>
        </w:rPr>
        <w:t>(электронная багажная квитанция)</w:t>
      </w:r>
      <w:r w:rsidRPr="008A73AA">
        <w:rPr>
          <w:sz w:val="26"/>
          <w:szCs w:val="26"/>
          <w:lang w:eastAsia="lt-LT"/>
        </w:rPr>
        <w:t xml:space="preserve"> печатается в одном экземпляре </w:t>
      </w:r>
      <w:r w:rsidRPr="008A73AA">
        <w:rPr>
          <w:sz w:val="26"/>
          <w:szCs w:val="26"/>
          <w:lang w:eastAsia="lt-LT"/>
        </w:rPr>
        <w:br/>
        <w:t>и после заполнения выдается пассажиру.</w:t>
      </w:r>
    </w:p>
    <w:p w14:paraId="5609E83C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 xml:space="preserve">При оформлении электронной квитанции разных сборов (в случае возврата платежей за неиспользованные перевозочные документы, </w:t>
      </w:r>
      <w:r w:rsidRPr="008A73AA">
        <w:rPr>
          <w:sz w:val="26"/>
          <w:szCs w:val="26"/>
          <w:lang w:eastAsia="lt-LT"/>
        </w:rPr>
        <w:t>для оплаты повагонных отправ</w:t>
      </w:r>
      <w:r w:rsidR="00253F41" w:rsidRPr="008A73AA">
        <w:rPr>
          <w:sz w:val="26"/>
          <w:szCs w:val="26"/>
          <w:lang w:eastAsia="lt-LT"/>
        </w:rPr>
        <w:t>ок</w:t>
      </w:r>
      <w:r w:rsidRPr="008A73AA">
        <w:rPr>
          <w:sz w:val="26"/>
          <w:szCs w:val="26"/>
          <w:lang w:eastAsia="lt-LT"/>
        </w:rPr>
        <w:t xml:space="preserve"> грузобагажа, почты и пробега вагонов пассажирского парка со станции оборота</w:t>
      </w:r>
      <w:r w:rsidRPr="008A73AA">
        <w:rPr>
          <w:sz w:val="26"/>
          <w:szCs w:val="26"/>
        </w:rPr>
        <w:t xml:space="preserve">), универсальный бланк печатается </w:t>
      </w:r>
      <w:r w:rsidRPr="008A73AA">
        <w:rPr>
          <w:sz w:val="26"/>
          <w:szCs w:val="26"/>
        </w:rPr>
        <w:br/>
        <w:t>в форме контрольного купона электронной квитанции разных сборов.</w:t>
      </w:r>
    </w:p>
    <w:p w14:paraId="551F24BB" w14:textId="5B2C145E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 xml:space="preserve">7.4.3. Перевозочный документ (электронная багажная квитанция или электронная </w:t>
      </w:r>
      <w:proofErr w:type="spellStart"/>
      <w:r w:rsidRPr="008A73AA">
        <w:rPr>
          <w:sz w:val="26"/>
          <w:szCs w:val="26"/>
        </w:rPr>
        <w:t>грузобагажная</w:t>
      </w:r>
      <w:proofErr w:type="spellEnd"/>
      <w:r w:rsidRPr="008A73AA">
        <w:rPr>
          <w:sz w:val="26"/>
          <w:szCs w:val="26"/>
        </w:rPr>
        <w:t xml:space="preserve"> квитанция) с печатью информации на чековой </w:t>
      </w:r>
      <w:proofErr w:type="spellStart"/>
      <w:r w:rsidRPr="008A73AA">
        <w:rPr>
          <w:sz w:val="26"/>
          <w:szCs w:val="26"/>
        </w:rPr>
        <w:t>термоленте</w:t>
      </w:r>
      <w:proofErr w:type="spellEnd"/>
      <w:r w:rsidRPr="008A73AA">
        <w:rPr>
          <w:sz w:val="26"/>
          <w:szCs w:val="26"/>
        </w:rPr>
        <w:t>.</w:t>
      </w:r>
    </w:p>
    <w:p w14:paraId="26D0F918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 xml:space="preserve">Электронный перевозочный документ (электронная багажная квитанция или электронная </w:t>
      </w:r>
      <w:proofErr w:type="spellStart"/>
      <w:r w:rsidRPr="008A73AA">
        <w:rPr>
          <w:sz w:val="26"/>
          <w:szCs w:val="26"/>
        </w:rPr>
        <w:t>грузобагажная</w:t>
      </w:r>
      <w:proofErr w:type="spellEnd"/>
      <w:r w:rsidRPr="008A73AA">
        <w:rPr>
          <w:sz w:val="26"/>
          <w:szCs w:val="26"/>
        </w:rPr>
        <w:t xml:space="preserve"> квитанция) с печатью информации на чековой </w:t>
      </w:r>
      <w:proofErr w:type="spellStart"/>
      <w:r w:rsidRPr="008A73AA">
        <w:rPr>
          <w:sz w:val="26"/>
          <w:szCs w:val="26"/>
        </w:rPr>
        <w:t>термоленте</w:t>
      </w:r>
      <w:proofErr w:type="spellEnd"/>
      <w:r w:rsidRPr="008A73AA">
        <w:rPr>
          <w:sz w:val="26"/>
          <w:szCs w:val="26"/>
        </w:rPr>
        <w:t xml:space="preserve"> используется при оформлении перевозочного документа </w:t>
      </w:r>
      <w:r w:rsidR="00953FE6" w:rsidRPr="008A73AA">
        <w:rPr>
          <w:sz w:val="26"/>
          <w:szCs w:val="26"/>
        </w:rPr>
        <w:br/>
      </w:r>
      <w:r w:rsidRPr="008A73AA">
        <w:rPr>
          <w:sz w:val="26"/>
          <w:szCs w:val="26"/>
        </w:rPr>
        <w:t xml:space="preserve">на перевозку излишней ручной клади, багажа (электронная багажная квитанция), грузобагажа (в том числе повагонными отправками), </w:t>
      </w:r>
      <w:r w:rsidRPr="008A73AA">
        <w:rPr>
          <w:sz w:val="26"/>
          <w:szCs w:val="26"/>
        </w:rPr>
        <w:br/>
        <w:t xml:space="preserve">на пробег вагонов пассажирского парка (электронная </w:t>
      </w:r>
      <w:proofErr w:type="spellStart"/>
      <w:r w:rsidRPr="008A73AA">
        <w:rPr>
          <w:sz w:val="26"/>
          <w:szCs w:val="26"/>
        </w:rPr>
        <w:t>грузобагажная</w:t>
      </w:r>
      <w:proofErr w:type="spellEnd"/>
      <w:r w:rsidRPr="008A73AA">
        <w:rPr>
          <w:sz w:val="26"/>
          <w:szCs w:val="26"/>
        </w:rPr>
        <w:t xml:space="preserve"> квитанция) и электронной квитанции разных сборов.</w:t>
      </w:r>
    </w:p>
    <w:p w14:paraId="39F0DB6C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 xml:space="preserve">При оформлении перевозочного документа с печатью информации </w:t>
      </w:r>
      <w:r w:rsidRPr="008A73AA">
        <w:rPr>
          <w:sz w:val="26"/>
          <w:szCs w:val="26"/>
        </w:rPr>
        <w:br/>
        <w:t xml:space="preserve">на чековой </w:t>
      </w:r>
      <w:proofErr w:type="spellStart"/>
      <w:r w:rsidRPr="008A73AA">
        <w:rPr>
          <w:sz w:val="26"/>
          <w:szCs w:val="26"/>
        </w:rPr>
        <w:t>термоленте</w:t>
      </w:r>
      <w:proofErr w:type="spellEnd"/>
      <w:r w:rsidRPr="008A73AA">
        <w:rPr>
          <w:sz w:val="26"/>
          <w:szCs w:val="26"/>
        </w:rPr>
        <w:t xml:space="preserve"> (электронная багажная квитанция или электронная </w:t>
      </w:r>
      <w:proofErr w:type="spellStart"/>
      <w:r w:rsidR="00DC47A5" w:rsidRPr="008A73AA">
        <w:rPr>
          <w:sz w:val="26"/>
          <w:szCs w:val="26"/>
        </w:rPr>
        <w:t>грузобагажная</w:t>
      </w:r>
      <w:proofErr w:type="spellEnd"/>
      <w:r w:rsidR="00DC47A5" w:rsidRPr="008A73AA">
        <w:rPr>
          <w:sz w:val="26"/>
          <w:szCs w:val="26"/>
        </w:rPr>
        <w:t xml:space="preserve"> квитанция</w:t>
      </w:r>
      <w:r w:rsidRPr="008A73AA">
        <w:rPr>
          <w:sz w:val="26"/>
          <w:szCs w:val="26"/>
        </w:rPr>
        <w:t>)</w:t>
      </w:r>
      <w:r w:rsidR="00CF08CD" w:rsidRPr="008A73AA">
        <w:rPr>
          <w:sz w:val="26"/>
          <w:szCs w:val="26"/>
        </w:rPr>
        <w:t>,</w:t>
      </w:r>
      <w:r w:rsidRPr="008A73AA">
        <w:rPr>
          <w:sz w:val="26"/>
          <w:szCs w:val="26"/>
        </w:rPr>
        <w:t xml:space="preserve"> в целях подтверждения факта заключения договора перевозки</w:t>
      </w:r>
      <w:r w:rsidR="00CF08CD" w:rsidRPr="008A73AA">
        <w:rPr>
          <w:sz w:val="26"/>
          <w:szCs w:val="26"/>
        </w:rPr>
        <w:t>,</w:t>
      </w:r>
      <w:r w:rsidRPr="008A73AA">
        <w:rPr>
          <w:sz w:val="26"/>
          <w:szCs w:val="26"/>
        </w:rPr>
        <w:t xml:space="preserve"> на чековую ленту наносится информация в соответствии с пунктом 7.2.1 </w:t>
      </w:r>
      <w:proofErr w:type="spellStart"/>
      <w:r w:rsidRPr="008A73AA">
        <w:rPr>
          <w:sz w:val="26"/>
          <w:szCs w:val="26"/>
          <w:lang w:val="uk-UA" w:eastAsia="lt-LT"/>
        </w:rPr>
        <w:t>настоящей</w:t>
      </w:r>
      <w:proofErr w:type="spellEnd"/>
      <w:r w:rsidRPr="008A73AA">
        <w:rPr>
          <w:sz w:val="26"/>
          <w:szCs w:val="26"/>
          <w:lang w:val="uk-UA" w:eastAsia="lt-LT"/>
        </w:rPr>
        <w:t xml:space="preserve"> </w:t>
      </w:r>
      <w:r w:rsidRPr="008A73AA">
        <w:rPr>
          <w:sz w:val="26"/>
          <w:szCs w:val="26"/>
        </w:rPr>
        <w:t>статьи.</w:t>
      </w:r>
    </w:p>
    <w:p w14:paraId="681E7F92" w14:textId="77777777" w:rsidR="0089325D" w:rsidRPr="008A73AA" w:rsidRDefault="0089325D" w:rsidP="008A73AA">
      <w:pPr>
        <w:ind w:firstLine="709"/>
        <w:jc w:val="both"/>
        <w:rPr>
          <w:sz w:val="26"/>
          <w:szCs w:val="26"/>
          <w:lang w:eastAsia="lt-LT"/>
        </w:rPr>
      </w:pPr>
      <w:r w:rsidRPr="008A73AA">
        <w:rPr>
          <w:sz w:val="26"/>
          <w:szCs w:val="26"/>
          <w:lang w:eastAsia="lt-LT"/>
        </w:rPr>
        <w:t xml:space="preserve">Электронный перевозочный документ </w:t>
      </w:r>
      <w:r w:rsidRPr="008A73AA">
        <w:rPr>
          <w:sz w:val="26"/>
          <w:szCs w:val="26"/>
        </w:rPr>
        <w:t xml:space="preserve">с печатью информации </w:t>
      </w:r>
      <w:r w:rsidRPr="008A73AA">
        <w:rPr>
          <w:sz w:val="26"/>
          <w:szCs w:val="26"/>
        </w:rPr>
        <w:br/>
        <w:t xml:space="preserve">на чековой </w:t>
      </w:r>
      <w:proofErr w:type="spellStart"/>
      <w:r w:rsidRPr="008A73AA">
        <w:rPr>
          <w:sz w:val="26"/>
          <w:szCs w:val="26"/>
        </w:rPr>
        <w:t>термоленте</w:t>
      </w:r>
      <w:proofErr w:type="spellEnd"/>
      <w:r w:rsidRPr="008A73AA">
        <w:rPr>
          <w:sz w:val="26"/>
          <w:szCs w:val="26"/>
        </w:rPr>
        <w:t xml:space="preserve"> (электронная багажная квитанция или электронная </w:t>
      </w:r>
      <w:proofErr w:type="spellStart"/>
      <w:r w:rsidRPr="008A73AA">
        <w:rPr>
          <w:sz w:val="26"/>
          <w:szCs w:val="26"/>
        </w:rPr>
        <w:t>грузобагажная</w:t>
      </w:r>
      <w:proofErr w:type="spellEnd"/>
      <w:r w:rsidRPr="008A73AA">
        <w:rPr>
          <w:sz w:val="26"/>
          <w:szCs w:val="26"/>
        </w:rPr>
        <w:t xml:space="preserve"> квитанция) </w:t>
      </w:r>
      <w:r w:rsidRPr="008A73AA">
        <w:rPr>
          <w:sz w:val="26"/>
          <w:szCs w:val="26"/>
          <w:lang w:eastAsia="lt-LT"/>
        </w:rPr>
        <w:t xml:space="preserve">состоит из одного листа и печатается в двух экземплярах. Первый экземпляр </w:t>
      </w:r>
      <w:r w:rsidRPr="008A73AA">
        <w:rPr>
          <w:sz w:val="26"/>
          <w:szCs w:val="26"/>
        </w:rPr>
        <w:t xml:space="preserve">(электронная багажная квитанция или электронная </w:t>
      </w:r>
      <w:proofErr w:type="spellStart"/>
      <w:r w:rsidRPr="008A73AA">
        <w:rPr>
          <w:sz w:val="26"/>
          <w:szCs w:val="26"/>
        </w:rPr>
        <w:t>грузобагажная</w:t>
      </w:r>
      <w:proofErr w:type="spellEnd"/>
      <w:r w:rsidRPr="008A73AA">
        <w:rPr>
          <w:sz w:val="26"/>
          <w:szCs w:val="26"/>
        </w:rPr>
        <w:t xml:space="preserve"> квитанция) </w:t>
      </w:r>
      <w:r w:rsidRPr="008A73AA">
        <w:rPr>
          <w:sz w:val="26"/>
          <w:szCs w:val="26"/>
          <w:lang w:eastAsia="lt-LT"/>
        </w:rPr>
        <w:t xml:space="preserve">после заполнения выдается отправителю, второй экземпляр (электронная дорожная ведомость) следует </w:t>
      </w:r>
      <w:r w:rsidRPr="008A73AA">
        <w:rPr>
          <w:sz w:val="26"/>
          <w:szCs w:val="26"/>
          <w:lang w:eastAsia="lt-LT"/>
        </w:rPr>
        <w:br/>
        <w:t>с багажом, грузобагажом или передается лицу, сопровождающему вагон.</w:t>
      </w:r>
    </w:p>
    <w:p w14:paraId="7510ECDC" w14:textId="77777777" w:rsidR="0089325D" w:rsidRPr="008A73AA" w:rsidRDefault="0089325D" w:rsidP="008A73AA">
      <w:pPr>
        <w:ind w:firstLine="709"/>
        <w:jc w:val="both"/>
        <w:rPr>
          <w:sz w:val="26"/>
          <w:szCs w:val="26"/>
          <w:lang w:eastAsia="lt-LT"/>
        </w:rPr>
      </w:pPr>
      <w:r w:rsidRPr="008A73AA">
        <w:rPr>
          <w:sz w:val="26"/>
          <w:szCs w:val="26"/>
          <w:lang w:eastAsia="lt-LT"/>
        </w:rPr>
        <w:t xml:space="preserve">При оформлении перевозки излишней ручной клади в соответствии </w:t>
      </w:r>
      <w:r w:rsidRPr="008A73AA">
        <w:rPr>
          <w:sz w:val="26"/>
          <w:szCs w:val="26"/>
          <w:lang w:eastAsia="lt-LT"/>
        </w:rPr>
        <w:br/>
        <w:t xml:space="preserve">с </w:t>
      </w:r>
      <w:r w:rsidRPr="008A73AA">
        <w:rPr>
          <w:sz w:val="26"/>
          <w:szCs w:val="26"/>
        </w:rPr>
        <w:t xml:space="preserve">§ 3 статьи 14 Приложения 1 к ОП СМПС </w:t>
      </w:r>
      <w:r w:rsidRPr="008A73AA">
        <w:rPr>
          <w:sz w:val="26"/>
          <w:szCs w:val="26"/>
          <w:lang w:eastAsia="lt-LT"/>
        </w:rPr>
        <w:t xml:space="preserve">электронный перевозочный документ </w:t>
      </w:r>
      <w:r w:rsidRPr="008A73AA">
        <w:rPr>
          <w:sz w:val="26"/>
          <w:szCs w:val="26"/>
        </w:rPr>
        <w:t xml:space="preserve">с печатью информации на чековой </w:t>
      </w:r>
      <w:proofErr w:type="spellStart"/>
      <w:r w:rsidRPr="008A73AA">
        <w:rPr>
          <w:sz w:val="26"/>
          <w:szCs w:val="26"/>
        </w:rPr>
        <w:t>термоленте</w:t>
      </w:r>
      <w:proofErr w:type="spellEnd"/>
      <w:r w:rsidRPr="008A73AA">
        <w:rPr>
          <w:sz w:val="26"/>
          <w:szCs w:val="26"/>
        </w:rPr>
        <w:t xml:space="preserve"> (электронная багажная квитанция)</w:t>
      </w:r>
      <w:r w:rsidRPr="008A73AA">
        <w:rPr>
          <w:sz w:val="26"/>
          <w:szCs w:val="26"/>
          <w:lang w:eastAsia="lt-LT"/>
        </w:rPr>
        <w:t xml:space="preserve"> печатается в одном экземпляре и выдается пассажиру.</w:t>
      </w:r>
    </w:p>
    <w:p w14:paraId="255BB88C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 xml:space="preserve">При оформлении электронной квитанции разных сборов (в случае возврата платежей за неиспользованные перевозочные документы, </w:t>
      </w:r>
      <w:r w:rsidRPr="008A73AA">
        <w:rPr>
          <w:sz w:val="26"/>
          <w:szCs w:val="26"/>
          <w:lang w:eastAsia="lt-LT"/>
        </w:rPr>
        <w:t>для оплаты повагонных отправ</w:t>
      </w:r>
      <w:r w:rsidR="00CF08CD" w:rsidRPr="008A73AA">
        <w:rPr>
          <w:sz w:val="26"/>
          <w:szCs w:val="26"/>
          <w:lang w:eastAsia="lt-LT"/>
        </w:rPr>
        <w:t>ок</w:t>
      </w:r>
      <w:r w:rsidRPr="008A73AA">
        <w:rPr>
          <w:sz w:val="26"/>
          <w:szCs w:val="26"/>
          <w:lang w:eastAsia="lt-LT"/>
        </w:rPr>
        <w:t xml:space="preserve"> грузобагажа, почты и пробега вагонов пассажирского парка со станции оборота</w:t>
      </w:r>
      <w:r w:rsidRPr="008A73AA">
        <w:rPr>
          <w:sz w:val="26"/>
          <w:szCs w:val="26"/>
        </w:rPr>
        <w:t xml:space="preserve">), информация на чековой </w:t>
      </w:r>
      <w:proofErr w:type="spellStart"/>
      <w:r w:rsidRPr="008A73AA">
        <w:rPr>
          <w:sz w:val="26"/>
          <w:szCs w:val="26"/>
        </w:rPr>
        <w:t>термоленте</w:t>
      </w:r>
      <w:proofErr w:type="spellEnd"/>
      <w:r w:rsidRPr="008A73AA">
        <w:rPr>
          <w:sz w:val="26"/>
          <w:szCs w:val="26"/>
        </w:rPr>
        <w:t xml:space="preserve"> печатается </w:t>
      </w:r>
      <w:r w:rsidR="00953FE6" w:rsidRPr="008A73AA">
        <w:rPr>
          <w:sz w:val="26"/>
          <w:szCs w:val="26"/>
        </w:rPr>
        <w:br/>
      </w:r>
      <w:r w:rsidRPr="008A73AA">
        <w:rPr>
          <w:sz w:val="26"/>
          <w:szCs w:val="26"/>
        </w:rPr>
        <w:t>в форме контрольного купона электронной квитанции разных сборов.».</w:t>
      </w:r>
    </w:p>
    <w:p w14:paraId="4AC399D1" w14:textId="77777777" w:rsidR="00CE38A6" w:rsidRPr="008A73AA" w:rsidRDefault="00CE38A6" w:rsidP="008A73A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A73AA">
        <w:rPr>
          <w:color w:val="auto"/>
          <w:sz w:val="26"/>
          <w:szCs w:val="26"/>
        </w:rPr>
        <w:t>2.3</w:t>
      </w:r>
      <w:r w:rsidR="00D4051B" w:rsidRPr="008A73AA">
        <w:rPr>
          <w:color w:val="auto"/>
          <w:sz w:val="26"/>
          <w:szCs w:val="26"/>
        </w:rPr>
        <w:t xml:space="preserve">. </w:t>
      </w:r>
      <w:r w:rsidRPr="008A73AA">
        <w:rPr>
          <w:color w:val="auto"/>
          <w:sz w:val="26"/>
          <w:szCs w:val="26"/>
        </w:rPr>
        <w:t xml:space="preserve">По </w:t>
      </w:r>
      <w:r w:rsidR="00156EA5" w:rsidRPr="008A73AA">
        <w:rPr>
          <w:color w:val="auto"/>
          <w:sz w:val="26"/>
          <w:szCs w:val="26"/>
        </w:rPr>
        <w:t>С</w:t>
      </w:r>
      <w:r w:rsidRPr="008A73AA">
        <w:rPr>
          <w:color w:val="auto"/>
          <w:sz w:val="26"/>
          <w:szCs w:val="26"/>
        </w:rPr>
        <w:t>татье 8.</w:t>
      </w:r>
    </w:p>
    <w:p w14:paraId="4CF0C14A" w14:textId="77777777" w:rsidR="00D4051B" w:rsidRPr="008A73AA" w:rsidRDefault="009B221B" w:rsidP="008A73A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A73AA">
        <w:rPr>
          <w:color w:val="auto"/>
          <w:sz w:val="26"/>
          <w:szCs w:val="26"/>
        </w:rPr>
        <w:t>2.3.1</w:t>
      </w:r>
      <w:r w:rsidR="00CE38A6" w:rsidRPr="008A73AA">
        <w:rPr>
          <w:color w:val="auto"/>
          <w:sz w:val="26"/>
          <w:szCs w:val="26"/>
        </w:rPr>
        <w:t xml:space="preserve"> </w:t>
      </w:r>
      <w:r w:rsidR="00D4051B" w:rsidRPr="008A73AA">
        <w:rPr>
          <w:color w:val="auto"/>
          <w:sz w:val="26"/>
          <w:szCs w:val="26"/>
        </w:rPr>
        <w:t>В первом абзаце пункта 8.2.1 слова «сверх нормы, перевозимой бесплатно» заменить словами «сверх установленной нормы».</w:t>
      </w:r>
    </w:p>
    <w:p w14:paraId="4B340FF8" w14:textId="3626DDFA" w:rsidR="00D4051B" w:rsidRPr="008A73AA" w:rsidRDefault="009B221B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lastRenderedPageBreak/>
        <w:t>2.3.2</w:t>
      </w:r>
      <w:r w:rsidR="00D4051B" w:rsidRPr="008A73AA">
        <w:rPr>
          <w:sz w:val="26"/>
          <w:szCs w:val="26"/>
        </w:rPr>
        <w:t xml:space="preserve"> Дополнить пункт 8.2.6 новым подпунктом 5 в следующей редакции: </w:t>
      </w:r>
      <w:r w:rsidR="00432436" w:rsidRPr="008A73AA">
        <w:rPr>
          <w:sz w:val="26"/>
          <w:szCs w:val="26"/>
        </w:rPr>
        <w:t>«</w:t>
      </w:r>
      <w:r w:rsidR="00D4051B" w:rsidRPr="008A73AA">
        <w:rPr>
          <w:sz w:val="26"/>
          <w:szCs w:val="26"/>
        </w:rPr>
        <w:t>5) оплаты повагонной отправки грузобагажа и почты.».</w:t>
      </w:r>
    </w:p>
    <w:p w14:paraId="27558000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2.</w:t>
      </w:r>
      <w:r w:rsidR="00432436" w:rsidRPr="008A73AA">
        <w:rPr>
          <w:sz w:val="26"/>
          <w:szCs w:val="26"/>
        </w:rPr>
        <w:t>4</w:t>
      </w:r>
      <w:r w:rsidRPr="008A73AA">
        <w:rPr>
          <w:sz w:val="26"/>
          <w:szCs w:val="26"/>
        </w:rPr>
        <w:t>. Дополнить пункт 9.4 Статьи 9 новым пятым абзацем в следующей редакции: «- электронная квитанция разных сборов.».</w:t>
      </w:r>
    </w:p>
    <w:p w14:paraId="161C50DA" w14:textId="77777777" w:rsidR="0089325D" w:rsidRPr="008A73AA" w:rsidRDefault="0089325D" w:rsidP="008A73AA">
      <w:pPr>
        <w:tabs>
          <w:tab w:val="left" w:pos="600"/>
        </w:tabs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2.</w:t>
      </w:r>
      <w:r w:rsidR="00F61227" w:rsidRPr="008A73AA">
        <w:rPr>
          <w:sz w:val="26"/>
          <w:szCs w:val="26"/>
        </w:rPr>
        <w:t>5</w:t>
      </w:r>
      <w:r w:rsidRPr="008A73AA">
        <w:rPr>
          <w:sz w:val="26"/>
          <w:szCs w:val="26"/>
        </w:rPr>
        <w:t xml:space="preserve">. Изложить пункт 13.1 Статьи 13 в следующей редакции: </w:t>
      </w:r>
    </w:p>
    <w:p w14:paraId="57566E4C" w14:textId="77777777" w:rsidR="0089325D" w:rsidRPr="008A73AA" w:rsidRDefault="0089325D" w:rsidP="008A73AA">
      <w:pPr>
        <w:tabs>
          <w:tab w:val="left" w:pos="600"/>
        </w:tabs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 xml:space="preserve">«13.1. Для оформления перевозок багажа используется </w:t>
      </w:r>
      <w:r w:rsidRPr="008A73AA">
        <w:rPr>
          <w:sz w:val="26"/>
          <w:szCs w:val="26"/>
          <w:lang w:val="lt-LT"/>
        </w:rPr>
        <w:t>багажная квитанция, оформленная неавтоматизированным способом, перевозочный документ, оформленный автоматизированным способом</w:t>
      </w:r>
      <w:r w:rsidRPr="008A73AA">
        <w:rPr>
          <w:sz w:val="26"/>
          <w:szCs w:val="26"/>
        </w:rPr>
        <w:t xml:space="preserve">, или электронный перевозочный документ (электронная багажная квитанция) с печатью информации на универсальном бланке или чековой </w:t>
      </w:r>
      <w:proofErr w:type="spellStart"/>
      <w:r w:rsidRPr="008A73AA">
        <w:rPr>
          <w:sz w:val="26"/>
          <w:szCs w:val="26"/>
        </w:rPr>
        <w:t>термоленте</w:t>
      </w:r>
      <w:proofErr w:type="spellEnd"/>
      <w:r w:rsidRPr="008A73AA">
        <w:rPr>
          <w:sz w:val="26"/>
          <w:szCs w:val="26"/>
        </w:rPr>
        <w:t>.».</w:t>
      </w:r>
    </w:p>
    <w:p w14:paraId="29D22ECE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2.</w:t>
      </w:r>
      <w:r w:rsidR="00F61227" w:rsidRPr="008A73AA">
        <w:rPr>
          <w:sz w:val="26"/>
          <w:szCs w:val="26"/>
        </w:rPr>
        <w:t>6</w:t>
      </w:r>
      <w:r w:rsidRPr="008A73AA">
        <w:rPr>
          <w:sz w:val="26"/>
          <w:szCs w:val="26"/>
        </w:rPr>
        <w:t xml:space="preserve">. Изложить пункт 18.1 Статьи 18 в следующей редакции: </w:t>
      </w:r>
    </w:p>
    <w:p w14:paraId="7F5A5C77" w14:textId="77777777" w:rsidR="0089325D" w:rsidRDefault="0089325D" w:rsidP="008A73AA">
      <w:pPr>
        <w:ind w:firstLine="709"/>
        <w:jc w:val="both"/>
        <w:rPr>
          <w:sz w:val="26"/>
          <w:szCs w:val="26"/>
          <w:lang w:eastAsia="lt-LT"/>
        </w:rPr>
      </w:pPr>
      <w:r w:rsidRPr="008A73AA">
        <w:rPr>
          <w:sz w:val="26"/>
          <w:szCs w:val="26"/>
        </w:rPr>
        <w:t>«</w:t>
      </w:r>
      <w:r w:rsidRPr="008A73AA">
        <w:rPr>
          <w:sz w:val="26"/>
          <w:szCs w:val="26"/>
          <w:lang w:eastAsia="lt-LT"/>
        </w:rPr>
        <w:t>18.1. </w:t>
      </w:r>
      <w:r w:rsidRPr="008A73AA">
        <w:rPr>
          <w:sz w:val="26"/>
          <w:szCs w:val="26"/>
        </w:rPr>
        <w:t xml:space="preserve">Для оформления перевозок грузобагажа используется </w:t>
      </w:r>
      <w:proofErr w:type="spellStart"/>
      <w:r w:rsidRPr="008A73AA">
        <w:rPr>
          <w:sz w:val="26"/>
          <w:szCs w:val="26"/>
          <w:lang w:eastAsia="lt-LT"/>
        </w:rPr>
        <w:t>грузобагажная</w:t>
      </w:r>
      <w:proofErr w:type="spellEnd"/>
      <w:r w:rsidRPr="008A73AA">
        <w:rPr>
          <w:sz w:val="26"/>
          <w:szCs w:val="26"/>
          <w:lang w:eastAsia="lt-LT"/>
        </w:rPr>
        <w:t xml:space="preserve"> квитанция, </w:t>
      </w:r>
      <w:r w:rsidRPr="008A73AA">
        <w:rPr>
          <w:spacing w:val="-6"/>
          <w:sz w:val="26"/>
          <w:szCs w:val="26"/>
          <w:lang w:eastAsia="lt-LT"/>
        </w:rPr>
        <w:t xml:space="preserve">оформленная </w:t>
      </w:r>
      <w:r w:rsidRPr="008A73AA">
        <w:rPr>
          <w:sz w:val="26"/>
          <w:szCs w:val="26"/>
          <w:lang w:eastAsia="lt-LT"/>
        </w:rPr>
        <w:t>неавтоматизированным способом, перевозочный документ, оформленный автоматизированным способом</w:t>
      </w:r>
      <w:r w:rsidR="00A9582B" w:rsidRPr="008A73AA">
        <w:rPr>
          <w:sz w:val="26"/>
          <w:szCs w:val="26"/>
          <w:lang w:eastAsia="lt-LT"/>
        </w:rPr>
        <w:t>,</w:t>
      </w:r>
      <w:r w:rsidRPr="008A73AA">
        <w:rPr>
          <w:sz w:val="26"/>
          <w:szCs w:val="26"/>
          <w:lang w:eastAsia="lt-LT"/>
        </w:rPr>
        <w:t xml:space="preserve"> </w:t>
      </w:r>
      <w:r w:rsidRPr="008A73AA">
        <w:rPr>
          <w:sz w:val="26"/>
          <w:szCs w:val="26"/>
          <w:lang w:eastAsia="lt-LT"/>
        </w:rPr>
        <w:br/>
      </w:r>
      <w:r w:rsidRPr="008A73AA">
        <w:rPr>
          <w:sz w:val="26"/>
          <w:szCs w:val="26"/>
        </w:rPr>
        <w:t xml:space="preserve">или электронный перевозочный документ (электронная </w:t>
      </w:r>
      <w:proofErr w:type="spellStart"/>
      <w:r w:rsidRPr="008A73AA">
        <w:rPr>
          <w:sz w:val="26"/>
          <w:szCs w:val="26"/>
        </w:rPr>
        <w:t>грузобагажная</w:t>
      </w:r>
      <w:proofErr w:type="spellEnd"/>
      <w:r w:rsidRPr="008A73AA">
        <w:rPr>
          <w:sz w:val="26"/>
          <w:szCs w:val="26"/>
        </w:rPr>
        <w:t xml:space="preserve"> квитанция) с печатью информации на универсальном бланке или чековой </w:t>
      </w:r>
      <w:proofErr w:type="spellStart"/>
      <w:r w:rsidRPr="008A73AA">
        <w:rPr>
          <w:sz w:val="26"/>
          <w:szCs w:val="26"/>
        </w:rPr>
        <w:t>термоленте</w:t>
      </w:r>
      <w:proofErr w:type="spellEnd"/>
      <w:r w:rsidRPr="008A73AA">
        <w:rPr>
          <w:sz w:val="26"/>
          <w:szCs w:val="26"/>
        </w:rPr>
        <w:t>.».</w:t>
      </w:r>
      <w:r w:rsidRPr="008A73AA">
        <w:rPr>
          <w:sz w:val="26"/>
          <w:szCs w:val="26"/>
          <w:lang w:eastAsia="lt-LT"/>
        </w:rPr>
        <w:t xml:space="preserve"> </w:t>
      </w:r>
    </w:p>
    <w:p w14:paraId="0B72CBA9" w14:textId="77777777" w:rsidR="008A73AA" w:rsidRPr="008A73AA" w:rsidRDefault="008A73AA" w:rsidP="008A73AA">
      <w:pPr>
        <w:ind w:firstLine="709"/>
        <w:jc w:val="both"/>
        <w:rPr>
          <w:sz w:val="26"/>
          <w:szCs w:val="26"/>
          <w:lang w:eastAsia="lt-LT"/>
        </w:rPr>
      </w:pPr>
    </w:p>
    <w:p w14:paraId="489A33F2" w14:textId="3507835B" w:rsidR="0089325D" w:rsidRPr="008A73AA" w:rsidRDefault="0089325D" w:rsidP="008A73AA">
      <w:pPr>
        <w:ind w:firstLine="709"/>
        <w:jc w:val="both"/>
        <w:rPr>
          <w:b/>
          <w:iCs/>
          <w:sz w:val="26"/>
          <w:szCs w:val="26"/>
          <w:lang w:eastAsia="tg-Cyrl-TJ"/>
        </w:rPr>
      </w:pPr>
      <w:r w:rsidRPr="008A73AA">
        <w:rPr>
          <w:b/>
          <w:iCs/>
          <w:sz w:val="26"/>
          <w:szCs w:val="26"/>
          <w:lang w:eastAsia="tg-Cyrl-TJ"/>
        </w:rPr>
        <w:t>3. Изменения и дополнения в Приложение 3 к ОП СМПС.</w:t>
      </w:r>
    </w:p>
    <w:p w14:paraId="5EC7A859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3.1. По Разделу 1.</w:t>
      </w:r>
    </w:p>
    <w:p w14:paraId="2C924B94" w14:textId="77777777" w:rsidR="0089325D" w:rsidRPr="008A73AA" w:rsidRDefault="004F7528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3.1.1</w:t>
      </w:r>
      <w:r w:rsidR="0089325D" w:rsidRPr="008A73AA">
        <w:rPr>
          <w:sz w:val="26"/>
          <w:szCs w:val="26"/>
        </w:rPr>
        <w:t xml:space="preserve"> Изложить пункт 23 в следующей редакции:</w:t>
      </w:r>
    </w:p>
    <w:p w14:paraId="036A402A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«</w:t>
      </w:r>
      <w:r w:rsidRPr="008A73AA">
        <w:rPr>
          <w:sz w:val="26"/>
          <w:szCs w:val="26"/>
          <w:lang w:val="lt-LT"/>
        </w:rPr>
        <w:t>23.</w:t>
      </w:r>
      <w:r w:rsidRPr="008A73AA">
        <w:rPr>
          <w:sz w:val="26"/>
          <w:szCs w:val="26"/>
        </w:rPr>
        <w:t> </w:t>
      </w:r>
      <w:r w:rsidRPr="008A73AA">
        <w:rPr>
          <w:sz w:val="26"/>
          <w:szCs w:val="26"/>
          <w:lang w:val="lt-LT"/>
        </w:rPr>
        <w:t>Электронный проездной документ, оформленный в Интернете</w:t>
      </w:r>
      <w:r w:rsidRPr="008A73AA">
        <w:rPr>
          <w:sz w:val="26"/>
          <w:szCs w:val="26"/>
        </w:rPr>
        <w:t>».</w:t>
      </w:r>
    </w:p>
    <w:p w14:paraId="1E2C451B" w14:textId="77777777" w:rsidR="0089325D" w:rsidRPr="008A73AA" w:rsidRDefault="004F7528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3.1.2</w:t>
      </w:r>
      <w:r w:rsidR="0089325D" w:rsidRPr="008A73AA">
        <w:rPr>
          <w:sz w:val="26"/>
          <w:szCs w:val="26"/>
        </w:rPr>
        <w:t xml:space="preserve"> Дополнить новым пунктом 24 в следующей редакции:</w:t>
      </w:r>
    </w:p>
    <w:p w14:paraId="2363D8FA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«24.</w:t>
      </w:r>
      <w:r w:rsidRPr="008A73AA">
        <w:rPr>
          <w:sz w:val="26"/>
          <w:szCs w:val="26"/>
        </w:rPr>
        <w:tab/>
        <w:t xml:space="preserve">Электронный проездной документ с печатью информации </w:t>
      </w:r>
      <w:r w:rsidRPr="008A73AA">
        <w:rPr>
          <w:sz w:val="26"/>
          <w:szCs w:val="26"/>
        </w:rPr>
        <w:br/>
        <w:t xml:space="preserve">на чековой </w:t>
      </w:r>
      <w:proofErr w:type="spellStart"/>
      <w:r w:rsidRPr="008A73AA">
        <w:rPr>
          <w:sz w:val="26"/>
          <w:szCs w:val="26"/>
        </w:rPr>
        <w:t>термоленте</w:t>
      </w:r>
      <w:proofErr w:type="spellEnd"/>
      <w:r w:rsidRPr="008A73AA">
        <w:rPr>
          <w:sz w:val="26"/>
          <w:szCs w:val="26"/>
        </w:rPr>
        <w:t>;».</w:t>
      </w:r>
    </w:p>
    <w:p w14:paraId="4887C330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3.1.</w:t>
      </w:r>
      <w:r w:rsidR="004F7528" w:rsidRPr="008A73AA">
        <w:rPr>
          <w:sz w:val="26"/>
          <w:szCs w:val="26"/>
        </w:rPr>
        <w:t>3</w:t>
      </w:r>
      <w:r w:rsidRPr="008A73AA">
        <w:rPr>
          <w:sz w:val="26"/>
          <w:szCs w:val="26"/>
        </w:rPr>
        <w:t xml:space="preserve"> Дополнить новыми пунктами 25 и 26 в следующей редакции:</w:t>
      </w:r>
    </w:p>
    <w:p w14:paraId="1B57F682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 xml:space="preserve">«25. Электронный перевозочный документ с печатью информации </w:t>
      </w:r>
      <w:r w:rsidRPr="008A73AA">
        <w:rPr>
          <w:sz w:val="26"/>
          <w:szCs w:val="26"/>
        </w:rPr>
        <w:br/>
        <w:t xml:space="preserve">на чековой </w:t>
      </w:r>
      <w:proofErr w:type="spellStart"/>
      <w:r w:rsidRPr="008A73AA">
        <w:rPr>
          <w:sz w:val="26"/>
          <w:szCs w:val="26"/>
        </w:rPr>
        <w:t>термоленте</w:t>
      </w:r>
      <w:proofErr w:type="spellEnd"/>
      <w:r w:rsidRPr="008A73AA">
        <w:rPr>
          <w:sz w:val="26"/>
          <w:szCs w:val="26"/>
        </w:rPr>
        <w:t>;</w:t>
      </w:r>
    </w:p>
    <w:p w14:paraId="1898AC8D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26. Электронный перевозочный документ (электронная багажная квитанция), оформленный в Интернете.».</w:t>
      </w:r>
    </w:p>
    <w:p w14:paraId="3420501A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3.2. Изложить пункт 1.3 Главы 1 Раздела 3 в следующей редакции:</w:t>
      </w:r>
    </w:p>
    <w:p w14:paraId="56ADB5BC" w14:textId="77777777" w:rsidR="0089325D" w:rsidRPr="008A73AA" w:rsidRDefault="0089325D" w:rsidP="008A73AA">
      <w:pPr>
        <w:tabs>
          <w:tab w:val="num" w:pos="0"/>
        </w:tabs>
        <w:ind w:firstLine="709"/>
        <w:jc w:val="both"/>
        <w:rPr>
          <w:noProof/>
          <w:sz w:val="26"/>
          <w:szCs w:val="26"/>
        </w:rPr>
      </w:pPr>
      <w:r w:rsidRPr="008A73AA">
        <w:rPr>
          <w:noProof/>
          <w:sz w:val="26"/>
          <w:szCs w:val="26"/>
        </w:rPr>
        <w:t>«1.3. Электронный проездной документ</w:t>
      </w:r>
    </w:p>
    <w:p w14:paraId="6121C14A" w14:textId="77777777" w:rsidR="0089325D" w:rsidRPr="008A73AA" w:rsidRDefault="0089325D" w:rsidP="008A73AA">
      <w:pPr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 xml:space="preserve">Электронный проездной документ </w:t>
      </w:r>
      <w:r w:rsidR="00547647" w:rsidRPr="008A73AA">
        <w:rPr>
          <w:sz w:val="26"/>
          <w:szCs w:val="26"/>
        </w:rPr>
        <w:t>–</w:t>
      </w:r>
      <w:r w:rsidRPr="008A73AA">
        <w:rPr>
          <w:sz w:val="26"/>
          <w:szCs w:val="26"/>
        </w:rPr>
        <w:t xml:space="preserve"> это документ, в котором информация о перевозке пассажира представлена в электронно-цифровой форме </w:t>
      </w:r>
      <w:r w:rsidR="00953FE6" w:rsidRPr="008A73AA">
        <w:rPr>
          <w:sz w:val="26"/>
          <w:szCs w:val="26"/>
        </w:rPr>
        <w:br/>
      </w:r>
      <w:r w:rsidRPr="008A73AA">
        <w:rPr>
          <w:sz w:val="26"/>
          <w:szCs w:val="26"/>
        </w:rPr>
        <w:t>и содержится в АСУПП.</w:t>
      </w:r>
    </w:p>
    <w:p w14:paraId="67012579" w14:textId="36BD4B3B" w:rsidR="0089325D" w:rsidRPr="008A73AA" w:rsidRDefault="0089325D" w:rsidP="008A73AA">
      <w:pPr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 xml:space="preserve">Визуальная форма электронного проездного документа (выписка </w:t>
      </w:r>
      <w:r w:rsidRPr="008A73AA">
        <w:rPr>
          <w:sz w:val="26"/>
          <w:szCs w:val="26"/>
        </w:rPr>
        <w:br/>
        <w:t xml:space="preserve">из АСУПП), может формироваться в виде контрольного купона, который </w:t>
      </w:r>
      <w:r w:rsidRPr="008A73AA">
        <w:rPr>
          <w:sz w:val="26"/>
          <w:szCs w:val="26"/>
        </w:rPr>
        <w:br/>
        <w:t>в обязательно</w:t>
      </w:r>
      <w:r w:rsidR="00CF08CD" w:rsidRPr="008A73AA">
        <w:rPr>
          <w:sz w:val="26"/>
          <w:szCs w:val="26"/>
        </w:rPr>
        <w:t>м</w:t>
      </w:r>
      <w:r w:rsidRPr="008A73AA">
        <w:rPr>
          <w:sz w:val="26"/>
          <w:szCs w:val="26"/>
        </w:rPr>
        <w:t xml:space="preserve"> порядке направляется в эл</w:t>
      </w:r>
      <w:r w:rsidR="00547647" w:rsidRPr="008A73AA">
        <w:rPr>
          <w:sz w:val="26"/>
          <w:szCs w:val="26"/>
        </w:rPr>
        <w:t>ектронном виде по информационно-</w:t>
      </w:r>
      <w:r w:rsidRPr="008A73AA">
        <w:rPr>
          <w:sz w:val="26"/>
          <w:szCs w:val="26"/>
        </w:rPr>
        <w:t xml:space="preserve"> теле</w:t>
      </w:r>
      <w:r w:rsidR="00547647" w:rsidRPr="008A73AA">
        <w:rPr>
          <w:sz w:val="26"/>
          <w:szCs w:val="26"/>
        </w:rPr>
        <w:t xml:space="preserve">коммуникационной сети пассажиру </w:t>
      </w:r>
      <w:r w:rsidRPr="008A73AA">
        <w:rPr>
          <w:sz w:val="26"/>
          <w:szCs w:val="26"/>
        </w:rPr>
        <w:t xml:space="preserve">или распечатывается на чековой </w:t>
      </w:r>
      <w:proofErr w:type="spellStart"/>
      <w:r w:rsidRPr="008A73AA">
        <w:rPr>
          <w:sz w:val="26"/>
          <w:szCs w:val="26"/>
        </w:rPr>
        <w:t>термоленте</w:t>
      </w:r>
      <w:proofErr w:type="spellEnd"/>
      <w:r w:rsidRPr="008A73AA">
        <w:rPr>
          <w:sz w:val="26"/>
          <w:szCs w:val="26"/>
        </w:rPr>
        <w:t xml:space="preserve"> в билетной кассе.</w:t>
      </w:r>
    </w:p>
    <w:p w14:paraId="32077AE2" w14:textId="16FBF67F" w:rsidR="0089325D" w:rsidRPr="008A73AA" w:rsidRDefault="0089325D" w:rsidP="008A73AA">
      <w:pPr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Элект</w:t>
      </w:r>
      <w:r w:rsidR="005C113F" w:rsidRPr="008A73AA">
        <w:rPr>
          <w:sz w:val="26"/>
          <w:szCs w:val="26"/>
        </w:rPr>
        <w:t>ронный проездной документ являет</w:t>
      </w:r>
      <w:r w:rsidRPr="008A73AA">
        <w:rPr>
          <w:sz w:val="26"/>
          <w:szCs w:val="26"/>
        </w:rPr>
        <w:t>ся документом строгой отчетности в соответствии с национальным законодательством.</w:t>
      </w:r>
    </w:p>
    <w:p w14:paraId="64020777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 xml:space="preserve">Электронный проездной документ с печатью информации на чековой </w:t>
      </w:r>
      <w:proofErr w:type="spellStart"/>
      <w:r w:rsidRPr="008A73AA">
        <w:rPr>
          <w:sz w:val="26"/>
          <w:szCs w:val="26"/>
        </w:rPr>
        <w:t>термоленте</w:t>
      </w:r>
      <w:proofErr w:type="spellEnd"/>
      <w:r w:rsidRPr="008A73AA">
        <w:rPr>
          <w:sz w:val="26"/>
          <w:szCs w:val="26"/>
        </w:rPr>
        <w:t xml:space="preserve"> состоит из одного листа.</w:t>
      </w:r>
    </w:p>
    <w:p w14:paraId="3CE5587E" w14:textId="77777777" w:rsidR="0089325D" w:rsidRPr="008A73AA" w:rsidRDefault="0089325D" w:rsidP="008A73AA">
      <w:pPr>
        <w:ind w:firstLine="709"/>
        <w:jc w:val="both"/>
        <w:rPr>
          <w:noProof/>
          <w:sz w:val="26"/>
          <w:szCs w:val="26"/>
        </w:rPr>
      </w:pPr>
      <w:r w:rsidRPr="008A73AA">
        <w:rPr>
          <w:sz w:val="26"/>
          <w:szCs w:val="26"/>
        </w:rPr>
        <w:t xml:space="preserve">Описание и образцы электронных проездных документов </w:t>
      </w:r>
      <w:r w:rsidRPr="008A73AA">
        <w:rPr>
          <w:sz w:val="26"/>
          <w:szCs w:val="26"/>
        </w:rPr>
        <w:br/>
        <w:t>с обязательными реквизитами прилага</w:t>
      </w:r>
      <w:r w:rsidR="00CF08CD" w:rsidRPr="008A73AA">
        <w:rPr>
          <w:sz w:val="26"/>
          <w:szCs w:val="26"/>
        </w:rPr>
        <w:t>ю</w:t>
      </w:r>
      <w:r w:rsidRPr="008A73AA">
        <w:rPr>
          <w:sz w:val="26"/>
          <w:szCs w:val="26"/>
        </w:rPr>
        <w:t>тся (</w:t>
      </w:r>
      <w:r w:rsidRPr="008A73AA">
        <w:rPr>
          <w:bCs/>
          <w:sz w:val="26"/>
          <w:szCs w:val="26"/>
        </w:rPr>
        <w:t>Приложение 23</w:t>
      </w:r>
      <w:r w:rsidRPr="008A73AA">
        <w:rPr>
          <w:noProof/>
          <w:sz w:val="26"/>
          <w:szCs w:val="26"/>
        </w:rPr>
        <w:t xml:space="preserve"> </w:t>
      </w:r>
      <w:r w:rsidRPr="008A73AA">
        <w:rPr>
          <w:sz w:val="26"/>
          <w:szCs w:val="26"/>
        </w:rPr>
        <w:t xml:space="preserve">и Приложение 24 </w:t>
      </w:r>
      <w:r w:rsidRPr="008A73AA">
        <w:rPr>
          <w:sz w:val="26"/>
          <w:szCs w:val="26"/>
        </w:rPr>
        <w:br/>
      </w:r>
      <w:r w:rsidRPr="008A73AA">
        <w:rPr>
          <w:noProof/>
          <w:sz w:val="26"/>
          <w:szCs w:val="26"/>
        </w:rPr>
        <w:t>к Альбому</w:t>
      </w:r>
      <w:r w:rsidRPr="008A73AA">
        <w:rPr>
          <w:sz w:val="26"/>
          <w:szCs w:val="26"/>
        </w:rPr>
        <w:t xml:space="preserve"> бланков</w:t>
      </w:r>
      <w:r w:rsidRPr="008A73AA">
        <w:rPr>
          <w:noProof/>
          <w:sz w:val="26"/>
          <w:szCs w:val="26"/>
        </w:rPr>
        <w:t>).»</w:t>
      </w:r>
    </w:p>
    <w:p w14:paraId="4580A1B4" w14:textId="77777777" w:rsidR="0089325D" w:rsidRPr="008A73AA" w:rsidRDefault="0089325D" w:rsidP="008A73AA">
      <w:pPr>
        <w:ind w:firstLine="709"/>
        <w:jc w:val="both"/>
        <w:rPr>
          <w:noProof/>
          <w:sz w:val="26"/>
          <w:szCs w:val="26"/>
        </w:rPr>
      </w:pPr>
      <w:r w:rsidRPr="008A73AA">
        <w:rPr>
          <w:noProof/>
          <w:sz w:val="26"/>
          <w:szCs w:val="26"/>
        </w:rPr>
        <w:t>3.3. В пункте 2.1 Главы 2 Раздела 3 слова «грузобагажа» заменить словами «грузобагажа (в том числе повагонными отправками)».</w:t>
      </w:r>
    </w:p>
    <w:p w14:paraId="72C85E9D" w14:textId="77777777" w:rsidR="0089325D" w:rsidRPr="008A73AA" w:rsidRDefault="0089325D" w:rsidP="008A73AA">
      <w:pPr>
        <w:ind w:firstLine="709"/>
        <w:jc w:val="both"/>
        <w:rPr>
          <w:noProof/>
          <w:sz w:val="26"/>
          <w:szCs w:val="26"/>
        </w:rPr>
      </w:pPr>
      <w:r w:rsidRPr="008A73AA">
        <w:rPr>
          <w:noProof/>
          <w:sz w:val="26"/>
          <w:szCs w:val="26"/>
        </w:rPr>
        <w:lastRenderedPageBreak/>
        <w:t>3.4. Дополнить Главу 2 Раздела 3 новым пунктом 2.3 в следующей редакции:</w:t>
      </w:r>
    </w:p>
    <w:p w14:paraId="0BE2A047" w14:textId="77777777" w:rsidR="0089325D" w:rsidRPr="008A73AA" w:rsidRDefault="0089325D" w:rsidP="008A73AA">
      <w:pPr>
        <w:ind w:firstLine="709"/>
        <w:jc w:val="both"/>
        <w:rPr>
          <w:noProof/>
          <w:sz w:val="26"/>
          <w:szCs w:val="26"/>
        </w:rPr>
      </w:pPr>
      <w:r w:rsidRPr="008A73AA">
        <w:rPr>
          <w:noProof/>
          <w:sz w:val="26"/>
          <w:szCs w:val="26"/>
        </w:rPr>
        <w:t xml:space="preserve">«2.3. Электронный перевозочный документ (электронная багажная </w:t>
      </w:r>
      <w:r w:rsidR="00547647" w:rsidRPr="008A73AA">
        <w:rPr>
          <w:noProof/>
          <w:sz w:val="26"/>
          <w:szCs w:val="26"/>
        </w:rPr>
        <w:t xml:space="preserve">квитанция </w:t>
      </w:r>
      <w:r w:rsidRPr="008A73AA">
        <w:rPr>
          <w:noProof/>
          <w:sz w:val="26"/>
          <w:szCs w:val="26"/>
        </w:rPr>
        <w:t>или электронная грузобагажная квитанция).</w:t>
      </w:r>
    </w:p>
    <w:p w14:paraId="102B855C" w14:textId="77777777" w:rsidR="0089325D" w:rsidRPr="008A73AA" w:rsidRDefault="0089325D" w:rsidP="008A73AA">
      <w:pPr>
        <w:ind w:firstLine="709"/>
        <w:jc w:val="both"/>
        <w:rPr>
          <w:noProof/>
          <w:sz w:val="26"/>
          <w:szCs w:val="26"/>
        </w:rPr>
      </w:pPr>
      <w:r w:rsidRPr="008A73AA">
        <w:rPr>
          <w:noProof/>
          <w:sz w:val="26"/>
          <w:szCs w:val="26"/>
        </w:rPr>
        <w:t xml:space="preserve">Электронный перевозочный документ (электронная багажная </w:t>
      </w:r>
      <w:r w:rsidR="00547647" w:rsidRPr="008A73AA">
        <w:rPr>
          <w:noProof/>
          <w:sz w:val="26"/>
          <w:szCs w:val="26"/>
        </w:rPr>
        <w:t xml:space="preserve">квитанция </w:t>
      </w:r>
      <w:r w:rsidRPr="008A73AA">
        <w:rPr>
          <w:noProof/>
          <w:sz w:val="26"/>
          <w:szCs w:val="26"/>
        </w:rPr>
        <w:t xml:space="preserve">или электронная грузобагажная квитанция) </w:t>
      </w:r>
      <w:r w:rsidR="004F7528" w:rsidRPr="008A73AA">
        <w:rPr>
          <w:noProof/>
          <w:sz w:val="26"/>
          <w:szCs w:val="26"/>
        </w:rPr>
        <w:t>–</w:t>
      </w:r>
      <w:r w:rsidRPr="008A73AA">
        <w:rPr>
          <w:noProof/>
          <w:sz w:val="26"/>
          <w:szCs w:val="26"/>
        </w:rPr>
        <w:t xml:space="preserve"> это документ, в котором информация о перевозке излишней ручной клади, багажа, грузобагажа (в том числе повагонными отправками) и пробеге вагонов представлена в электронно-цифровой форме и содержится в АСУПП.</w:t>
      </w:r>
    </w:p>
    <w:p w14:paraId="70A7CB6C" w14:textId="77777777" w:rsidR="0089325D" w:rsidRPr="008A73AA" w:rsidRDefault="0089325D" w:rsidP="008A73AA">
      <w:pPr>
        <w:ind w:firstLine="709"/>
        <w:jc w:val="both"/>
        <w:rPr>
          <w:noProof/>
          <w:sz w:val="26"/>
          <w:szCs w:val="26"/>
        </w:rPr>
      </w:pPr>
      <w:r w:rsidRPr="008A73AA">
        <w:rPr>
          <w:noProof/>
          <w:sz w:val="26"/>
          <w:szCs w:val="26"/>
        </w:rPr>
        <w:t xml:space="preserve">Визуальная форма электронного перевозочного документа  (выписка </w:t>
      </w:r>
      <w:r w:rsidRPr="008A73AA">
        <w:rPr>
          <w:noProof/>
          <w:sz w:val="26"/>
          <w:szCs w:val="26"/>
        </w:rPr>
        <w:br/>
        <w:t>из АСУПП) формируется в виде контрольного купона, который в обязательно</w:t>
      </w:r>
      <w:r w:rsidR="00CF08CD" w:rsidRPr="008A73AA">
        <w:rPr>
          <w:noProof/>
          <w:sz w:val="26"/>
          <w:szCs w:val="26"/>
        </w:rPr>
        <w:t xml:space="preserve">м </w:t>
      </w:r>
      <w:r w:rsidRPr="008A73AA">
        <w:rPr>
          <w:noProof/>
          <w:sz w:val="26"/>
          <w:szCs w:val="26"/>
        </w:rPr>
        <w:t>порядке направляется в эл</w:t>
      </w:r>
      <w:r w:rsidR="00547647" w:rsidRPr="008A73AA">
        <w:rPr>
          <w:noProof/>
          <w:sz w:val="26"/>
          <w:szCs w:val="26"/>
        </w:rPr>
        <w:t>ектронном виде по информационно-</w:t>
      </w:r>
      <w:r w:rsidRPr="008A73AA">
        <w:rPr>
          <w:noProof/>
          <w:sz w:val="26"/>
          <w:szCs w:val="26"/>
        </w:rPr>
        <w:t xml:space="preserve"> телекоммуникационной сети пассажиру или распечатыва</w:t>
      </w:r>
      <w:r w:rsidR="00D22012" w:rsidRPr="008A73AA">
        <w:rPr>
          <w:noProof/>
          <w:sz w:val="26"/>
          <w:szCs w:val="26"/>
        </w:rPr>
        <w:t>е</w:t>
      </w:r>
      <w:r w:rsidRPr="008A73AA">
        <w:rPr>
          <w:noProof/>
          <w:sz w:val="26"/>
          <w:szCs w:val="26"/>
        </w:rPr>
        <w:t>тся на универсальном бланке, чековой термоленте в билетной кассе.</w:t>
      </w:r>
    </w:p>
    <w:p w14:paraId="7033E67E" w14:textId="77777777" w:rsidR="0089325D" w:rsidRPr="008A73AA" w:rsidRDefault="0089325D" w:rsidP="008A73AA">
      <w:pPr>
        <w:ind w:firstLine="709"/>
        <w:jc w:val="both"/>
        <w:rPr>
          <w:noProof/>
          <w:sz w:val="26"/>
          <w:szCs w:val="26"/>
        </w:rPr>
      </w:pPr>
      <w:r w:rsidRPr="008A73AA">
        <w:rPr>
          <w:noProof/>
          <w:sz w:val="26"/>
          <w:szCs w:val="26"/>
        </w:rPr>
        <w:t xml:space="preserve">Электронный перевозочный документ (электронная багажная </w:t>
      </w:r>
      <w:r w:rsidR="00F10FAC" w:rsidRPr="008A73AA">
        <w:rPr>
          <w:noProof/>
          <w:sz w:val="26"/>
          <w:szCs w:val="26"/>
        </w:rPr>
        <w:t xml:space="preserve">квитанция </w:t>
      </w:r>
      <w:r w:rsidRPr="008A73AA">
        <w:rPr>
          <w:noProof/>
          <w:sz w:val="26"/>
          <w:szCs w:val="26"/>
        </w:rPr>
        <w:t>или электронная грузобагажная квитанция) является документом строгой отчетности в соответствии с национальным законодательством.</w:t>
      </w:r>
    </w:p>
    <w:p w14:paraId="121E5E25" w14:textId="77777777" w:rsidR="0089325D" w:rsidRPr="008A73AA" w:rsidRDefault="0089325D" w:rsidP="008A73AA">
      <w:pPr>
        <w:ind w:firstLine="709"/>
        <w:jc w:val="both"/>
        <w:rPr>
          <w:noProof/>
          <w:sz w:val="26"/>
          <w:szCs w:val="26"/>
        </w:rPr>
      </w:pPr>
      <w:r w:rsidRPr="008A73AA">
        <w:rPr>
          <w:noProof/>
          <w:sz w:val="26"/>
          <w:szCs w:val="26"/>
        </w:rPr>
        <w:t>Электронный перевозочный документ (электронная багажная</w:t>
      </w:r>
      <w:r w:rsidR="00F10FAC" w:rsidRPr="008A73AA">
        <w:rPr>
          <w:noProof/>
          <w:sz w:val="26"/>
          <w:szCs w:val="26"/>
        </w:rPr>
        <w:t xml:space="preserve"> квитанция или </w:t>
      </w:r>
      <w:r w:rsidRPr="008A73AA">
        <w:rPr>
          <w:noProof/>
          <w:sz w:val="26"/>
          <w:szCs w:val="26"/>
        </w:rPr>
        <w:t xml:space="preserve">электронная грузобагажная квитанция) с печатью информации </w:t>
      </w:r>
      <w:r w:rsidRPr="008A73AA">
        <w:rPr>
          <w:noProof/>
          <w:sz w:val="26"/>
          <w:szCs w:val="26"/>
        </w:rPr>
        <w:br/>
        <w:t>на универсальном бланке и чековой термоленте состоит из одного листа.</w:t>
      </w:r>
    </w:p>
    <w:p w14:paraId="320E7A59" w14:textId="77777777" w:rsidR="0089325D" w:rsidRPr="008A73AA" w:rsidRDefault="0089325D" w:rsidP="008A73AA">
      <w:pPr>
        <w:ind w:firstLine="709"/>
        <w:jc w:val="both"/>
        <w:rPr>
          <w:noProof/>
          <w:sz w:val="26"/>
          <w:szCs w:val="26"/>
        </w:rPr>
      </w:pPr>
      <w:r w:rsidRPr="008A73AA">
        <w:rPr>
          <w:noProof/>
          <w:sz w:val="26"/>
          <w:szCs w:val="26"/>
        </w:rPr>
        <w:t>Описание и образцы электронных перевозочных документов прилагаются (Приложение 25 и Приложение 26 к Альбому бланков).».</w:t>
      </w:r>
    </w:p>
    <w:p w14:paraId="7078780E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3.5. Изложить первое предложение Главы 5 Раздела 3 в следующей редакции:</w:t>
      </w:r>
    </w:p>
    <w:p w14:paraId="58A2951D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«Универсальный бланк» применяется для оформления автоматизированным способом проезда пассажиров, перевозки излишней ручной клади, багажа, грузобагажа, пробега вагонов пассажирского парка, для оплаты транспортных услуг и разных сборов, операции возврата.».</w:t>
      </w:r>
    </w:p>
    <w:p w14:paraId="703F6641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3.6. По Приложению 24.</w:t>
      </w:r>
    </w:p>
    <w:p w14:paraId="4B42BAF5" w14:textId="77777777" w:rsidR="003E1F64" w:rsidRPr="008A73AA" w:rsidRDefault="009A3F4C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3.6.1</w:t>
      </w:r>
      <w:r w:rsidR="0089325D" w:rsidRPr="008A73AA">
        <w:rPr>
          <w:sz w:val="26"/>
          <w:szCs w:val="26"/>
        </w:rPr>
        <w:t xml:space="preserve"> Изложить название приложения в следующей редакции: </w:t>
      </w:r>
    </w:p>
    <w:p w14:paraId="5A0B1FD8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 xml:space="preserve">«Описание электронного проездного документа с печатью информации на чековой </w:t>
      </w:r>
      <w:proofErr w:type="spellStart"/>
      <w:r w:rsidRPr="008A73AA">
        <w:rPr>
          <w:sz w:val="26"/>
          <w:szCs w:val="26"/>
        </w:rPr>
        <w:t>термоленте</w:t>
      </w:r>
      <w:proofErr w:type="spellEnd"/>
      <w:r w:rsidRPr="008A73AA">
        <w:rPr>
          <w:sz w:val="26"/>
          <w:szCs w:val="26"/>
        </w:rPr>
        <w:t>».</w:t>
      </w:r>
    </w:p>
    <w:p w14:paraId="77D18F4F" w14:textId="77777777" w:rsidR="0089325D" w:rsidRPr="008A73AA" w:rsidRDefault="0089325D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 xml:space="preserve">3.6.2 В первом, втором и шестом абзацах слова «чековая лента» заменить словами «чековая </w:t>
      </w:r>
      <w:proofErr w:type="spellStart"/>
      <w:r w:rsidRPr="008A73AA">
        <w:rPr>
          <w:sz w:val="26"/>
          <w:szCs w:val="26"/>
        </w:rPr>
        <w:t>термолента</w:t>
      </w:r>
      <w:proofErr w:type="spellEnd"/>
      <w:r w:rsidRPr="008A73AA">
        <w:rPr>
          <w:sz w:val="26"/>
          <w:szCs w:val="26"/>
        </w:rPr>
        <w:t>» в соответствующих падежах.</w:t>
      </w:r>
    </w:p>
    <w:p w14:paraId="3D73D4D7" w14:textId="77777777" w:rsidR="0089325D" w:rsidRPr="008A73AA" w:rsidRDefault="009A3F4C" w:rsidP="008A73AA">
      <w:pPr>
        <w:ind w:firstLine="709"/>
        <w:jc w:val="both"/>
        <w:rPr>
          <w:sz w:val="26"/>
          <w:szCs w:val="26"/>
        </w:rPr>
      </w:pPr>
      <w:r w:rsidRPr="008A73AA">
        <w:rPr>
          <w:sz w:val="26"/>
          <w:szCs w:val="26"/>
        </w:rPr>
        <w:t>3.6.3</w:t>
      </w:r>
      <w:r w:rsidR="0089325D" w:rsidRPr="008A73AA">
        <w:rPr>
          <w:sz w:val="26"/>
          <w:szCs w:val="26"/>
        </w:rPr>
        <w:t xml:space="preserve"> Изложить четвертый и пятый абзацы в следующей редакции: </w:t>
      </w:r>
    </w:p>
    <w:p w14:paraId="1FB921C9" w14:textId="77777777" w:rsidR="0089325D" w:rsidRPr="008A73AA" w:rsidRDefault="0089325D" w:rsidP="008A73A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A73AA">
        <w:rPr>
          <w:color w:val="auto"/>
          <w:sz w:val="26"/>
          <w:szCs w:val="26"/>
        </w:rPr>
        <w:t xml:space="preserve">«Электронный проездной документ с печатью информации на чековой </w:t>
      </w:r>
      <w:proofErr w:type="spellStart"/>
      <w:r w:rsidRPr="008A73AA">
        <w:rPr>
          <w:color w:val="auto"/>
          <w:sz w:val="26"/>
          <w:szCs w:val="26"/>
        </w:rPr>
        <w:t>термоленте</w:t>
      </w:r>
      <w:proofErr w:type="spellEnd"/>
      <w:r w:rsidRPr="008A73AA">
        <w:rPr>
          <w:color w:val="auto"/>
          <w:sz w:val="26"/>
          <w:szCs w:val="26"/>
        </w:rPr>
        <w:t xml:space="preserve"> используется для выполнения следующих операций: оформления электронных проездных документов, переоформления проездных документов, восстановления утерянных и испорченных проездных документов, выдачи бумажных копий электронных проездных документов, ранее оформленных </w:t>
      </w:r>
      <w:r w:rsidR="009A3F4C" w:rsidRPr="008A73AA">
        <w:rPr>
          <w:color w:val="auto"/>
          <w:sz w:val="26"/>
          <w:szCs w:val="26"/>
        </w:rPr>
        <w:br/>
      </w:r>
      <w:r w:rsidRPr="008A73AA">
        <w:rPr>
          <w:color w:val="auto"/>
          <w:sz w:val="26"/>
          <w:szCs w:val="26"/>
        </w:rPr>
        <w:t>с использованием веб-ресурсов.</w:t>
      </w:r>
    </w:p>
    <w:p w14:paraId="1C51E228" w14:textId="77777777" w:rsidR="0089325D" w:rsidRPr="008A73AA" w:rsidRDefault="0089325D" w:rsidP="008A73A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A73AA">
        <w:rPr>
          <w:color w:val="auto"/>
          <w:sz w:val="26"/>
          <w:szCs w:val="26"/>
        </w:rPr>
        <w:t xml:space="preserve">На рисунке представлены образцы электронных проездных документов </w:t>
      </w:r>
      <w:r w:rsidRPr="008A73AA">
        <w:rPr>
          <w:color w:val="auto"/>
          <w:sz w:val="26"/>
          <w:szCs w:val="26"/>
        </w:rPr>
        <w:br/>
        <w:t xml:space="preserve">с печатью информации на чековой </w:t>
      </w:r>
      <w:proofErr w:type="spellStart"/>
      <w:r w:rsidRPr="008A73AA">
        <w:rPr>
          <w:color w:val="auto"/>
          <w:sz w:val="26"/>
          <w:szCs w:val="26"/>
        </w:rPr>
        <w:t>термоленте</w:t>
      </w:r>
      <w:proofErr w:type="spellEnd"/>
      <w:r w:rsidRPr="008A73AA">
        <w:rPr>
          <w:color w:val="auto"/>
          <w:sz w:val="26"/>
          <w:szCs w:val="26"/>
        </w:rPr>
        <w:t>.».</w:t>
      </w:r>
    </w:p>
    <w:p w14:paraId="0C5DCC9C" w14:textId="77777777" w:rsidR="0089325D" w:rsidRPr="008A73AA" w:rsidRDefault="0089325D" w:rsidP="008A73A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A73AA">
        <w:rPr>
          <w:color w:val="auto"/>
          <w:sz w:val="26"/>
          <w:szCs w:val="26"/>
        </w:rPr>
        <w:t xml:space="preserve">3.7. Дополнить Приложение 3 к ОП СМПС приложениями 25 и 26 </w:t>
      </w:r>
      <w:r w:rsidRPr="008A73AA">
        <w:rPr>
          <w:color w:val="auto"/>
          <w:sz w:val="26"/>
          <w:szCs w:val="26"/>
        </w:rPr>
        <w:br/>
        <w:t>в следующей редакции:</w:t>
      </w:r>
    </w:p>
    <w:p w14:paraId="057F395E" w14:textId="77777777" w:rsidR="0089325D" w:rsidRPr="008A73AA" w:rsidRDefault="0089325D" w:rsidP="008A73AA">
      <w:pPr>
        <w:pStyle w:val="Default"/>
        <w:ind w:firstLine="709"/>
        <w:jc w:val="right"/>
        <w:rPr>
          <w:color w:val="auto"/>
          <w:sz w:val="26"/>
          <w:szCs w:val="26"/>
        </w:rPr>
      </w:pPr>
      <w:r w:rsidRPr="008A73AA">
        <w:rPr>
          <w:color w:val="auto"/>
          <w:sz w:val="26"/>
          <w:szCs w:val="26"/>
        </w:rPr>
        <w:t>«Приложение 25</w:t>
      </w:r>
    </w:p>
    <w:p w14:paraId="7CC88391" w14:textId="77777777" w:rsidR="0089325D" w:rsidRPr="008A73AA" w:rsidRDefault="0089325D" w:rsidP="008A73AA">
      <w:pPr>
        <w:pStyle w:val="Default"/>
        <w:ind w:firstLine="709"/>
        <w:jc w:val="right"/>
        <w:rPr>
          <w:color w:val="auto"/>
          <w:sz w:val="26"/>
          <w:szCs w:val="26"/>
        </w:rPr>
      </w:pPr>
      <w:r w:rsidRPr="008A73AA">
        <w:rPr>
          <w:color w:val="auto"/>
          <w:sz w:val="26"/>
          <w:szCs w:val="26"/>
        </w:rPr>
        <w:t>к Альбому бланков</w:t>
      </w:r>
    </w:p>
    <w:p w14:paraId="336C4943" w14:textId="77777777" w:rsidR="0089325D" w:rsidRPr="008A73AA" w:rsidRDefault="0089325D" w:rsidP="008A73AA">
      <w:pPr>
        <w:pStyle w:val="Default"/>
        <w:jc w:val="center"/>
        <w:rPr>
          <w:b/>
          <w:color w:val="auto"/>
          <w:sz w:val="26"/>
          <w:szCs w:val="26"/>
        </w:rPr>
      </w:pPr>
      <w:r w:rsidRPr="008A73AA">
        <w:rPr>
          <w:b/>
          <w:color w:val="auto"/>
          <w:sz w:val="26"/>
          <w:szCs w:val="26"/>
        </w:rPr>
        <w:t>ОПИСАНИЕ</w:t>
      </w:r>
    </w:p>
    <w:p w14:paraId="5C436548" w14:textId="77777777" w:rsidR="0089325D" w:rsidRPr="008A73AA" w:rsidRDefault="0089325D" w:rsidP="008A73AA">
      <w:pPr>
        <w:pStyle w:val="Default"/>
        <w:jc w:val="center"/>
        <w:rPr>
          <w:b/>
          <w:color w:val="auto"/>
          <w:sz w:val="26"/>
          <w:szCs w:val="26"/>
        </w:rPr>
      </w:pPr>
      <w:r w:rsidRPr="008A73AA">
        <w:rPr>
          <w:b/>
          <w:color w:val="auto"/>
          <w:sz w:val="26"/>
          <w:szCs w:val="26"/>
        </w:rPr>
        <w:t>электронного перевозочного документа</w:t>
      </w:r>
    </w:p>
    <w:p w14:paraId="2091621C" w14:textId="77777777" w:rsidR="0089325D" w:rsidRPr="008A73AA" w:rsidRDefault="0089325D" w:rsidP="008A73AA">
      <w:pPr>
        <w:pStyle w:val="Default"/>
        <w:jc w:val="center"/>
        <w:rPr>
          <w:b/>
          <w:color w:val="auto"/>
          <w:sz w:val="26"/>
          <w:szCs w:val="26"/>
        </w:rPr>
      </w:pPr>
      <w:r w:rsidRPr="008A73AA">
        <w:rPr>
          <w:b/>
          <w:color w:val="auto"/>
          <w:sz w:val="26"/>
          <w:szCs w:val="26"/>
        </w:rPr>
        <w:t xml:space="preserve">с печатью информации на чековой </w:t>
      </w:r>
      <w:proofErr w:type="spellStart"/>
      <w:r w:rsidRPr="008A73AA">
        <w:rPr>
          <w:b/>
          <w:color w:val="auto"/>
          <w:sz w:val="26"/>
          <w:szCs w:val="26"/>
        </w:rPr>
        <w:t>термоленте</w:t>
      </w:r>
      <w:proofErr w:type="spellEnd"/>
    </w:p>
    <w:p w14:paraId="046D95AE" w14:textId="77777777" w:rsidR="0089325D" w:rsidRPr="008A73AA" w:rsidRDefault="0089325D" w:rsidP="008A73AA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7B13EEF4" w14:textId="77777777" w:rsidR="0089325D" w:rsidRPr="008A73AA" w:rsidRDefault="0089325D" w:rsidP="008A73A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A73AA">
        <w:rPr>
          <w:color w:val="auto"/>
          <w:sz w:val="26"/>
          <w:szCs w:val="26"/>
        </w:rPr>
        <w:t xml:space="preserve">Чековая </w:t>
      </w:r>
      <w:proofErr w:type="spellStart"/>
      <w:r w:rsidR="00484627" w:rsidRPr="008A73AA">
        <w:rPr>
          <w:color w:val="auto"/>
          <w:sz w:val="26"/>
          <w:szCs w:val="26"/>
        </w:rPr>
        <w:t>термо</w:t>
      </w:r>
      <w:r w:rsidRPr="008A73AA">
        <w:rPr>
          <w:color w:val="auto"/>
          <w:sz w:val="26"/>
          <w:szCs w:val="26"/>
        </w:rPr>
        <w:t>лента</w:t>
      </w:r>
      <w:proofErr w:type="spellEnd"/>
      <w:r w:rsidRPr="008A73AA">
        <w:rPr>
          <w:color w:val="auto"/>
          <w:sz w:val="26"/>
          <w:szCs w:val="26"/>
        </w:rPr>
        <w:t xml:space="preserve"> не имеет типографской разметки. Заполнение бланков информацией осуществляется автоматически печатающим устройством. </w:t>
      </w:r>
    </w:p>
    <w:p w14:paraId="46C2F011" w14:textId="77777777" w:rsidR="0089325D" w:rsidRPr="008A73AA" w:rsidRDefault="0089325D" w:rsidP="008A73A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A73AA">
        <w:rPr>
          <w:color w:val="auto"/>
          <w:sz w:val="26"/>
          <w:szCs w:val="26"/>
        </w:rPr>
        <w:t xml:space="preserve">Электронный перевозочный документ состоит из одного листа </w:t>
      </w:r>
      <w:r w:rsidR="00B82729" w:rsidRPr="008A73AA">
        <w:rPr>
          <w:color w:val="auto"/>
          <w:sz w:val="26"/>
          <w:szCs w:val="26"/>
        </w:rPr>
        <w:br/>
      </w:r>
      <w:r w:rsidRPr="008A73AA">
        <w:rPr>
          <w:color w:val="auto"/>
          <w:sz w:val="26"/>
          <w:szCs w:val="26"/>
        </w:rPr>
        <w:t>и печатается в двух экземплярах:</w:t>
      </w:r>
    </w:p>
    <w:p w14:paraId="3F808588" w14:textId="77777777" w:rsidR="0089325D" w:rsidRPr="008A73AA" w:rsidRDefault="0089325D" w:rsidP="008A73A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A73AA">
        <w:rPr>
          <w:color w:val="auto"/>
          <w:sz w:val="26"/>
          <w:szCs w:val="26"/>
        </w:rPr>
        <w:t xml:space="preserve">- электронная багажная </w:t>
      </w:r>
      <w:r w:rsidR="003E1F64" w:rsidRPr="008A73AA">
        <w:rPr>
          <w:color w:val="auto"/>
          <w:sz w:val="26"/>
          <w:szCs w:val="26"/>
        </w:rPr>
        <w:t xml:space="preserve">квитанция </w:t>
      </w:r>
      <w:r w:rsidRPr="008A73AA">
        <w:rPr>
          <w:color w:val="auto"/>
          <w:sz w:val="26"/>
          <w:szCs w:val="26"/>
        </w:rPr>
        <w:t xml:space="preserve">или электронная </w:t>
      </w:r>
      <w:proofErr w:type="spellStart"/>
      <w:r w:rsidRPr="008A73AA">
        <w:rPr>
          <w:color w:val="auto"/>
          <w:sz w:val="26"/>
          <w:szCs w:val="26"/>
        </w:rPr>
        <w:t>грузобагажная</w:t>
      </w:r>
      <w:proofErr w:type="spellEnd"/>
      <w:r w:rsidRPr="008A73AA">
        <w:rPr>
          <w:color w:val="auto"/>
          <w:sz w:val="26"/>
          <w:szCs w:val="26"/>
        </w:rPr>
        <w:t xml:space="preserve"> квитанция,</w:t>
      </w:r>
    </w:p>
    <w:p w14:paraId="408F8594" w14:textId="77777777" w:rsidR="0089325D" w:rsidRPr="008A73AA" w:rsidRDefault="0089325D" w:rsidP="008A73A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A73AA">
        <w:rPr>
          <w:color w:val="auto"/>
          <w:sz w:val="26"/>
          <w:szCs w:val="26"/>
        </w:rPr>
        <w:t>- электронная дорожная ведомость.</w:t>
      </w:r>
    </w:p>
    <w:p w14:paraId="5D044A11" w14:textId="77777777" w:rsidR="0089325D" w:rsidRPr="008A73AA" w:rsidRDefault="0089325D" w:rsidP="008A73A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A73AA">
        <w:rPr>
          <w:color w:val="auto"/>
          <w:sz w:val="26"/>
          <w:szCs w:val="26"/>
        </w:rPr>
        <w:t xml:space="preserve">Первый экземпляр (электронная багажная </w:t>
      </w:r>
      <w:r w:rsidR="003E1F64" w:rsidRPr="008A73AA">
        <w:rPr>
          <w:color w:val="auto"/>
          <w:sz w:val="26"/>
          <w:szCs w:val="26"/>
        </w:rPr>
        <w:t xml:space="preserve">квитанция </w:t>
      </w:r>
      <w:r w:rsidRPr="008A73AA">
        <w:rPr>
          <w:color w:val="auto"/>
          <w:sz w:val="26"/>
          <w:szCs w:val="26"/>
        </w:rPr>
        <w:t xml:space="preserve">или электронная </w:t>
      </w:r>
      <w:proofErr w:type="spellStart"/>
      <w:r w:rsidRPr="008A73AA">
        <w:rPr>
          <w:color w:val="auto"/>
          <w:sz w:val="26"/>
          <w:szCs w:val="26"/>
        </w:rPr>
        <w:t>грузобагажная</w:t>
      </w:r>
      <w:proofErr w:type="spellEnd"/>
      <w:r w:rsidRPr="008A73AA">
        <w:rPr>
          <w:color w:val="auto"/>
          <w:sz w:val="26"/>
          <w:szCs w:val="26"/>
        </w:rPr>
        <w:t xml:space="preserve"> квитанция) после заполнения выдается отправителю, второй экземпляр (электронная дорожная ведомость) следует с багажом, грузобагажом или передается лицу, сопровождающему вагон.</w:t>
      </w:r>
    </w:p>
    <w:p w14:paraId="089A5D13" w14:textId="77777777" w:rsidR="0089325D" w:rsidRPr="008A73AA" w:rsidRDefault="0089325D" w:rsidP="008A73A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A73AA">
        <w:rPr>
          <w:color w:val="auto"/>
          <w:sz w:val="26"/>
          <w:szCs w:val="26"/>
        </w:rPr>
        <w:t>При оформлении перевозки излишней ручной клади в соответствии с § 3 статьи 14 Приложения 1 к ОП СМПС электронный перевозочный документ печатается в одном экземпляре (электронная багажная квитанция) и после заполнения выдается пассажиру.</w:t>
      </w:r>
    </w:p>
    <w:p w14:paraId="24F14EC9" w14:textId="77777777" w:rsidR="0089325D" w:rsidRPr="008A73AA" w:rsidRDefault="0089325D" w:rsidP="008A73A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A73AA">
        <w:rPr>
          <w:color w:val="auto"/>
          <w:sz w:val="26"/>
          <w:szCs w:val="26"/>
        </w:rPr>
        <w:t xml:space="preserve">При выполнении билетно-кассовых операций на чековую </w:t>
      </w:r>
      <w:proofErr w:type="spellStart"/>
      <w:r w:rsidR="00484627" w:rsidRPr="008A73AA">
        <w:rPr>
          <w:color w:val="auto"/>
          <w:sz w:val="26"/>
          <w:szCs w:val="26"/>
        </w:rPr>
        <w:t>термо</w:t>
      </w:r>
      <w:r w:rsidRPr="008A73AA">
        <w:rPr>
          <w:color w:val="auto"/>
          <w:sz w:val="26"/>
          <w:szCs w:val="26"/>
        </w:rPr>
        <w:t>ленту</w:t>
      </w:r>
      <w:proofErr w:type="spellEnd"/>
      <w:r w:rsidRPr="008A73AA">
        <w:rPr>
          <w:color w:val="auto"/>
          <w:sz w:val="26"/>
          <w:szCs w:val="26"/>
        </w:rPr>
        <w:t xml:space="preserve"> наносится информация в соответствии с подпунктом 7.2.1 статьи 7 Приложения 2 к ОП СМПС, за исключением специального национального знака защиты бланков. </w:t>
      </w:r>
    </w:p>
    <w:p w14:paraId="5868474A" w14:textId="77777777" w:rsidR="0089325D" w:rsidRPr="008A73AA" w:rsidRDefault="0089325D" w:rsidP="008A73A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A73AA">
        <w:rPr>
          <w:color w:val="auto"/>
          <w:sz w:val="26"/>
          <w:szCs w:val="26"/>
        </w:rPr>
        <w:t xml:space="preserve">В процессе формирования заказа АСУ «Экспресс» </w:t>
      </w:r>
      <w:proofErr w:type="spellStart"/>
      <w:r w:rsidRPr="008A73AA">
        <w:rPr>
          <w:color w:val="auto"/>
          <w:sz w:val="26"/>
          <w:szCs w:val="26"/>
        </w:rPr>
        <w:t>программно</w:t>
      </w:r>
      <w:proofErr w:type="spellEnd"/>
      <w:r w:rsidRPr="008A73AA">
        <w:rPr>
          <w:color w:val="auto"/>
          <w:sz w:val="26"/>
          <w:szCs w:val="26"/>
        </w:rPr>
        <w:t xml:space="preserve"> присваивает уникальный номер каждому документу, который состоит </w:t>
      </w:r>
      <w:r w:rsidR="00484627" w:rsidRPr="008A73AA">
        <w:rPr>
          <w:color w:val="auto"/>
          <w:sz w:val="26"/>
          <w:szCs w:val="26"/>
        </w:rPr>
        <w:br/>
      </w:r>
      <w:r w:rsidRPr="008A73AA">
        <w:rPr>
          <w:color w:val="auto"/>
          <w:sz w:val="26"/>
          <w:szCs w:val="26"/>
        </w:rPr>
        <w:t>из 14 цифр.</w:t>
      </w:r>
    </w:p>
    <w:p w14:paraId="3383CCA8" w14:textId="77777777" w:rsidR="0089325D" w:rsidRPr="008A73AA" w:rsidRDefault="0089325D" w:rsidP="008A73A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A73AA">
        <w:rPr>
          <w:color w:val="auto"/>
          <w:sz w:val="26"/>
          <w:szCs w:val="26"/>
        </w:rPr>
        <w:t xml:space="preserve">Электронный перевозочный документ с печатью информации на чековой </w:t>
      </w:r>
      <w:proofErr w:type="spellStart"/>
      <w:r w:rsidRPr="008A73AA">
        <w:rPr>
          <w:color w:val="auto"/>
          <w:sz w:val="26"/>
          <w:szCs w:val="26"/>
        </w:rPr>
        <w:t>термоленте</w:t>
      </w:r>
      <w:proofErr w:type="spellEnd"/>
      <w:r w:rsidRPr="008A73AA">
        <w:rPr>
          <w:color w:val="auto"/>
          <w:sz w:val="26"/>
          <w:szCs w:val="26"/>
        </w:rPr>
        <w:t xml:space="preserve"> используется для выполнения следующих операций: оформления электронных перевозочных документов, восстановления утерянных </w:t>
      </w:r>
      <w:r w:rsidRPr="008A73AA">
        <w:rPr>
          <w:color w:val="auto"/>
          <w:sz w:val="26"/>
          <w:szCs w:val="26"/>
        </w:rPr>
        <w:br/>
        <w:t xml:space="preserve">и испорченных документов, выдачи бумажных копий электронных перевозочных документов, ранее оформленных с использованием веб-ресурсов. </w:t>
      </w:r>
    </w:p>
    <w:p w14:paraId="624F1CA6" w14:textId="77777777" w:rsidR="0089325D" w:rsidRPr="008A73AA" w:rsidRDefault="0089325D" w:rsidP="008A73A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A73AA">
        <w:rPr>
          <w:color w:val="auto"/>
          <w:sz w:val="26"/>
          <w:szCs w:val="26"/>
        </w:rPr>
        <w:t xml:space="preserve">На чековой </w:t>
      </w:r>
      <w:proofErr w:type="spellStart"/>
      <w:r w:rsidR="00484627" w:rsidRPr="008A73AA">
        <w:rPr>
          <w:color w:val="auto"/>
          <w:sz w:val="26"/>
          <w:szCs w:val="26"/>
        </w:rPr>
        <w:t>термо</w:t>
      </w:r>
      <w:r w:rsidRPr="008A73AA">
        <w:rPr>
          <w:color w:val="auto"/>
          <w:sz w:val="26"/>
          <w:szCs w:val="26"/>
        </w:rPr>
        <w:t>ленте</w:t>
      </w:r>
      <w:proofErr w:type="spellEnd"/>
      <w:r w:rsidRPr="008A73AA">
        <w:rPr>
          <w:color w:val="auto"/>
          <w:sz w:val="26"/>
          <w:szCs w:val="26"/>
        </w:rPr>
        <w:t xml:space="preserve"> печатаются электронные перевозочные документы, оформленные за наличный расчет, по безналичному виду расчета, </w:t>
      </w:r>
      <w:r w:rsidRPr="008A73AA">
        <w:rPr>
          <w:color w:val="auto"/>
          <w:sz w:val="26"/>
          <w:szCs w:val="26"/>
        </w:rPr>
        <w:br/>
        <w:t xml:space="preserve">по банковским картам, безденежные электронные перевозочные документы, </w:t>
      </w:r>
      <w:r w:rsidRPr="008A73AA">
        <w:rPr>
          <w:color w:val="auto"/>
          <w:sz w:val="26"/>
          <w:szCs w:val="26"/>
        </w:rPr>
        <w:br/>
        <w:t xml:space="preserve">а также документы по кредитовому виду расчета (оформленные по воинским </w:t>
      </w:r>
      <w:r w:rsidRPr="008A73AA">
        <w:rPr>
          <w:color w:val="auto"/>
          <w:sz w:val="26"/>
          <w:szCs w:val="26"/>
        </w:rPr>
        <w:br/>
        <w:t>и транспортным требованиям).</w:t>
      </w:r>
    </w:p>
    <w:p w14:paraId="100B016C" w14:textId="2FDD7C99" w:rsidR="008A73AA" w:rsidRDefault="008A73AA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5F01D1D9" w14:textId="77777777" w:rsidR="002F6F74" w:rsidRPr="008A73AA" w:rsidRDefault="002F6F74" w:rsidP="008A73AA">
      <w:pPr>
        <w:jc w:val="right"/>
        <w:rPr>
          <w:sz w:val="26"/>
          <w:szCs w:val="26"/>
        </w:rPr>
      </w:pPr>
    </w:p>
    <w:p w14:paraId="11423C0B" w14:textId="77777777" w:rsidR="000C3ACD" w:rsidRPr="008A73AA" w:rsidRDefault="000C3ACD" w:rsidP="008A73AA">
      <w:pPr>
        <w:pStyle w:val="Default"/>
        <w:ind w:firstLine="709"/>
        <w:jc w:val="center"/>
        <w:rPr>
          <w:b/>
          <w:sz w:val="26"/>
          <w:szCs w:val="26"/>
        </w:rPr>
      </w:pPr>
    </w:p>
    <w:p w14:paraId="35062121" w14:textId="77777777" w:rsidR="00C813EB" w:rsidRPr="008A73AA" w:rsidRDefault="00C813EB" w:rsidP="008A73AA">
      <w:pPr>
        <w:pStyle w:val="Default"/>
        <w:ind w:firstLine="709"/>
        <w:jc w:val="center"/>
        <w:rPr>
          <w:b/>
          <w:sz w:val="26"/>
          <w:szCs w:val="26"/>
        </w:rPr>
      </w:pPr>
      <w:r w:rsidRPr="008A73AA">
        <w:rPr>
          <w:b/>
          <w:sz w:val="26"/>
          <w:szCs w:val="26"/>
        </w:rPr>
        <w:t xml:space="preserve">Образец электронного перевозочного документа </w:t>
      </w:r>
    </w:p>
    <w:p w14:paraId="4731AC21" w14:textId="77777777" w:rsidR="00C813EB" w:rsidRPr="008A73AA" w:rsidRDefault="00C813EB" w:rsidP="008A73AA">
      <w:pPr>
        <w:pStyle w:val="Default"/>
        <w:ind w:firstLine="709"/>
        <w:jc w:val="center"/>
        <w:rPr>
          <w:b/>
          <w:sz w:val="26"/>
          <w:szCs w:val="26"/>
        </w:rPr>
      </w:pPr>
      <w:r w:rsidRPr="008A73AA">
        <w:rPr>
          <w:b/>
          <w:sz w:val="26"/>
          <w:szCs w:val="26"/>
        </w:rPr>
        <w:t xml:space="preserve">с печатью информации </w:t>
      </w:r>
      <w:r w:rsidRPr="008A73AA">
        <w:rPr>
          <w:b/>
          <w:color w:val="auto"/>
          <w:sz w:val="26"/>
          <w:szCs w:val="26"/>
        </w:rPr>
        <w:t xml:space="preserve">на чековой </w:t>
      </w:r>
      <w:proofErr w:type="spellStart"/>
      <w:r w:rsidRPr="008A73AA">
        <w:rPr>
          <w:b/>
          <w:color w:val="auto"/>
          <w:sz w:val="26"/>
          <w:szCs w:val="26"/>
        </w:rPr>
        <w:t>термоленте</w:t>
      </w:r>
      <w:proofErr w:type="spellEnd"/>
      <w:r w:rsidRPr="008A73AA">
        <w:rPr>
          <w:b/>
          <w:sz w:val="26"/>
          <w:szCs w:val="26"/>
        </w:rPr>
        <w:t xml:space="preserve"> железнодорожной администрации Российской Федерации, </w:t>
      </w:r>
    </w:p>
    <w:p w14:paraId="57A55038" w14:textId="77777777" w:rsidR="00C813EB" w:rsidRPr="008A73AA" w:rsidRDefault="00C52565" w:rsidP="008A73AA">
      <w:pPr>
        <w:pStyle w:val="Default"/>
        <w:ind w:firstLine="709"/>
        <w:jc w:val="center"/>
        <w:rPr>
          <w:b/>
          <w:sz w:val="26"/>
          <w:szCs w:val="26"/>
        </w:rPr>
      </w:pPr>
      <w:r w:rsidRPr="008A73AA">
        <w:rPr>
          <w:b/>
          <w:sz w:val="26"/>
          <w:szCs w:val="26"/>
        </w:rPr>
        <w:t>оформляемый</w:t>
      </w:r>
      <w:r w:rsidR="00C813EB" w:rsidRPr="008A73AA">
        <w:rPr>
          <w:b/>
          <w:sz w:val="26"/>
          <w:szCs w:val="26"/>
        </w:rPr>
        <w:t xml:space="preserve"> на ПАК РМК</w:t>
      </w:r>
    </w:p>
    <w:p w14:paraId="7C035333" w14:textId="77777777" w:rsidR="000C3ACD" w:rsidRPr="00C21ABE" w:rsidRDefault="000C3ACD" w:rsidP="000C3ACD">
      <w:pPr>
        <w:pStyle w:val="Default"/>
        <w:spacing w:line="360" w:lineRule="exact"/>
        <w:ind w:firstLine="709"/>
        <w:jc w:val="center"/>
        <w:rPr>
          <w:b/>
          <w:sz w:val="28"/>
          <w:szCs w:val="28"/>
        </w:rPr>
      </w:pPr>
    </w:p>
    <w:p w14:paraId="269BCA15" w14:textId="77777777" w:rsidR="00C813EB" w:rsidRPr="00C21ABE" w:rsidRDefault="00847200" w:rsidP="00C21ABE">
      <w:pPr>
        <w:spacing w:after="200" w:line="276" w:lineRule="auto"/>
        <w:rPr>
          <w:b/>
          <w:color w:val="000000"/>
          <w:sz w:val="26"/>
          <w:szCs w:val="26"/>
        </w:rPr>
      </w:pPr>
      <w:r w:rsidRPr="00C21ABE">
        <w:rPr>
          <w:b/>
          <w:noProof/>
          <w:color w:val="000000"/>
          <w:sz w:val="26"/>
          <w:szCs w:val="26"/>
        </w:rPr>
        <w:drawing>
          <wp:inline distT="0" distB="0" distL="0" distR="0" wp14:anchorId="7078515C" wp14:editId="52D6247E">
            <wp:extent cx="6119495" cy="3113508"/>
            <wp:effectExtent l="19050" t="0" r="0" b="0"/>
            <wp:docPr id="31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3113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A45987" w14:textId="77777777" w:rsidR="000C3ACD" w:rsidRDefault="000C3ACD">
      <w:pPr>
        <w:spacing w:after="200" w:line="276" w:lineRule="auto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590B57F9" w14:textId="77777777" w:rsidR="00C813EB" w:rsidRPr="008A73AA" w:rsidRDefault="00C813EB" w:rsidP="000C3ACD">
      <w:pPr>
        <w:pStyle w:val="Default"/>
        <w:spacing w:line="360" w:lineRule="exact"/>
        <w:ind w:firstLine="709"/>
        <w:jc w:val="center"/>
        <w:rPr>
          <w:b/>
          <w:sz w:val="26"/>
          <w:szCs w:val="26"/>
        </w:rPr>
      </w:pPr>
      <w:r w:rsidRPr="008A73AA">
        <w:rPr>
          <w:b/>
          <w:sz w:val="26"/>
          <w:szCs w:val="26"/>
        </w:rPr>
        <w:lastRenderedPageBreak/>
        <w:t xml:space="preserve">Образец электронного перевозочного документа </w:t>
      </w:r>
    </w:p>
    <w:p w14:paraId="233AD3AF" w14:textId="77777777" w:rsidR="00C813EB" w:rsidRPr="008A73AA" w:rsidRDefault="00C813EB" w:rsidP="000C3ACD">
      <w:pPr>
        <w:pStyle w:val="Default"/>
        <w:spacing w:line="360" w:lineRule="exact"/>
        <w:ind w:firstLine="709"/>
        <w:jc w:val="center"/>
        <w:rPr>
          <w:b/>
          <w:sz w:val="26"/>
          <w:szCs w:val="26"/>
        </w:rPr>
      </w:pPr>
      <w:r w:rsidRPr="008A73AA">
        <w:rPr>
          <w:b/>
          <w:sz w:val="26"/>
          <w:szCs w:val="26"/>
        </w:rPr>
        <w:t xml:space="preserve">с печатью информации </w:t>
      </w:r>
      <w:r w:rsidRPr="008A73AA">
        <w:rPr>
          <w:b/>
          <w:color w:val="auto"/>
          <w:sz w:val="26"/>
          <w:szCs w:val="26"/>
        </w:rPr>
        <w:t xml:space="preserve">на чековой </w:t>
      </w:r>
      <w:proofErr w:type="spellStart"/>
      <w:r w:rsidRPr="008A73AA">
        <w:rPr>
          <w:b/>
          <w:color w:val="auto"/>
          <w:sz w:val="26"/>
          <w:szCs w:val="26"/>
        </w:rPr>
        <w:t>термоленте</w:t>
      </w:r>
      <w:proofErr w:type="spellEnd"/>
    </w:p>
    <w:p w14:paraId="22D7AD74" w14:textId="77777777" w:rsidR="00C813EB" w:rsidRPr="008A73AA" w:rsidRDefault="00C813EB" w:rsidP="000C3ACD">
      <w:pPr>
        <w:pStyle w:val="Default"/>
        <w:spacing w:line="360" w:lineRule="exact"/>
        <w:ind w:firstLine="709"/>
        <w:jc w:val="center"/>
        <w:rPr>
          <w:b/>
          <w:sz w:val="26"/>
          <w:szCs w:val="26"/>
        </w:rPr>
      </w:pPr>
      <w:r w:rsidRPr="008A73AA">
        <w:rPr>
          <w:b/>
          <w:sz w:val="26"/>
          <w:szCs w:val="26"/>
        </w:rPr>
        <w:t xml:space="preserve">железнодорожной администрации Российской Федерации, </w:t>
      </w:r>
    </w:p>
    <w:p w14:paraId="4725FC8E" w14:textId="77777777" w:rsidR="00C813EB" w:rsidRPr="008A73AA" w:rsidRDefault="00C52565" w:rsidP="000C3ACD">
      <w:pPr>
        <w:pStyle w:val="Default"/>
        <w:spacing w:line="360" w:lineRule="exact"/>
        <w:ind w:firstLine="709"/>
        <w:jc w:val="center"/>
        <w:rPr>
          <w:b/>
          <w:sz w:val="26"/>
          <w:szCs w:val="26"/>
        </w:rPr>
      </w:pPr>
      <w:r w:rsidRPr="008A73AA">
        <w:rPr>
          <w:b/>
          <w:sz w:val="26"/>
          <w:szCs w:val="26"/>
        </w:rPr>
        <w:t>оформляемый</w:t>
      </w:r>
      <w:r w:rsidR="00C813EB" w:rsidRPr="008A73AA">
        <w:rPr>
          <w:b/>
          <w:sz w:val="26"/>
          <w:szCs w:val="26"/>
        </w:rPr>
        <w:t xml:space="preserve"> на АПК АРМ кассира</w:t>
      </w:r>
    </w:p>
    <w:p w14:paraId="17569D05" w14:textId="77777777" w:rsidR="00C813EB" w:rsidRPr="008A73AA" w:rsidRDefault="00C813EB" w:rsidP="00C21ABE">
      <w:pPr>
        <w:pStyle w:val="Default"/>
        <w:spacing w:line="360" w:lineRule="exact"/>
        <w:ind w:firstLine="709"/>
        <w:jc w:val="center"/>
        <w:rPr>
          <w:b/>
          <w:sz w:val="26"/>
          <w:szCs w:val="26"/>
        </w:rPr>
      </w:pPr>
    </w:p>
    <w:p w14:paraId="70D27C97" w14:textId="77777777" w:rsidR="00C813EB" w:rsidRPr="008A73AA" w:rsidRDefault="00C813EB" w:rsidP="00C21ABE">
      <w:pPr>
        <w:pStyle w:val="Default"/>
        <w:ind w:firstLine="709"/>
        <w:jc w:val="center"/>
        <w:rPr>
          <w:b/>
          <w:sz w:val="26"/>
          <w:szCs w:val="26"/>
        </w:rPr>
      </w:pPr>
    </w:p>
    <w:p w14:paraId="56029A66" w14:textId="7F28043B" w:rsidR="00C813EB" w:rsidRPr="00C21ABE" w:rsidRDefault="009A1F25" w:rsidP="00C21ABE">
      <w:r>
        <w:rPr>
          <w:rFonts w:ascii="Bahnschrift SemiBold Condensed" w:hAnsi="Bahnschrift SemiBold Condensed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42C92A" wp14:editId="34175BC3">
                <wp:simplePos x="0" y="0"/>
                <wp:positionH relativeFrom="column">
                  <wp:posOffset>-78105</wp:posOffset>
                </wp:positionH>
                <wp:positionV relativeFrom="paragraph">
                  <wp:posOffset>115570</wp:posOffset>
                </wp:positionV>
                <wp:extent cx="2834005" cy="3227705"/>
                <wp:effectExtent l="19050" t="19050" r="4445" b="0"/>
                <wp:wrapNone/>
                <wp:docPr id="778940908" name="Блок-схема: процесс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34005" cy="3227705"/>
                        </a:xfrm>
                        <a:prstGeom prst="flowChartProcess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9F24A6"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95" o:spid="_x0000_s1026" type="#_x0000_t109" style="position:absolute;margin-left:-6.15pt;margin-top:9.1pt;width:223.15pt;height:254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" filled="f" strokecolor="red" strokeweight="2.25pt">
                <v:path arrowok="t"/>
              </v:shape>
            </w:pict>
          </mc:Fallback>
        </mc:AlternateContent>
      </w:r>
    </w:p>
    <w:p w14:paraId="3CEA2A79" w14:textId="77777777" w:rsidR="00C813EB" w:rsidRPr="00C21ABE" w:rsidRDefault="00C813EB" w:rsidP="00C21ABE">
      <w:pPr>
        <w:spacing w:before="120"/>
        <w:rPr>
          <w:rFonts w:ascii="Bahnschrift SemiBold Condensed" w:hAnsi="Bahnschrift SemiBold Condensed"/>
          <w:sz w:val="28"/>
          <w:szCs w:val="28"/>
        </w:rPr>
      </w:pPr>
      <w:r w:rsidRPr="00C21ABE">
        <w:rPr>
          <w:rFonts w:ascii="Bahnschrift SemiBold Condensed" w:hAnsi="Bahnschrift SemiBold Condensed"/>
          <w:sz w:val="32"/>
          <w:szCs w:val="32"/>
        </w:rPr>
        <w:t xml:space="preserve">                     </w:t>
      </w:r>
      <w:r w:rsidRPr="00C21ABE">
        <w:rPr>
          <w:rFonts w:ascii="Bahnschrift SemiBold Condensed" w:hAnsi="Bahnschrift SemiBold Condensed"/>
          <w:sz w:val="28"/>
          <w:szCs w:val="28"/>
        </w:rPr>
        <w:t>АО СКБ ВТ "ИСКРА"</w:t>
      </w:r>
    </w:p>
    <w:p w14:paraId="7E6C419D" w14:textId="77777777" w:rsidR="00C813EB" w:rsidRPr="00C21ABE" w:rsidRDefault="00C813EB" w:rsidP="00C21ABE">
      <w:pPr>
        <w:spacing w:line="340" w:lineRule="exact"/>
        <w:rPr>
          <w:rFonts w:ascii="Bahnschrift SemiBold Condensed" w:hAnsi="Bahnschrift SemiBold Condensed"/>
          <w:sz w:val="28"/>
          <w:szCs w:val="28"/>
        </w:rPr>
      </w:pPr>
      <w:r w:rsidRPr="00C21ABE">
        <w:rPr>
          <w:rFonts w:ascii="Bahnschrift SemiBold Condensed" w:hAnsi="Bahnschrift SemiBold Condensed"/>
          <w:sz w:val="28"/>
          <w:szCs w:val="28"/>
        </w:rPr>
        <w:t xml:space="preserve">                            Изготовитель</w:t>
      </w:r>
    </w:p>
    <w:p w14:paraId="1A1E2630" w14:textId="77777777" w:rsidR="00C813EB" w:rsidRPr="00C21ABE" w:rsidRDefault="00C813EB" w:rsidP="00C21ABE">
      <w:pPr>
        <w:spacing w:line="340" w:lineRule="exact"/>
        <w:rPr>
          <w:rFonts w:ascii="Bahnschrift SemiBold Condensed" w:hAnsi="Bahnschrift SemiBold Condensed"/>
          <w:sz w:val="28"/>
          <w:szCs w:val="28"/>
        </w:rPr>
      </w:pPr>
      <w:r w:rsidRPr="00C21ABE">
        <w:rPr>
          <w:rFonts w:ascii="Bahnschrift SemiBold Condensed" w:hAnsi="Bahnschrift SemiBold Condensed"/>
          <w:sz w:val="28"/>
          <w:szCs w:val="28"/>
        </w:rPr>
        <w:t xml:space="preserve">             контрольно-кассовой техники</w:t>
      </w:r>
    </w:p>
    <w:p w14:paraId="11ABC68C" w14:textId="77777777" w:rsidR="00C813EB" w:rsidRPr="00C21ABE" w:rsidRDefault="00C813EB" w:rsidP="00C21ABE">
      <w:pPr>
        <w:spacing w:line="300" w:lineRule="exact"/>
        <w:rPr>
          <w:rFonts w:ascii="Bahnschrift SemiBold Condensed" w:hAnsi="Bahnschrift SemiBold Condensed"/>
          <w:sz w:val="28"/>
          <w:szCs w:val="28"/>
        </w:rPr>
      </w:pPr>
    </w:p>
    <w:p w14:paraId="05ECAACD" w14:textId="77777777" w:rsidR="00C813EB" w:rsidRPr="00C21ABE" w:rsidRDefault="00C813EB" w:rsidP="00C21ABE">
      <w:pPr>
        <w:spacing w:line="340" w:lineRule="exact"/>
        <w:jc w:val="both"/>
        <w:rPr>
          <w:rFonts w:ascii="Bahnschrift SemiBold Condensed" w:hAnsi="Bahnschrift SemiBold Condensed"/>
          <w:sz w:val="32"/>
          <w:szCs w:val="32"/>
        </w:rPr>
      </w:pPr>
      <w:r w:rsidRPr="00C21ABE">
        <w:rPr>
          <w:rFonts w:ascii="Bahnschrift SemiBold Condensed" w:hAnsi="Bahnschrift SemiBold Condensed"/>
          <w:sz w:val="32"/>
          <w:szCs w:val="32"/>
        </w:rPr>
        <w:t xml:space="preserve">   ********************************************</w:t>
      </w:r>
    </w:p>
    <w:p w14:paraId="636127F4" w14:textId="0E3E3715" w:rsidR="00C813EB" w:rsidRPr="00C21ABE" w:rsidRDefault="009A1F25" w:rsidP="00C21ABE">
      <w:pPr>
        <w:spacing w:line="340" w:lineRule="exact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92C56D5" wp14:editId="2D361130">
                <wp:simplePos x="0" y="0"/>
                <wp:positionH relativeFrom="column">
                  <wp:posOffset>3429000</wp:posOffset>
                </wp:positionH>
                <wp:positionV relativeFrom="paragraph">
                  <wp:posOffset>189865</wp:posOffset>
                </wp:positionV>
                <wp:extent cx="2512060" cy="620395"/>
                <wp:effectExtent l="0" t="0" r="2540" b="8255"/>
                <wp:wrapNone/>
                <wp:docPr id="186765903" name="Надпись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2060" cy="620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79A3E3" w14:textId="77777777" w:rsidR="003653F9" w:rsidRDefault="003653F9" w:rsidP="00C813EB">
                            <w:pPr>
                              <w:jc w:val="center"/>
                            </w:pPr>
                            <w:r>
                              <w:t>Двухмерный штриховой код</w:t>
                            </w:r>
                          </w:p>
                          <w:p w14:paraId="68910AE3" w14:textId="77777777" w:rsidR="003653F9" w:rsidRPr="009E08A1" w:rsidRDefault="003653F9" w:rsidP="00C813EB">
                            <w:pPr>
                              <w:jc w:val="center"/>
                            </w:pPr>
                            <w:r>
                              <w:t>и информация о документе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2C56D5" id="_x0000_t202" coordsize="21600,21600" o:spt="202" path="m,l,21600r21600,l21600,xe">
                <v:stroke joinstyle="miter"/>
                <v:path gradientshapeok="t" o:connecttype="rect"/>
              </v:shapetype>
              <v:shape id="Надпись 93" o:spid="_x0000_s1026" type="#_x0000_t202" style="position:absolute;margin-left:270pt;margin-top:14.95pt;width:197.8pt;height:48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">
                <v:textbox>
                  <w:txbxContent>
                    <w:p w14:paraId="2F79A3E3" w14:textId="77777777" w:rsidR="003653F9" w:rsidRDefault="003653F9" w:rsidP="00C813EB">
                      <w:pPr>
                        <w:jc w:val="center"/>
                      </w:pPr>
                      <w:r>
                        <w:t>Двухмерный штриховой код</w:t>
                      </w:r>
                    </w:p>
                    <w:p w14:paraId="68910AE3" w14:textId="77777777" w:rsidR="003653F9" w:rsidRPr="009E08A1" w:rsidRDefault="003653F9" w:rsidP="00C813EB">
                      <w:pPr>
                        <w:jc w:val="center"/>
                      </w:pPr>
                      <w:r>
                        <w:t>и информация о документе</w:t>
                      </w:r>
                    </w:p>
                  </w:txbxContent>
                </v:textbox>
              </v:shape>
            </w:pict>
          </mc:Fallback>
        </mc:AlternateContent>
      </w:r>
      <w:r w:rsidR="00C813EB" w:rsidRPr="00C21ABE">
        <w:rPr>
          <w:rFonts w:ascii="Bahnschrift SemiBold Condensed" w:hAnsi="Bahnschrift SemiBold Condensed"/>
          <w:sz w:val="28"/>
          <w:szCs w:val="28"/>
        </w:rPr>
        <w:t xml:space="preserve">ЗН ККТ: 2106303                                  </w:t>
      </w:r>
      <w:r w:rsidR="00C813EB" w:rsidRPr="00C21ABE">
        <w:rPr>
          <w:rFonts w:ascii="Bahnschrift SemiBold Condensed" w:hAnsi="Bahnschrift SemiBold Condensed"/>
          <w:sz w:val="28"/>
          <w:szCs w:val="28"/>
          <w:lang w:val="en-US"/>
        </w:rPr>
        <w:t>N</w:t>
      </w:r>
      <w:r w:rsidR="00C813EB" w:rsidRPr="00C21ABE">
        <w:rPr>
          <w:rFonts w:ascii="Bahnschrift SemiBold Condensed" w:hAnsi="Bahnschrift SemiBold Condensed"/>
          <w:sz w:val="28"/>
          <w:szCs w:val="28"/>
        </w:rPr>
        <w:t xml:space="preserve"> док:007</w:t>
      </w:r>
    </w:p>
    <w:p w14:paraId="21469F4C" w14:textId="77777777" w:rsidR="00C813EB" w:rsidRPr="00C21ABE" w:rsidRDefault="00C813EB" w:rsidP="00C21ABE">
      <w:pPr>
        <w:spacing w:line="280" w:lineRule="exact"/>
        <w:rPr>
          <w:rFonts w:ascii="Bahnschrift SemiBold Condensed" w:hAnsi="Bahnschrift SemiBold Condensed"/>
          <w:sz w:val="28"/>
          <w:szCs w:val="28"/>
        </w:rPr>
      </w:pPr>
      <w:r w:rsidRPr="00C21ABE">
        <w:rPr>
          <w:rFonts w:ascii="Bahnschrift SemiBold Condensed" w:hAnsi="Bahnschrift SemiBold Condensed"/>
          <w:sz w:val="28"/>
          <w:szCs w:val="28"/>
        </w:rPr>
        <w:t>25.10.24                                                       15:15</w:t>
      </w:r>
    </w:p>
    <w:p w14:paraId="2D59F06A" w14:textId="4B0C5F39" w:rsidR="00C813EB" w:rsidRPr="00C21ABE" w:rsidRDefault="009A1F25" w:rsidP="00C21ABE">
      <w:pPr>
        <w:spacing w:line="280" w:lineRule="exact"/>
        <w:rPr>
          <w:rFonts w:ascii="Bahnschrift SemiBold Condensed" w:hAnsi="Bahnschrift SemiBold Condensed"/>
          <w:noProof/>
          <w:sz w:val="28"/>
          <w:szCs w:val="28"/>
        </w:rPr>
      </w:pPr>
      <w:r>
        <w:rPr>
          <w:rFonts w:ascii="Bahnschrift SemiBold Condensed" w:hAnsi="Bahnschrift SemiBold Condensed"/>
          <w:noProof/>
          <w:sz w:val="32"/>
          <w:szCs w:val="32"/>
        </w:rPr>
        <mc:AlternateContent>
          <mc:Choice Requires="wps">
            <w:drawing>
              <wp:anchor distT="4294967294" distB="4294967294" distL="114300" distR="114300" simplePos="0" relativeHeight="251680768" behindDoc="0" locked="0" layoutInCell="1" allowOverlap="1" wp14:anchorId="250BE58C" wp14:editId="6A57F2D9">
                <wp:simplePos x="0" y="0"/>
                <wp:positionH relativeFrom="column">
                  <wp:posOffset>2755900</wp:posOffset>
                </wp:positionH>
                <wp:positionV relativeFrom="paragraph">
                  <wp:posOffset>96519</wp:posOffset>
                </wp:positionV>
                <wp:extent cx="668020" cy="0"/>
                <wp:effectExtent l="0" t="76200" r="17780" b="57150"/>
                <wp:wrapNone/>
                <wp:docPr id="1222767696" name="Прямая со стрелкой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802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BE019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1" o:spid="_x0000_s1026" type="#_x0000_t32" style="position:absolute;margin-left:217pt;margin-top:7.6pt;width:52.6pt;height:0;z-index:2516807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" strokecolor="red" strokeweight="2.25pt">
                <v:stroke endarrow="block"/>
              </v:shape>
            </w:pict>
          </mc:Fallback>
        </mc:AlternateContent>
      </w:r>
      <w:r w:rsidR="00C813EB" w:rsidRPr="00C21ABE">
        <w:rPr>
          <w:rFonts w:ascii="Bahnschrift SemiBold Condensed" w:hAnsi="Bahnschrift SemiBold Condensed"/>
          <w:noProof/>
          <w:sz w:val="28"/>
          <w:szCs w:val="28"/>
        </w:rPr>
        <w:t xml:space="preserve">                                НАЧАЛО</w:t>
      </w:r>
    </w:p>
    <w:p w14:paraId="6E68E91F" w14:textId="77777777" w:rsidR="00C813EB" w:rsidRPr="00C21ABE" w:rsidRDefault="00C813EB" w:rsidP="00C21ABE">
      <w:pPr>
        <w:spacing w:line="340" w:lineRule="exact"/>
        <w:rPr>
          <w:rFonts w:ascii="Bahnschrift SemiBold Condensed" w:hAnsi="Bahnschrift SemiBold Condensed"/>
          <w:sz w:val="32"/>
          <w:szCs w:val="32"/>
        </w:rPr>
      </w:pPr>
      <w:r w:rsidRPr="00C21ABE">
        <w:rPr>
          <w:rFonts w:ascii="Bahnschrift SemiBold Condensed" w:hAnsi="Bahnschrift SemiBold Condensed"/>
          <w:noProof/>
          <w:sz w:val="32"/>
          <w:szCs w:val="32"/>
        </w:rPr>
        <w:drawing>
          <wp:anchor distT="0" distB="0" distL="114300" distR="114300" simplePos="0" relativeHeight="251679744" behindDoc="0" locked="0" layoutInCell="1" allowOverlap="1" wp14:anchorId="5472003A" wp14:editId="347F9F24">
            <wp:simplePos x="0" y="0"/>
            <wp:positionH relativeFrom="column">
              <wp:posOffset>624591</wp:posOffset>
            </wp:positionH>
            <wp:positionV relativeFrom="paragraph">
              <wp:posOffset>49088</wp:posOffset>
            </wp:positionV>
            <wp:extent cx="1396282" cy="922352"/>
            <wp:effectExtent l="19050" t="0" r="0" b="0"/>
            <wp:wrapNone/>
            <wp:docPr id="29" name="Рисунок 11" descr="C:\Users\ИгнатовичСВ\Pictures\32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ИгнатовичСВ\Pictures\321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282" cy="922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9C44991" w14:textId="77777777" w:rsidR="00C813EB" w:rsidRPr="00C21ABE" w:rsidRDefault="00C813EB" w:rsidP="00C21ABE">
      <w:pPr>
        <w:spacing w:line="340" w:lineRule="exact"/>
        <w:rPr>
          <w:rFonts w:ascii="Bahnschrift SemiBold Condensed" w:hAnsi="Bahnschrift SemiBold Condensed"/>
          <w:sz w:val="32"/>
          <w:szCs w:val="32"/>
        </w:rPr>
      </w:pPr>
    </w:p>
    <w:p w14:paraId="0A470A88" w14:textId="77777777" w:rsidR="00C813EB" w:rsidRPr="00C21ABE" w:rsidRDefault="00C813EB" w:rsidP="00C21ABE">
      <w:pPr>
        <w:spacing w:line="340" w:lineRule="exact"/>
        <w:rPr>
          <w:rFonts w:ascii="Bahnschrift SemiBold Condensed" w:hAnsi="Bahnschrift SemiBold Condensed"/>
          <w:sz w:val="32"/>
          <w:szCs w:val="32"/>
        </w:rPr>
      </w:pPr>
    </w:p>
    <w:p w14:paraId="626BC87D" w14:textId="77777777" w:rsidR="00C813EB" w:rsidRPr="00C21ABE" w:rsidRDefault="00C813EB" w:rsidP="00C21ABE">
      <w:pPr>
        <w:spacing w:line="340" w:lineRule="exact"/>
        <w:rPr>
          <w:rFonts w:ascii="Bahnschrift SemiBold Condensed" w:hAnsi="Bahnschrift SemiBold Condensed"/>
          <w:sz w:val="32"/>
          <w:szCs w:val="32"/>
        </w:rPr>
      </w:pPr>
    </w:p>
    <w:p w14:paraId="5BF74F61" w14:textId="77777777" w:rsidR="00C813EB" w:rsidRPr="00C21ABE" w:rsidRDefault="00C813EB" w:rsidP="00C21ABE">
      <w:pPr>
        <w:spacing w:before="200" w:line="340" w:lineRule="exact"/>
        <w:rPr>
          <w:rFonts w:ascii="Bahnschrift SemiBold Condensed" w:hAnsi="Bahnschrift SemiBold Condensed"/>
          <w:sz w:val="28"/>
          <w:szCs w:val="28"/>
        </w:rPr>
      </w:pPr>
      <w:r w:rsidRPr="00C21ABE">
        <w:rPr>
          <w:rFonts w:ascii="Bahnschrift SemiBold Condensed" w:hAnsi="Bahnschrift SemiBold Condensed"/>
          <w:sz w:val="28"/>
          <w:szCs w:val="28"/>
        </w:rPr>
        <w:t xml:space="preserve">      ЭЛЕКТРОННАЯ БАГАЖНАЯ КВИТАНЦИЯ</w:t>
      </w:r>
    </w:p>
    <w:p w14:paraId="39AD32A0" w14:textId="77777777" w:rsidR="00C813EB" w:rsidRPr="00C21ABE" w:rsidRDefault="00C813EB" w:rsidP="00C21ABE">
      <w:pPr>
        <w:spacing w:line="340" w:lineRule="exact"/>
        <w:rPr>
          <w:rFonts w:ascii="Bahnschrift SemiBold Condensed" w:hAnsi="Bahnschrift SemiBold Condensed"/>
          <w:sz w:val="28"/>
          <w:szCs w:val="28"/>
        </w:rPr>
      </w:pPr>
      <w:r w:rsidRPr="00C21ABE">
        <w:rPr>
          <w:rFonts w:ascii="Bahnschrift SemiBold Condensed" w:hAnsi="Bahnschrift SemiBold Condensed"/>
          <w:sz w:val="28"/>
          <w:szCs w:val="28"/>
        </w:rPr>
        <w:t xml:space="preserve">         Номер квитанции 47542858574810</w:t>
      </w:r>
    </w:p>
    <w:p w14:paraId="447BFDAA" w14:textId="600A9757" w:rsidR="00C813EB" w:rsidRPr="00C21ABE" w:rsidRDefault="009A1F25" w:rsidP="00C21ABE">
      <w:pPr>
        <w:spacing w:before="240" w:line="280" w:lineRule="exact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F08FB67" wp14:editId="1DDA7015">
                <wp:simplePos x="0" y="0"/>
                <wp:positionH relativeFrom="column">
                  <wp:posOffset>-78105</wp:posOffset>
                </wp:positionH>
                <wp:positionV relativeFrom="paragraph">
                  <wp:posOffset>46355</wp:posOffset>
                </wp:positionV>
                <wp:extent cx="2834005" cy="1328420"/>
                <wp:effectExtent l="19050" t="19050" r="4445" b="5080"/>
                <wp:wrapNone/>
                <wp:docPr id="1537801806" name="Блок-схема: процесс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34005" cy="1328420"/>
                        </a:xfrm>
                        <a:prstGeom prst="flowChartProcess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FA6216" id="Блок-схема: процесс 89" o:spid="_x0000_s1026" type="#_x0000_t109" style="position:absolute;margin-left:-6.15pt;margin-top:3.65pt;width:223.15pt;height:104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" filled="f" strokecolor="red" strokeweight="2.25pt">
                <v:path arrowok="t"/>
              </v:shape>
            </w:pict>
          </mc:Fallback>
        </mc:AlternateContent>
      </w:r>
      <w:r w:rsidR="00C813EB" w:rsidRPr="00C21ABE">
        <w:rPr>
          <w:rFonts w:ascii="Bahnschrift SemiBold Condensed" w:hAnsi="Bahnschrift SemiBold Condensed"/>
          <w:sz w:val="28"/>
          <w:szCs w:val="28"/>
        </w:rPr>
        <w:t>Ручная кладь Излишний вес</w:t>
      </w:r>
    </w:p>
    <w:p w14:paraId="63BF3EEB" w14:textId="710F8422" w:rsidR="00C813EB" w:rsidRPr="00C21ABE" w:rsidRDefault="009A1F25" w:rsidP="00C21ABE">
      <w:pPr>
        <w:spacing w:line="300" w:lineRule="exact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6A1514C" wp14:editId="27F159D2">
                <wp:simplePos x="0" y="0"/>
                <wp:positionH relativeFrom="column">
                  <wp:posOffset>3429000</wp:posOffset>
                </wp:positionH>
                <wp:positionV relativeFrom="paragraph">
                  <wp:posOffset>6985</wp:posOffset>
                </wp:positionV>
                <wp:extent cx="2512060" cy="620395"/>
                <wp:effectExtent l="0" t="0" r="2540" b="8255"/>
                <wp:wrapNone/>
                <wp:docPr id="803638028" name="Надпись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2060" cy="620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6F5E51" w14:textId="77777777" w:rsidR="003653F9" w:rsidRPr="00673CA4" w:rsidRDefault="003653F9" w:rsidP="00C813EB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</w:t>
                            </w:r>
                            <w:r w:rsidRPr="00673CA4">
                              <w:rPr>
                                <w:sz w:val="26"/>
                                <w:szCs w:val="26"/>
                              </w:rPr>
                              <w:t xml:space="preserve">Информация о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перевозке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A1514C" id="Надпись 87" o:spid="_x0000_s1027" type="#_x0000_t202" style="position:absolute;margin-left:270pt;margin-top:.55pt;width:197.8pt;height:48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">
                <v:textbox>
                  <w:txbxContent>
                    <w:p w14:paraId="176F5E51" w14:textId="77777777" w:rsidR="003653F9" w:rsidRPr="00673CA4" w:rsidRDefault="003653F9" w:rsidP="00C813EB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</w:t>
                      </w:r>
                      <w:r w:rsidRPr="00673CA4">
                        <w:rPr>
                          <w:sz w:val="26"/>
                          <w:szCs w:val="26"/>
                        </w:rPr>
                        <w:t xml:space="preserve">Информация о </w:t>
                      </w:r>
                      <w:r>
                        <w:rPr>
                          <w:sz w:val="26"/>
                          <w:szCs w:val="26"/>
                        </w:rPr>
                        <w:t>перевозке</w:t>
                      </w:r>
                    </w:p>
                  </w:txbxContent>
                </v:textbox>
              </v:shape>
            </w:pict>
          </mc:Fallback>
        </mc:AlternateContent>
      </w:r>
      <w:r w:rsidR="00C813EB" w:rsidRPr="00C21ABE">
        <w:rPr>
          <w:rFonts w:ascii="Bahnschrift SemiBold Condensed" w:hAnsi="Bahnschrift SemiBold Condensed"/>
          <w:sz w:val="28"/>
          <w:szCs w:val="28"/>
        </w:rPr>
        <w:t>ПОЕЗД               029ЧА</w:t>
      </w:r>
    </w:p>
    <w:p w14:paraId="3ADDA73F" w14:textId="4A106DDE" w:rsidR="00C813EB" w:rsidRPr="00C21ABE" w:rsidRDefault="009A1F25" w:rsidP="00C21ABE">
      <w:pPr>
        <w:spacing w:line="300" w:lineRule="exact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683840" behindDoc="0" locked="0" layoutInCell="1" allowOverlap="1" wp14:anchorId="65B890E5" wp14:editId="53D268EF">
                <wp:simplePos x="0" y="0"/>
                <wp:positionH relativeFrom="column">
                  <wp:posOffset>2755900</wp:posOffset>
                </wp:positionH>
                <wp:positionV relativeFrom="paragraph">
                  <wp:posOffset>114299</wp:posOffset>
                </wp:positionV>
                <wp:extent cx="671830" cy="0"/>
                <wp:effectExtent l="0" t="76200" r="13970" b="57150"/>
                <wp:wrapNone/>
                <wp:docPr id="1204457498" name="Прямая со стрелкой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183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971E04" id="Прямая со стрелкой 85" o:spid="_x0000_s1026" type="#_x0000_t32" style="position:absolute;margin-left:217pt;margin-top:9pt;width:52.9pt;height:0;z-index:2516838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" strokecolor="red" strokeweight="2.25pt">
                <v:stroke endarrow="block"/>
              </v:shape>
            </w:pict>
          </mc:Fallback>
        </mc:AlternateContent>
      </w:r>
      <w:r w:rsidR="00C813EB" w:rsidRPr="00C21ABE">
        <w:rPr>
          <w:rFonts w:ascii="Bahnschrift SemiBold Condensed" w:hAnsi="Bahnschrift SemiBold Condensed"/>
          <w:sz w:val="28"/>
          <w:szCs w:val="28"/>
        </w:rPr>
        <w:t>КОЛ-ВО МЕСТ    1</w:t>
      </w:r>
    </w:p>
    <w:p w14:paraId="6465E89D" w14:textId="77777777" w:rsidR="00C813EB" w:rsidRPr="00C21ABE" w:rsidRDefault="00C813EB" w:rsidP="00C21ABE">
      <w:pPr>
        <w:spacing w:before="120" w:line="300" w:lineRule="exact"/>
        <w:rPr>
          <w:rFonts w:ascii="Bahnschrift SemiBold Condensed" w:hAnsi="Bahnschrift SemiBold Condensed"/>
          <w:sz w:val="28"/>
          <w:szCs w:val="28"/>
        </w:rPr>
      </w:pPr>
      <w:r w:rsidRPr="00C21ABE">
        <w:rPr>
          <w:rFonts w:ascii="Bahnschrift SemiBold Condensed" w:hAnsi="Bahnschrift SemiBold Condensed"/>
          <w:sz w:val="28"/>
          <w:szCs w:val="28"/>
        </w:rPr>
        <w:t>ОТПРАВЛЕНИЕ</w:t>
      </w:r>
    </w:p>
    <w:p w14:paraId="3499A8E0" w14:textId="77777777" w:rsidR="00C813EB" w:rsidRPr="00C21ABE" w:rsidRDefault="00C813EB" w:rsidP="00C21ABE">
      <w:pPr>
        <w:spacing w:line="280" w:lineRule="exact"/>
        <w:rPr>
          <w:rFonts w:ascii="Bahnschrift SemiBold Condensed" w:hAnsi="Bahnschrift SemiBold Condensed"/>
          <w:sz w:val="28"/>
          <w:szCs w:val="28"/>
        </w:rPr>
      </w:pPr>
      <w:r w:rsidRPr="00C21ABE">
        <w:rPr>
          <w:rFonts w:ascii="Bahnschrift SemiBold Condensed" w:hAnsi="Bahnschrift SemiBold Condensed"/>
          <w:sz w:val="28"/>
          <w:szCs w:val="28"/>
        </w:rPr>
        <w:t>27.10.2024 В 19:57 (местное)</w:t>
      </w:r>
    </w:p>
    <w:p w14:paraId="05F06B0D" w14:textId="77777777" w:rsidR="00C813EB" w:rsidRPr="00C21ABE" w:rsidRDefault="00C813EB" w:rsidP="00C21ABE">
      <w:pPr>
        <w:spacing w:line="280" w:lineRule="exact"/>
        <w:rPr>
          <w:rFonts w:ascii="Bahnschrift SemiBold Condensed" w:hAnsi="Bahnschrift SemiBold Condensed"/>
          <w:sz w:val="28"/>
          <w:szCs w:val="28"/>
        </w:rPr>
      </w:pPr>
      <w:r w:rsidRPr="00C21ABE">
        <w:rPr>
          <w:rFonts w:ascii="Bahnschrift SemiBold Condensed" w:hAnsi="Bahnschrift SemiBold Condensed"/>
          <w:sz w:val="28"/>
          <w:szCs w:val="28"/>
        </w:rPr>
        <w:t>МОСКВА БЕЛОРУССКАЯ - ВЯЗЬМА</w:t>
      </w:r>
    </w:p>
    <w:p w14:paraId="734784BF" w14:textId="2860C884" w:rsidR="00C813EB" w:rsidRPr="00C21ABE" w:rsidRDefault="009A1F25" w:rsidP="00C21ABE">
      <w:pPr>
        <w:spacing w:before="120" w:line="280" w:lineRule="exact"/>
        <w:rPr>
          <w:rFonts w:ascii="Bahnschrift SemiBold Condensed" w:hAnsi="Bahnschrift SemiBold Condensed"/>
          <w:sz w:val="28"/>
          <w:szCs w:val="28"/>
          <w:lang w:val="en-US"/>
        </w:rPr>
      </w:pPr>
      <w:r>
        <w:rPr>
          <w:rFonts w:ascii="Bahnschrift SemiBold Condensed" w:hAnsi="Bahnschrift SemiBold Condensed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49B9B8C" wp14:editId="502B4E1F">
                <wp:simplePos x="0" y="0"/>
                <wp:positionH relativeFrom="column">
                  <wp:posOffset>3444240</wp:posOffset>
                </wp:positionH>
                <wp:positionV relativeFrom="paragraph">
                  <wp:posOffset>47625</wp:posOffset>
                </wp:positionV>
                <wp:extent cx="2496820" cy="619760"/>
                <wp:effectExtent l="0" t="0" r="0" b="8890"/>
                <wp:wrapNone/>
                <wp:docPr id="513730880" name="Надпись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6820" cy="61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C42516" w14:textId="77777777" w:rsidR="003653F9" w:rsidRPr="00673CA4" w:rsidRDefault="003653F9" w:rsidP="00691271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Информация о пассажире/ отправителе и стоимости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9B9B8C" id="Надпись 83" o:spid="_x0000_s1028" type="#_x0000_t202" style="position:absolute;margin-left:271.2pt;margin-top:3.75pt;width:196.6pt;height:48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">
                <v:textbox>
                  <w:txbxContent>
                    <w:p w14:paraId="65C42516" w14:textId="77777777" w:rsidR="003653F9" w:rsidRPr="00673CA4" w:rsidRDefault="003653F9" w:rsidP="00691271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Информация о пассажире/ отправителе и стоимости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ahnschrift SemiBold Condensed" w:hAnsi="Bahnschrift SemiBold Condensed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0AB3B74" wp14:editId="0F77C189">
                <wp:simplePos x="0" y="0"/>
                <wp:positionH relativeFrom="column">
                  <wp:posOffset>-78105</wp:posOffset>
                </wp:positionH>
                <wp:positionV relativeFrom="paragraph">
                  <wp:posOffset>39370</wp:posOffset>
                </wp:positionV>
                <wp:extent cx="2834005" cy="621665"/>
                <wp:effectExtent l="19050" t="19050" r="4445" b="6985"/>
                <wp:wrapNone/>
                <wp:docPr id="1714726181" name="Блок-схема: процесс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34005" cy="621665"/>
                        </a:xfrm>
                        <a:prstGeom prst="flowChartProcess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4F61C6" id="Блок-схема: процесс 81" o:spid="_x0000_s1026" type="#_x0000_t109" style="position:absolute;margin-left:-6.15pt;margin-top:3.1pt;width:223.15pt;height:48.9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" filled="f" strokecolor="red" strokeweight="2.25pt">
                <v:path arrowok="t"/>
              </v:shape>
            </w:pict>
          </mc:Fallback>
        </mc:AlternateContent>
      </w:r>
      <w:r w:rsidR="00C813EB" w:rsidRPr="00C21ABE">
        <w:rPr>
          <w:rFonts w:ascii="Bahnschrift SemiBold Condensed" w:hAnsi="Bahnschrift SemiBold Condensed"/>
          <w:sz w:val="28"/>
          <w:szCs w:val="28"/>
        </w:rPr>
        <w:t>ОТПРАВИТЕЛЬ</w:t>
      </w:r>
    </w:p>
    <w:p w14:paraId="19BC87FA" w14:textId="43FDE9D6" w:rsidR="00C813EB" w:rsidRPr="00C21ABE" w:rsidRDefault="009A1F25" w:rsidP="00C21ABE">
      <w:pPr>
        <w:spacing w:line="280" w:lineRule="exact"/>
        <w:rPr>
          <w:rFonts w:ascii="Bahnschrift SemiBold Condensed" w:hAnsi="Bahnschrift SemiBold Condensed"/>
          <w:sz w:val="28"/>
          <w:szCs w:val="28"/>
          <w:lang w:val="en-US"/>
        </w:rPr>
      </w:pPr>
      <w:r>
        <w:rPr>
          <w:rFonts w:ascii="Bahnschrift SemiBold Condensed" w:hAnsi="Bahnschrift SemiBold Condensed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686912" behindDoc="0" locked="0" layoutInCell="1" allowOverlap="1" wp14:anchorId="141492B5" wp14:editId="47E55515">
                <wp:simplePos x="0" y="0"/>
                <wp:positionH relativeFrom="column">
                  <wp:posOffset>2755900</wp:posOffset>
                </wp:positionH>
                <wp:positionV relativeFrom="paragraph">
                  <wp:posOffset>107314</wp:posOffset>
                </wp:positionV>
                <wp:extent cx="688340" cy="0"/>
                <wp:effectExtent l="0" t="76200" r="16510" b="57150"/>
                <wp:wrapNone/>
                <wp:docPr id="1966195146" name="Прямая со стрелкой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834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10867C" id="Прямая со стрелкой 79" o:spid="_x0000_s1026" type="#_x0000_t32" style="position:absolute;margin-left:217pt;margin-top:8.45pt;width:54.2pt;height:0;z-index:2516869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" strokecolor="red" strokeweight="2.25pt">
                <v:stroke endarrow="block"/>
              </v:shape>
            </w:pict>
          </mc:Fallback>
        </mc:AlternateContent>
      </w:r>
      <w:r w:rsidR="00C813EB" w:rsidRPr="00C21ABE">
        <w:rPr>
          <w:rFonts w:ascii="Bahnschrift SemiBold Condensed" w:hAnsi="Bahnschrift SemiBold Condensed"/>
          <w:sz w:val="28"/>
          <w:szCs w:val="28"/>
          <w:lang w:val="en-US"/>
        </w:rPr>
        <w:t>TECT=TECT=TECT/</w:t>
      </w:r>
      <w:proofErr w:type="spellStart"/>
      <w:r w:rsidR="00C813EB" w:rsidRPr="00C21ABE">
        <w:rPr>
          <w:rFonts w:ascii="Bahnschrift SemiBold Condensed" w:hAnsi="Bahnschrift SemiBold Condensed"/>
          <w:sz w:val="28"/>
          <w:szCs w:val="28"/>
        </w:rPr>
        <w:t>пн</w:t>
      </w:r>
      <w:proofErr w:type="spellEnd"/>
      <w:r w:rsidR="00C813EB" w:rsidRPr="00C21ABE">
        <w:rPr>
          <w:rFonts w:ascii="Bahnschrift SemiBold Condensed" w:hAnsi="Bahnschrift SemiBold Condensed"/>
          <w:sz w:val="28"/>
          <w:szCs w:val="28"/>
          <w:lang w:val="en-US"/>
        </w:rPr>
        <w:t xml:space="preserve"> 4503699852</w:t>
      </w:r>
    </w:p>
    <w:p w14:paraId="70B94D92" w14:textId="77777777" w:rsidR="00C813EB" w:rsidRPr="00C21ABE" w:rsidRDefault="00C813EB" w:rsidP="00C21ABE">
      <w:pPr>
        <w:spacing w:line="280" w:lineRule="exact"/>
        <w:rPr>
          <w:rFonts w:ascii="Bahnschrift SemiBold Condensed" w:hAnsi="Bahnschrift SemiBold Condensed"/>
          <w:sz w:val="28"/>
          <w:szCs w:val="28"/>
        </w:rPr>
      </w:pPr>
      <w:r w:rsidRPr="00C21ABE">
        <w:rPr>
          <w:rFonts w:ascii="Bahnschrift SemiBold Condensed" w:hAnsi="Bahnschrift SemiBold Condensed"/>
          <w:sz w:val="28"/>
          <w:szCs w:val="28"/>
          <w:lang w:val="en-US"/>
        </w:rPr>
        <w:t>WH</w:t>
      </w:r>
      <w:r w:rsidRPr="00C21ABE">
        <w:rPr>
          <w:rFonts w:ascii="Bahnschrift SemiBold Condensed" w:hAnsi="Bahnschrift SemiBold Condensed"/>
          <w:sz w:val="28"/>
          <w:szCs w:val="28"/>
        </w:rPr>
        <w:t xml:space="preserve"> – 91.5 РУБ. (в т.ч. НДС 0% - 0)</w:t>
      </w:r>
    </w:p>
    <w:p w14:paraId="0FE1CC62" w14:textId="4E8A3CEA" w:rsidR="00C813EB" w:rsidRPr="00C21ABE" w:rsidRDefault="009A1F25" w:rsidP="00C21ABE">
      <w:pPr>
        <w:spacing w:before="120" w:line="280" w:lineRule="exact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44CDAC1" wp14:editId="3C421772">
                <wp:simplePos x="0" y="0"/>
                <wp:positionH relativeFrom="column">
                  <wp:posOffset>-78105</wp:posOffset>
                </wp:positionH>
                <wp:positionV relativeFrom="paragraph">
                  <wp:posOffset>52070</wp:posOffset>
                </wp:positionV>
                <wp:extent cx="2834005" cy="1360805"/>
                <wp:effectExtent l="19050" t="19050" r="4445" b="0"/>
                <wp:wrapNone/>
                <wp:docPr id="2004935235" name="Блок-схема: процесс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34005" cy="1360805"/>
                        </a:xfrm>
                        <a:prstGeom prst="flowChartProcess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52187C" id="Блок-схема: процесс 77" o:spid="_x0000_s1026" type="#_x0000_t109" style="position:absolute;margin-left:-6.15pt;margin-top:4.1pt;width:223.15pt;height:107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" filled="f" strokecolor="red" strokeweight="2.25pt">
                <v:path arrowok="t"/>
              </v:shape>
            </w:pict>
          </mc:Fallback>
        </mc:AlternateContent>
      </w:r>
      <w:r w:rsidR="00C813EB" w:rsidRPr="00C21ABE">
        <w:rPr>
          <w:rFonts w:ascii="Bahnschrift SemiBold Condensed" w:hAnsi="Bahnschrift SemiBold Condensed"/>
          <w:sz w:val="28"/>
          <w:szCs w:val="28"/>
        </w:rPr>
        <w:t>АО «Содружество»</w:t>
      </w:r>
    </w:p>
    <w:p w14:paraId="646A8645" w14:textId="25C8672B" w:rsidR="00C813EB" w:rsidRPr="00C21ABE" w:rsidRDefault="009A1F25" w:rsidP="00C21ABE">
      <w:pPr>
        <w:spacing w:line="280" w:lineRule="exact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3711660" wp14:editId="716AB5AB">
                <wp:simplePos x="0" y="0"/>
                <wp:positionH relativeFrom="column">
                  <wp:posOffset>3444240</wp:posOffset>
                </wp:positionH>
                <wp:positionV relativeFrom="paragraph">
                  <wp:posOffset>145415</wp:posOffset>
                </wp:positionV>
                <wp:extent cx="2496820" cy="620395"/>
                <wp:effectExtent l="0" t="0" r="0" b="8255"/>
                <wp:wrapNone/>
                <wp:docPr id="1640175922" name="Надпись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6820" cy="620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8F2765" w14:textId="77777777" w:rsidR="003653F9" w:rsidRPr="0005667D" w:rsidRDefault="003653F9" w:rsidP="00C813EB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673CA4">
                              <w:rPr>
                                <w:sz w:val="26"/>
                                <w:szCs w:val="26"/>
                              </w:rPr>
                              <w:t xml:space="preserve">Информация о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перевозчике        и одномерный штриховой код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711660" id="Надпись 75" o:spid="_x0000_s1029" type="#_x0000_t202" style="position:absolute;margin-left:271.2pt;margin-top:11.45pt;width:196.6pt;height:48.8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">
                <v:textbox>
                  <w:txbxContent>
                    <w:p w14:paraId="288F2765" w14:textId="77777777" w:rsidR="003653F9" w:rsidRPr="0005667D" w:rsidRDefault="003653F9" w:rsidP="00C813EB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</w:t>
                      </w:r>
                      <w:r w:rsidRPr="00673CA4">
                        <w:rPr>
                          <w:sz w:val="26"/>
                          <w:szCs w:val="26"/>
                        </w:rPr>
                        <w:t xml:space="preserve">Информация о </w:t>
                      </w:r>
                      <w:r>
                        <w:rPr>
                          <w:sz w:val="26"/>
                          <w:szCs w:val="26"/>
                        </w:rPr>
                        <w:t>перевозчике        и одномерный штриховой код</w:t>
                      </w:r>
                    </w:p>
                  </w:txbxContent>
                </v:textbox>
              </v:shape>
            </w:pict>
          </mc:Fallback>
        </mc:AlternateContent>
      </w:r>
      <w:r w:rsidR="00C813EB" w:rsidRPr="00C21ABE">
        <w:rPr>
          <w:rFonts w:ascii="Bahnschrift SemiBold Condensed" w:hAnsi="Bahnschrift SemiBold Condensed"/>
          <w:noProof/>
          <w:sz w:val="28"/>
          <w:szCs w:val="28"/>
        </w:rPr>
        <w:drawing>
          <wp:anchor distT="0" distB="0" distL="114300" distR="114300" simplePos="0" relativeHeight="251696128" behindDoc="1" locked="0" layoutInCell="1" allowOverlap="1" wp14:anchorId="647428E1" wp14:editId="57512EEE">
            <wp:simplePos x="0" y="0"/>
            <wp:positionH relativeFrom="column">
              <wp:posOffset>-27415</wp:posOffset>
            </wp:positionH>
            <wp:positionV relativeFrom="paragraph">
              <wp:posOffset>22142</wp:posOffset>
            </wp:positionV>
            <wp:extent cx="2724150" cy="1096081"/>
            <wp:effectExtent l="19050" t="0" r="0" b="0"/>
            <wp:wrapNone/>
            <wp:docPr id="8" name="Рисунок 1" descr="C:\Users\ИгнатовичСВ\Pictures\одномерный ко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гнатовичСВ\Pictures\одномерный код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130" cy="109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813EB" w:rsidRPr="00C21ABE">
        <w:rPr>
          <w:rFonts w:ascii="Bahnschrift SemiBold Condensed" w:hAnsi="Bahnschrift SemiBold Condensed"/>
          <w:sz w:val="28"/>
          <w:szCs w:val="28"/>
        </w:rPr>
        <w:t>25.10.2024 15:14 М114М04 / ФПК</w:t>
      </w:r>
    </w:p>
    <w:p w14:paraId="65ADE785" w14:textId="77777777" w:rsidR="00C813EB" w:rsidRPr="00C21ABE" w:rsidRDefault="00C813EB" w:rsidP="00C21ABE">
      <w:pPr>
        <w:spacing w:line="280" w:lineRule="exact"/>
        <w:rPr>
          <w:rFonts w:ascii="Bahnschrift SemiBold Condensed" w:hAnsi="Bahnschrift SemiBold Condensed"/>
          <w:sz w:val="28"/>
          <w:szCs w:val="28"/>
        </w:rPr>
      </w:pPr>
      <w:r w:rsidRPr="00C21ABE">
        <w:rPr>
          <w:rFonts w:ascii="Bahnschrift SemiBold Condensed" w:hAnsi="Bahnschrift SemiBold Condensed"/>
          <w:sz w:val="28"/>
          <w:szCs w:val="28"/>
        </w:rPr>
        <w:t>ФПК СЕВ-ЗАПАДНЫЙ / АО "ФПК" (7708709686)</w:t>
      </w:r>
    </w:p>
    <w:p w14:paraId="5B97CD14" w14:textId="41CEB2DE" w:rsidR="00C813EB" w:rsidRPr="00C21ABE" w:rsidRDefault="009A1F25" w:rsidP="00C21ABE">
      <w:pPr>
        <w:spacing w:after="200" w:line="276" w:lineRule="auto"/>
        <w:rPr>
          <w:b/>
          <w:color w:val="000000"/>
          <w:sz w:val="26"/>
          <w:szCs w:val="26"/>
        </w:rPr>
      </w:pPr>
      <w:r>
        <w:rPr>
          <w:rFonts w:ascii="Bahnschrift SemiBold Condensed" w:hAnsi="Bahnschrift SemiBold Condensed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694080" behindDoc="0" locked="0" layoutInCell="1" allowOverlap="1" wp14:anchorId="60824F94" wp14:editId="3D56B0F0">
                <wp:simplePos x="0" y="0"/>
                <wp:positionH relativeFrom="column">
                  <wp:posOffset>2755900</wp:posOffset>
                </wp:positionH>
                <wp:positionV relativeFrom="paragraph">
                  <wp:posOffset>111759</wp:posOffset>
                </wp:positionV>
                <wp:extent cx="688340" cy="0"/>
                <wp:effectExtent l="0" t="76200" r="16510" b="57150"/>
                <wp:wrapNone/>
                <wp:docPr id="466211474" name="Прямая со стрелкой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834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9A9C76" id="Прямая со стрелкой 73" o:spid="_x0000_s1026" type="#_x0000_t32" style="position:absolute;margin-left:217pt;margin-top:8.8pt;width:54.2pt;height:0;z-index:25169408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" strokecolor="red" strokeweight="2.25pt">
                <v:stroke endarrow="block"/>
              </v:shape>
            </w:pict>
          </mc:Fallback>
        </mc:AlternateContent>
      </w:r>
    </w:p>
    <w:p w14:paraId="69A36A74" w14:textId="77777777" w:rsidR="00C813EB" w:rsidRPr="00C21ABE" w:rsidRDefault="00C813EB" w:rsidP="00C21ABE">
      <w:pPr>
        <w:spacing w:before="240" w:line="276" w:lineRule="auto"/>
        <w:rPr>
          <w:rFonts w:asciiTheme="minorHAnsi" w:hAnsiTheme="minorHAnsi" w:cstheme="minorHAnsi"/>
          <w:color w:val="000000"/>
        </w:rPr>
      </w:pPr>
      <w:r w:rsidRPr="00C21ABE">
        <w:rPr>
          <w:rFonts w:asciiTheme="minorHAnsi" w:hAnsiTheme="minorHAnsi"/>
          <w:color w:val="000000"/>
        </w:rPr>
        <w:t xml:space="preserve">                    </w:t>
      </w:r>
      <w:r w:rsidRPr="00C21ABE">
        <w:rPr>
          <w:rFonts w:asciiTheme="minorHAnsi" w:hAnsiTheme="minorHAnsi" w:cstheme="minorHAnsi"/>
          <w:color w:val="000000"/>
        </w:rPr>
        <w:t>*47542858574810*</w:t>
      </w:r>
    </w:p>
    <w:p w14:paraId="3D37DD73" w14:textId="77777777" w:rsidR="00C813EB" w:rsidRPr="00C21ABE" w:rsidRDefault="00C813EB" w:rsidP="00C21ABE">
      <w:pPr>
        <w:rPr>
          <w:rFonts w:ascii="Bahnschrift SemiBold Condensed" w:hAnsi="Bahnschrift SemiBold Condensed"/>
          <w:sz w:val="28"/>
          <w:szCs w:val="28"/>
        </w:rPr>
      </w:pPr>
      <w:r w:rsidRPr="00C21ABE">
        <w:rPr>
          <w:rFonts w:ascii="Bahnschrift SemiBold Condensed" w:hAnsi="Bahnschrift SemiBold Condensed"/>
          <w:sz w:val="28"/>
          <w:szCs w:val="28"/>
        </w:rPr>
        <w:t xml:space="preserve">                                КОНЕЦ</w:t>
      </w:r>
    </w:p>
    <w:p w14:paraId="2337618A" w14:textId="77777777" w:rsidR="00C813EB" w:rsidRPr="008A73AA" w:rsidRDefault="00C813EB" w:rsidP="00C21ABE">
      <w:pPr>
        <w:spacing w:before="120" w:line="280" w:lineRule="exact"/>
        <w:rPr>
          <w:rFonts w:ascii="Bahnschrift SemiBold Condensed" w:hAnsi="Bahnschrift SemiBold Condensed"/>
          <w:sz w:val="26"/>
          <w:szCs w:val="26"/>
        </w:rPr>
      </w:pPr>
    </w:p>
    <w:p w14:paraId="1EA5C007" w14:textId="77777777" w:rsidR="00C813EB" w:rsidRPr="008A73AA" w:rsidRDefault="00C813EB" w:rsidP="00C21ABE">
      <w:pPr>
        <w:spacing w:line="280" w:lineRule="exact"/>
        <w:rPr>
          <w:rFonts w:ascii="Bahnschrift SemiBold Condensed" w:hAnsi="Bahnschrift SemiBold Condensed"/>
          <w:sz w:val="26"/>
          <w:szCs w:val="26"/>
        </w:rPr>
      </w:pPr>
    </w:p>
    <w:p w14:paraId="57C49EAA" w14:textId="77777777" w:rsidR="00C813EB" w:rsidRPr="008A73AA" w:rsidRDefault="00C813EB" w:rsidP="00C21ABE">
      <w:pPr>
        <w:spacing w:line="280" w:lineRule="exact"/>
        <w:rPr>
          <w:rFonts w:ascii="Bahnschrift SemiBold Condensed" w:hAnsi="Bahnschrift SemiBold Condensed"/>
          <w:sz w:val="26"/>
          <w:szCs w:val="26"/>
        </w:rPr>
      </w:pPr>
    </w:p>
    <w:p w14:paraId="2D07BC98" w14:textId="77777777" w:rsidR="00C813EB" w:rsidRPr="008A73AA" w:rsidRDefault="00C813EB" w:rsidP="00C21ABE">
      <w:pPr>
        <w:pStyle w:val="Default"/>
        <w:ind w:firstLine="709"/>
        <w:jc w:val="center"/>
        <w:rPr>
          <w:b/>
          <w:sz w:val="26"/>
          <w:szCs w:val="26"/>
        </w:rPr>
      </w:pPr>
    </w:p>
    <w:p w14:paraId="695AEBB2" w14:textId="77777777" w:rsidR="00121DC6" w:rsidRPr="008A73AA" w:rsidRDefault="00121DC6" w:rsidP="000C3ACD">
      <w:pPr>
        <w:spacing w:line="360" w:lineRule="exact"/>
        <w:jc w:val="center"/>
        <w:rPr>
          <w:b/>
          <w:sz w:val="26"/>
          <w:szCs w:val="26"/>
        </w:rPr>
      </w:pPr>
    </w:p>
    <w:p w14:paraId="60110A5E" w14:textId="77777777" w:rsidR="00C813EB" w:rsidRPr="008A73AA" w:rsidRDefault="00C813EB" w:rsidP="000C3ACD">
      <w:pPr>
        <w:spacing w:line="360" w:lineRule="exact"/>
        <w:jc w:val="center"/>
        <w:rPr>
          <w:b/>
          <w:sz w:val="26"/>
          <w:szCs w:val="26"/>
        </w:rPr>
      </w:pPr>
      <w:r w:rsidRPr="008A73AA">
        <w:rPr>
          <w:b/>
          <w:sz w:val="26"/>
          <w:szCs w:val="26"/>
        </w:rPr>
        <w:t>Образец электронного перевозочного документа</w:t>
      </w:r>
    </w:p>
    <w:p w14:paraId="08C797E9" w14:textId="77777777" w:rsidR="00C813EB" w:rsidRPr="008A73AA" w:rsidRDefault="00C813EB" w:rsidP="000C3ACD">
      <w:pPr>
        <w:pStyle w:val="Default"/>
        <w:spacing w:line="360" w:lineRule="exact"/>
        <w:jc w:val="center"/>
        <w:rPr>
          <w:b/>
          <w:sz w:val="26"/>
          <w:szCs w:val="26"/>
        </w:rPr>
      </w:pPr>
      <w:r w:rsidRPr="008A73AA">
        <w:rPr>
          <w:b/>
          <w:sz w:val="26"/>
          <w:szCs w:val="26"/>
        </w:rPr>
        <w:lastRenderedPageBreak/>
        <w:t xml:space="preserve">с печатью информации </w:t>
      </w:r>
      <w:r w:rsidRPr="008A73AA">
        <w:rPr>
          <w:b/>
          <w:color w:val="auto"/>
          <w:sz w:val="26"/>
          <w:szCs w:val="26"/>
        </w:rPr>
        <w:t xml:space="preserve">на чековой </w:t>
      </w:r>
      <w:proofErr w:type="spellStart"/>
      <w:r w:rsidRPr="008A73AA">
        <w:rPr>
          <w:b/>
          <w:color w:val="auto"/>
          <w:sz w:val="26"/>
          <w:szCs w:val="26"/>
        </w:rPr>
        <w:t>термоленте</w:t>
      </w:r>
      <w:proofErr w:type="spellEnd"/>
      <w:r w:rsidRPr="008A73AA">
        <w:rPr>
          <w:b/>
          <w:sz w:val="26"/>
          <w:szCs w:val="26"/>
        </w:rPr>
        <w:t xml:space="preserve"> </w:t>
      </w:r>
    </w:p>
    <w:p w14:paraId="6C1B7E5D" w14:textId="77777777" w:rsidR="00121DC6" w:rsidRPr="008A73AA" w:rsidRDefault="00C813EB" w:rsidP="000C3ACD">
      <w:pPr>
        <w:pStyle w:val="Default"/>
        <w:spacing w:line="360" w:lineRule="exact"/>
        <w:jc w:val="center"/>
        <w:rPr>
          <w:b/>
          <w:sz w:val="26"/>
          <w:szCs w:val="26"/>
        </w:rPr>
      </w:pPr>
      <w:r w:rsidRPr="008A73AA">
        <w:rPr>
          <w:b/>
          <w:sz w:val="26"/>
          <w:szCs w:val="26"/>
        </w:rPr>
        <w:t>железнодорожной администрации Р</w:t>
      </w:r>
      <w:r w:rsidR="00C52565" w:rsidRPr="008A73AA">
        <w:rPr>
          <w:b/>
          <w:sz w:val="26"/>
          <w:szCs w:val="26"/>
        </w:rPr>
        <w:t xml:space="preserve">оссийской Федерации, </w:t>
      </w:r>
    </w:p>
    <w:p w14:paraId="75CBA2E1" w14:textId="77777777" w:rsidR="00C813EB" w:rsidRPr="008A73AA" w:rsidRDefault="00C52565" w:rsidP="000C3ACD">
      <w:pPr>
        <w:pStyle w:val="Default"/>
        <w:spacing w:line="360" w:lineRule="exact"/>
        <w:jc w:val="center"/>
        <w:rPr>
          <w:b/>
          <w:sz w:val="26"/>
          <w:szCs w:val="26"/>
        </w:rPr>
      </w:pPr>
      <w:r w:rsidRPr="008A73AA">
        <w:rPr>
          <w:b/>
          <w:sz w:val="26"/>
          <w:szCs w:val="26"/>
        </w:rPr>
        <w:t>оформляемый</w:t>
      </w:r>
      <w:r w:rsidR="00C813EB" w:rsidRPr="008A73AA">
        <w:rPr>
          <w:b/>
          <w:sz w:val="26"/>
          <w:szCs w:val="26"/>
        </w:rPr>
        <w:t xml:space="preserve"> на универсальном терминальном оборудовании </w:t>
      </w:r>
    </w:p>
    <w:p w14:paraId="20347D90" w14:textId="77777777" w:rsidR="00C813EB" w:rsidRPr="008A73AA" w:rsidRDefault="00C813EB" w:rsidP="000C3ACD">
      <w:pPr>
        <w:pStyle w:val="Default"/>
        <w:spacing w:line="360" w:lineRule="exact"/>
        <w:jc w:val="center"/>
        <w:rPr>
          <w:b/>
          <w:sz w:val="26"/>
          <w:szCs w:val="26"/>
        </w:rPr>
      </w:pPr>
      <w:r w:rsidRPr="008A73AA">
        <w:rPr>
          <w:b/>
          <w:sz w:val="26"/>
          <w:szCs w:val="26"/>
        </w:rPr>
        <w:t>АСУ «Экспресс» НП</w:t>
      </w:r>
    </w:p>
    <w:p w14:paraId="18C1BF7A" w14:textId="77777777" w:rsidR="00C813EB" w:rsidRPr="00C21ABE" w:rsidRDefault="00C813EB" w:rsidP="00C21ABE"/>
    <w:p w14:paraId="5BDB6DB5" w14:textId="622396DB" w:rsidR="00C813EB" w:rsidRPr="00C21ABE" w:rsidRDefault="009A1F25" w:rsidP="00C21ABE">
      <w:pPr>
        <w:spacing w:before="120"/>
        <w:rPr>
          <w:rFonts w:ascii="RussianRail G Pro Medium" w:hAnsi="RussianRail G Pro Medium" w:cs="Rubik"/>
          <w:noProof/>
          <w:sz w:val="32"/>
          <w:szCs w:val="32"/>
        </w:rPr>
      </w:pPr>
      <w:r>
        <w:rPr>
          <w:rFonts w:ascii="Bahnschrift SemiBold Condensed" w:hAnsi="Bahnschrift SemiBold Condensed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233C8EC" wp14:editId="5F3728C2">
                <wp:simplePos x="0" y="0"/>
                <wp:positionH relativeFrom="column">
                  <wp:posOffset>4048760</wp:posOffset>
                </wp:positionH>
                <wp:positionV relativeFrom="paragraph">
                  <wp:posOffset>224790</wp:posOffset>
                </wp:positionV>
                <wp:extent cx="1868805" cy="397510"/>
                <wp:effectExtent l="0" t="0" r="0" b="2540"/>
                <wp:wrapNone/>
                <wp:docPr id="2078733525" name="Надпись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8805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F03495" w14:textId="77777777" w:rsidR="003653F9" w:rsidRPr="009E08A1" w:rsidRDefault="003653F9" w:rsidP="00C813EB">
                            <w:pPr>
                              <w:jc w:val="center"/>
                            </w:pPr>
                            <w:r>
                              <w:t>Информация о документе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3C8EC" id="Надпись 71" o:spid="_x0000_s1030" type="#_x0000_t202" style="position:absolute;margin-left:318.8pt;margin-top:17.7pt;width:147.15pt;height:31.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">
                <v:textbox>
                  <w:txbxContent>
                    <w:p w14:paraId="3AF03495" w14:textId="77777777" w:rsidR="003653F9" w:rsidRPr="009E08A1" w:rsidRDefault="003653F9" w:rsidP="00C813EB">
                      <w:pPr>
                        <w:jc w:val="center"/>
                      </w:pPr>
                      <w:r>
                        <w:t>Информация о документе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RussianRail G Pro Medium" w:hAnsi="RussianRail G Pro Medium" w:cs="Rubi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7AFA548" wp14:editId="69761EDC">
                <wp:simplePos x="0" y="0"/>
                <wp:positionH relativeFrom="column">
                  <wp:posOffset>-78105</wp:posOffset>
                </wp:positionH>
                <wp:positionV relativeFrom="paragraph">
                  <wp:posOffset>31115</wp:posOffset>
                </wp:positionV>
                <wp:extent cx="3458845" cy="858520"/>
                <wp:effectExtent l="19050" t="19050" r="8255" b="0"/>
                <wp:wrapNone/>
                <wp:docPr id="1868269343" name="Блок-схема: процесс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58845" cy="858520"/>
                        </a:xfrm>
                        <a:prstGeom prst="flowChartProcess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331641" id="Блок-схема: процесс 69" o:spid="_x0000_s1026" type="#_x0000_t109" style="position:absolute;margin-left:-6.15pt;margin-top:2.45pt;width:272.35pt;height:67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" filled="f" strokecolor="red" strokeweight="2.25pt">
                <v:path arrowok="t"/>
              </v:shape>
            </w:pict>
          </mc:Fallback>
        </mc:AlternateContent>
      </w:r>
      <w:r w:rsidR="00C813EB" w:rsidRPr="00C21ABE">
        <w:rPr>
          <w:rFonts w:ascii="Bahnschrift SemiBold Condensed" w:hAnsi="Bahnschrift SemiBold Condensed"/>
          <w:sz w:val="32"/>
          <w:szCs w:val="32"/>
        </w:rPr>
        <w:t xml:space="preserve">               "</w:t>
      </w:r>
      <w:r w:rsidR="00C813EB" w:rsidRPr="00C21ABE">
        <w:rPr>
          <w:rFonts w:ascii="RussianRail G Pro Medium" w:hAnsi="RussianRail G Pro Medium" w:cs="Rubik"/>
          <w:noProof/>
          <w:sz w:val="32"/>
          <w:szCs w:val="32"/>
        </w:rPr>
        <w:t>АСУ «ЭКСПРЕСС» НП</w:t>
      </w:r>
      <w:r w:rsidR="00C813EB" w:rsidRPr="00C21ABE">
        <w:rPr>
          <w:rFonts w:ascii="Bahnschrift SemiBold Condensed" w:hAnsi="Bahnschrift SemiBold Condensed"/>
          <w:sz w:val="32"/>
          <w:szCs w:val="32"/>
        </w:rPr>
        <w:t>"</w:t>
      </w:r>
    </w:p>
    <w:p w14:paraId="0C0C900D" w14:textId="4EA58973" w:rsidR="00C813EB" w:rsidRPr="00C21ABE" w:rsidRDefault="009A1F25" w:rsidP="00C21ABE">
      <w:pPr>
        <w:spacing w:before="120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noProof/>
          <w:sz w:val="32"/>
          <w:szCs w:val="32"/>
        </w:rPr>
        <mc:AlternateContent>
          <mc:Choice Requires="wps">
            <w:drawing>
              <wp:anchor distT="4294967294" distB="4294967294" distL="114300" distR="114300" simplePos="0" relativeHeight="251689984" behindDoc="0" locked="0" layoutInCell="1" allowOverlap="1" wp14:anchorId="486480B1" wp14:editId="5937D9A6">
                <wp:simplePos x="0" y="0"/>
                <wp:positionH relativeFrom="column">
                  <wp:posOffset>3380740</wp:posOffset>
                </wp:positionH>
                <wp:positionV relativeFrom="paragraph">
                  <wp:posOffset>104139</wp:posOffset>
                </wp:positionV>
                <wp:extent cx="668020" cy="0"/>
                <wp:effectExtent l="0" t="76200" r="17780" b="57150"/>
                <wp:wrapNone/>
                <wp:docPr id="848650771" name="Прямая со стрелкой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802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567B2B" id="Прямая со стрелкой 67" o:spid="_x0000_s1026" type="#_x0000_t32" style="position:absolute;margin-left:266.2pt;margin-top:8.2pt;width:52.6pt;height:0;z-index:2516899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" strokecolor="red" strokeweight="2.25pt">
                <v:stroke endarrow="block"/>
              </v:shape>
            </w:pict>
          </mc:Fallback>
        </mc:AlternateContent>
      </w:r>
      <w:r w:rsidR="00C813EB" w:rsidRPr="00C21ABE">
        <w:rPr>
          <w:rFonts w:ascii="Bahnschrift SemiBold Condensed" w:hAnsi="Bahnschrift SemiBold Condensed"/>
          <w:sz w:val="28"/>
          <w:szCs w:val="28"/>
        </w:rPr>
        <w:t>КОНТРОЛЬНЫЙ КУПОН  37940260001420</w:t>
      </w:r>
    </w:p>
    <w:p w14:paraId="58FEE749" w14:textId="77777777" w:rsidR="00C813EB" w:rsidRPr="00C21ABE" w:rsidRDefault="00C813EB" w:rsidP="00C21ABE">
      <w:pPr>
        <w:rPr>
          <w:rFonts w:ascii="Univers Bold Condensed" w:hAnsi="Univers Bold Condensed"/>
          <w:sz w:val="28"/>
          <w:szCs w:val="28"/>
        </w:rPr>
      </w:pPr>
      <w:r w:rsidRPr="00C21ABE">
        <w:rPr>
          <w:rFonts w:ascii="Bahnschrift SemiBold Condensed" w:hAnsi="Bahnschrift SemiBold Condensed"/>
          <w:sz w:val="28"/>
          <w:szCs w:val="28"/>
        </w:rPr>
        <w:t>ЭЛЕКТРОННАЯ БАГАЖНАЯ КВИТАНЦИЯ</w:t>
      </w:r>
    </w:p>
    <w:p w14:paraId="45FBCDEF" w14:textId="2914B04C" w:rsidR="00C813EB" w:rsidRPr="00C21ABE" w:rsidRDefault="009A1F25" w:rsidP="00C21ABE">
      <w:pPr>
        <w:spacing w:line="300" w:lineRule="exact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2A9E65C" wp14:editId="4EBC4E4D">
                <wp:simplePos x="0" y="0"/>
                <wp:positionH relativeFrom="column">
                  <wp:posOffset>-78105</wp:posOffset>
                </wp:positionH>
                <wp:positionV relativeFrom="paragraph">
                  <wp:posOffset>62230</wp:posOffset>
                </wp:positionV>
                <wp:extent cx="3458845" cy="2632075"/>
                <wp:effectExtent l="19050" t="19050" r="8255" b="0"/>
                <wp:wrapNone/>
                <wp:docPr id="221450222" name="Блок-схема: процесс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58845" cy="2632075"/>
                        </a:xfrm>
                        <a:prstGeom prst="flowChartProcess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CBB5E" id="Блок-схема: процесс 65" o:spid="_x0000_s1026" type="#_x0000_t109" style="position:absolute;margin-left:-6.15pt;margin-top:4.9pt;width:272.35pt;height:207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" filled="f" strokecolor="red" strokeweight="2.25pt">
                <v:path arrowok="t"/>
              </v:shape>
            </w:pict>
          </mc:Fallback>
        </mc:AlternateContent>
      </w:r>
    </w:p>
    <w:p w14:paraId="681831AC" w14:textId="77777777" w:rsidR="00C813EB" w:rsidRPr="00C21ABE" w:rsidRDefault="00C813EB" w:rsidP="00C21ABE">
      <w:pPr>
        <w:spacing w:line="300" w:lineRule="exact"/>
        <w:rPr>
          <w:rFonts w:ascii="Bahnschrift SemiBold Condensed" w:hAnsi="Bahnschrift SemiBold Condensed"/>
          <w:sz w:val="28"/>
          <w:szCs w:val="28"/>
        </w:rPr>
      </w:pPr>
      <w:r w:rsidRPr="00C21ABE">
        <w:rPr>
          <w:rFonts w:ascii="Bahnschrift SemiBold Condensed" w:hAnsi="Bahnschrift SemiBold Condensed"/>
          <w:sz w:val="28"/>
          <w:szCs w:val="28"/>
        </w:rPr>
        <w:t xml:space="preserve">ПОЕЗД           ВАГОН          МЕСТ         ВЕС         </w:t>
      </w:r>
    </w:p>
    <w:p w14:paraId="03368A40" w14:textId="77777777" w:rsidR="00C813EB" w:rsidRPr="00C21ABE" w:rsidRDefault="00C813EB" w:rsidP="00C21ABE">
      <w:pPr>
        <w:spacing w:line="300" w:lineRule="exact"/>
        <w:rPr>
          <w:rFonts w:ascii="Bahnschrift SemiBold Condensed" w:hAnsi="Bahnschrift SemiBold Condensed"/>
          <w:sz w:val="28"/>
          <w:szCs w:val="28"/>
        </w:rPr>
      </w:pPr>
      <w:r w:rsidRPr="00C21ABE">
        <w:rPr>
          <w:rFonts w:ascii="Bahnschrift SemiBold Condensed" w:hAnsi="Bahnschrift SemiBold Condensed"/>
          <w:sz w:val="28"/>
          <w:szCs w:val="28"/>
        </w:rPr>
        <w:t>603ЖА             --                1Р              30</w:t>
      </w:r>
    </w:p>
    <w:p w14:paraId="5E6268E7" w14:textId="77777777" w:rsidR="00C813EB" w:rsidRPr="00C21ABE" w:rsidRDefault="00C813EB" w:rsidP="00C21ABE">
      <w:pPr>
        <w:spacing w:before="120" w:line="300" w:lineRule="exact"/>
        <w:rPr>
          <w:rFonts w:ascii="Bahnschrift SemiBold Condensed" w:hAnsi="Bahnschrift SemiBold Condensed"/>
          <w:sz w:val="28"/>
          <w:szCs w:val="28"/>
        </w:rPr>
      </w:pPr>
    </w:p>
    <w:p w14:paraId="005F53D8" w14:textId="77B306AC" w:rsidR="00C813EB" w:rsidRPr="00C21ABE" w:rsidRDefault="009A1F25" w:rsidP="00C21ABE">
      <w:pPr>
        <w:spacing w:before="120" w:line="300" w:lineRule="exact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AF72C04" wp14:editId="52253019">
                <wp:simplePos x="0" y="0"/>
                <wp:positionH relativeFrom="column">
                  <wp:posOffset>4048760</wp:posOffset>
                </wp:positionH>
                <wp:positionV relativeFrom="paragraph">
                  <wp:posOffset>221615</wp:posOffset>
                </wp:positionV>
                <wp:extent cx="1868805" cy="429260"/>
                <wp:effectExtent l="0" t="0" r="0" b="8890"/>
                <wp:wrapNone/>
                <wp:docPr id="2082450708" name="Надпись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8805" cy="42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CCBDFA" w14:textId="77777777" w:rsidR="003653F9" w:rsidRPr="009E08A1" w:rsidRDefault="003653F9" w:rsidP="00C813EB">
                            <w:pPr>
                              <w:jc w:val="center"/>
                            </w:pPr>
                            <w:r>
                              <w:t>Информация о перевозке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72C04" id="Надпись 63" o:spid="_x0000_s1031" type="#_x0000_t202" style="position:absolute;margin-left:318.8pt;margin-top:17.45pt;width:147.15pt;height:33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">
                <v:textbox>
                  <w:txbxContent>
                    <w:p w14:paraId="16CCBDFA" w14:textId="77777777" w:rsidR="003653F9" w:rsidRPr="009E08A1" w:rsidRDefault="003653F9" w:rsidP="00C813EB">
                      <w:pPr>
                        <w:jc w:val="center"/>
                      </w:pPr>
                      <w:r>
                        <w:t>Информация о перевозке</w:t>
                      </w:r>
                    </w:p>
                  </w:txbxContent>
                </v:textbox>
              </v:shape>
            </w:pict>
          </mc:Fallback>
        </mc:AlternateContent>
      </w:r>
      <w:r w:rsidR="00C813EB" w:rsidRPr="00C21ABE">
        <w:rPr>
          <w:rFonts w:ascii="Bahnschrift SemiBold Condensed" w:hAnsi="Bahnschrift SemiBold Condensed"/>
          <w:sz w:val="28"/>
          <w:szCs w:val="28"/>
        </w:rPr>
        <w:t>20:05             09.02          ВС       2025</w:t>
      </w:r>
    </w:p>
    <w:p w14:paraId="64203B7D" w14:textId="7D957C45" w:rsidR="00C813EB" w:rsidRPr="00C21ABE" w:rsidRDefault="009A1F25" w:rsidP="00C21ABE">
      <w:pPr>
        <w:spacing w:line="300" w:lineRule="exact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698176" behindDoc="0" locked="0" layoutInCell="1" allowOverlap="1" wp14:anchorId="57607210" wp14:editId="65580A71">
                <wp:simplePos x="0" y="0"/>
                <wp:positionH relativeFrom="column">
                  <wp:posOffset>3380740</wp:posOffset>
                </wp:positionH>
                <wp:positionV relativeFrom="paragraph">
                  <wp:posOffset>165734</wp:posOffset>
                </wp:positionV>
                <wp:extent cx="668020" cy="0"/>
                <wp:effectExtent l="0" t="76200" r="17780" b="57150"/>
                <wp:wrapNone/>
                <wp:docPr id="2086050495" name="Прямая со стрелкой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802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52149" id="Прямая со стрелкой 61" o:spid="_x0000_s1026" type="#_x0000_t32" style="position:absolute;margin-left:266.2pt;margin-top:13.05pt;width:52.6pt;height:0;z-index:2516981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" strokecolor="red" strokeweight="2.25pt">
                <v:stroke endarrow="block"/>
              </v:shape>
            </w:pict>
          </mc:Fallback>
        </mc:AlternateContent>
      </w:r>
      <w:r w:rsidR="00C813EB" w:rsidRPr="00C21ABE">
        <w:rPr>
          <w:rFonts w:ascii="Bahnschrift SemiBold Condensed" w:hAnsi="Bahnschrift SemiBold Condensed"/>
          <w:sz w:val="28"/>
          <w:szCs w:val="28"/>
        </w:rPr>
        <w:t>ОТПРАВЛЕНИЕ             ЮЖНО-САХАЛИНСК</w:t>
      </w:r>
    </w:p>
    <w:p w14:paraId="43972931" w14:textId="77777777" w:rsidR="00C813EB" w:rsidRPr="00C21ABE" w:rsidRDefault="00C813EB" w:rsidP="00C21ABE">
      <w:pPr>
        <w:spacing w:line="300" w:lineRule="exact"/>
        <w:rPr>
          <w:rFonts w:ascii="Bahnschrift SemiBold Condensed" w:hAnsi="Bahnschrift SemiBold Condensed"/>
          <w:sz w:val="28"/>
          <w:szCs w:val="28"/>
        </w:rPr>
      </w:pPr>
      <w:r w:rsidRPr="00C21ABE">
        <w:rPr>
          <w:rFonts w:ascii="Bahnschrift SemiBold Condensed" w:hAnsi="Bahnschrift SemiBold Condensed"/>
          <w:sz w:val="28"/>
          <w:szCs w:val="28"/>
        </w:rPr>
        <w:t>ПО МЕСТНОМУ</w:t>
      </w:r>
    </w:p>
    <w:p w14:paraId="19140B8E" w14:textId="77777777" w:rsidR="00C813EB" w:rsidRPr="00C21ABE" w:rsidRDefault="00C813EB" w:rsidP="00C21ABE">
      <w:pPr>
        <w:spacing w:line="300" w:lineRule="exact"/>
        <w:rPr>
          <w:rFonts w:ascii="Bahnschrift SemiBold Condensed" w:hAnsi="Bahnschrift SemiBold Condensed"/>
          <w:sz w:val="28"/>
          <w:szCs w:val="28"/>
        </w:rPr>
      </w:pPr>
      <w:r w:rsidRPr="00C21ABE">
        <w:rPr>
          <w:rFonts w:ascii="Bahnschrift SemiBold Condensed" w:hAnsi="Bahnschrift SemiBold Condensed"/>
          <w:sz w:val="28"/>
          <w:szCs w:val="28"/>
        </w:rPr>
        <w:t>ВРЕМЕНИ.   МСК+8         09 ФЕВРАЛЯ 2025 ГОДА</w:t>
      </w:r>
    </w:p>
    <w:p w14:paraId="310BF664" w14:textId="77777777" w:rsidR="00C813EB" w:rsidRPr="00C21ABE" w:rsidRDefault="00C813EB" w:rsidP="00C21ABE">
      <w:pPr>
        <w:spacing w:line="300" w:lineRule="exact"/>
        <w:rPr>
          <w:rFonts w:ascii="Bahnschrift SemiBold Condensed" w:hAnsi="Bahnschrift SemiBold Condensed"/>
          <w:sz w:val="28"/>
          <w:szCs w:val="28"/>
        </w:rPr>
      </w:pPr>
      <w:r w:rsidRPr="00C21ABE">
        <w:rPr>
          <w:rFonts w:ascii="Bahnschrift SemiBold Condensed" w:hAnsi="Bahnschrift SemiBold Condensed"/>
          <w:sz w:val="28"/>
          <w:szCs w:val="28"/>
        </w:rPr>
        <w:t xml:space="preserve">                                В ПУТИ 12:40</w:t>
      </w:r>
    </w:p>
    <w:p w14:paraId="32F82FD3" w14:textId="77777777" w:rsidR="00C813EB" w:rsidRPr="00C21ABE" w:rsidRDefault="00C813EB" w:rsidP="00C21ABE">
      <w:pPr>
        <w:spacing w:line="300" w:lineRule="exact"/>
        <w:rPr>
          <w:rFonts w:ascii="Bahnschrift SemiBold Condensed" w:hAnsi="Bahnschrift SemiBold Condensed"/>
          <w:sz w:val="28"/>
          <w:szCs w:val="28"/>
        </w:rPr>
      </w:pPr>
      <w:r w:rsidRPr="00C21ABE">
        <w:rPr>
          <w:rFonts w:ascii="Bahnschrift SemiBold Condensed" w:hAnsi="Bahnschrift SemiBold Condensed"/>
          <w:sz w:val="28"/>
          <w:szCs w:val="28"/>
        </w:rPr>
        <w:t>08:45             10.02          ПН        2025</w:t>
      </w:r>
    </w:p>
    <w:p w14:paraId="764F6ECA" w14:textId="77777777" w:rsidR="00C813EB" w:rsidRPr="00C21ABE" w:rsidRDefault="00C813EB" w:rsidP="00C21ABE">
      <w:pPr>
        <w:spacing w:line="300" w:lineRule="exact"/>
        <w:rPr>
          <w:rFonts w:ascii="Bahnschrift SemiBold Condensed" w:hAnsi="Bahnschrift SemiBold Condensed"/>
          <w:sz w:val="28"/>
          <w:szCs w:val="28"/>
        </w:rPr>
      </w:pPr>
      <w:r w:rsidRPr="00C21ABE">
        <w:rPr>
          <w:rFonts w:ascii="Bahnschrift SemiBold Condensed" w:hAnsi="Bahnschrift SemiBold Condensed"/>
          <w:sz w:val="28"/>
          <w:szCs w:val="28"/>
        </w:rPr>
        <w:t>ПРИБЫТИЕ                   НОГЛИКИ</w:t>
      </w:r>
    </w:p>
    <w:p w14:paraId="605A43FA" w14:textId="77777777" w:rsidR="00C813EB" w:rsidRPr="00C21ABE" w:rsidRDefault="00C813EB" w:rsidP="00C21ABE">
      <w:pPr>
        <w:spacing w:line="300" w:lineRule="exact"/>
        <w:rPr>
          <w:rFonts w:ascii="Bahnschrift SemiBold Condensed" w:hAnsi="Bahnschrift SemiBold Condensed"/>
          <w:sz w:val="28"/>
          <w:szCs w:val="28"/>
        </w:rPr>
      </w:pPr>
      <w:r w:rsidRPr="00C21ABE">
        <w:rPr>
          <w:rFonts w:ascii="Bahnschrift SemiBold Condensed" w:hAnsi="Bahnschrift SemiBold Condensed"/>
          <w:sz w:val="28"/>
          <w:szCs w:val="28"/>
        </w:rPr>
        <w:t>ПО МЕСТНОМУ</w:t>
      </w:r>
    </w:p>
    <w:p w14:paraId="01EEACC2" w14:textId="12AB40FF" w:rsidR="00C813EB" w:rsidRPr="00C21ABE" w:rsidRDefault="009A1F25" w:rsidP="00C21ABE">
      <w:pPr>
        <w:spacing w:line="300" w:lineRule="exact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A04BD22" wp14:editId="3D2A166E">
                <wp:simplePos x="0" y="0"/>
                <wp:positionH relativeFrom="column">
                  <wp:posOffset>4064635</wp:posOffset>
                </wp:positionH>
                <wp:positionV relativeFrom="paragraph">
                  <wp:posOffset>113665</wp:posOffset>
                </wp:positionV>
                <wp:extent cx="1868805" cy="494665"/>
                <wp:effectExtent l="0" t="0" r="0" b="635"/>
                <wp:wrapNone/>
                <wp:docPr id="1529775900" name="Надпись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8805" cy="494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51F432" w14:textId="77777777" w:rsidR="003653F9" w:rsidRPr="009E08A1" w:rsidRDefault="003653F9" w:rsidP="00C813EB">
                            <w:pPr>
                              <w:jc w:val="center"/>
                            </w:pPr>
                            <w:r>
                              <w:t>Информация о пассажире/отправителе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04BD22" id="Надпись 59" o:spid="_x0000_s1032" type="#_x0000_t202" style="position:absolute;margin-left:320.05pt;margin-top:8.95pt;width:147.15pt;height:38.9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">
                <v:textbox>
                  <w:txbxContent>
                    <w:p w14:paraId="0351F432" w14:textId="77777777" w:rsidR="003653F9" w:rsidRPr="009E08A1" w:rsidRDefault="003653F9" w:rsidP="00C813EB">
                      <w:pPr>
                        <w:jc w:val="center"/>
                      </w:pPr>
                      <w:r>
                        <w:t>Информация о пассажире/отправителе</w:t>
                      </w:r>
                    </w:p>
                  </w:txbxContent>
                </v:textbox>
              </v:shape>
            </w:pict>
          </mc:Fallback>
        </mc:AlternateContent>
      </w:r>
      <w:r w:rsidR="00C813EB" w:rsidRPr="00C21ABE">
        <w:rPr>
          <w:rFonts w:ascii="Bahnschrift SemiBold Condensed" w:hAnsi="Bahnschrift SemiBold Condensed"/>
          <w:sz w:val="28"/>
          <w:szCs w:val="28"/>
        </w:rPr>
        <w:t>ВРЕМЕНИ. МСК+8</w:t>
      </w:r>
    </w:p>
    <w:p w14:paraId="3C664746" w14:textId="422CF854" w:rsidR="00C813EB" w:rsidRPr="00C21ABE" w:rsidRDefault="009A1F25" w:rsidP="00C21ABE">
      <w:pPr>
        <w:spacing w:before="120" w:line="300" w:lineRule="exact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701248" behindDoc="0" locked="0" layoutInCell="1" allowOverlap="1" wp14:anchorId="12D89BB8" wp14:editId="3E619F67">
                <wp:simplePos x="0" y="0"/>
                <wp:positionH relativeFrom="column">
                  <wp:posOffset>3396615</wp:posOffset>
                </wp:positionH>
                <wp:positionV relativeFrom="paragraph">
                  <wp:posOffset>216534</wp:posOffset>
                </wp:positionV>
                <wp:extent cx="668020" cy="0"/>
                <wp:effectExtent l="0" t="76200" r="17780" b="57150"/>
                <wp:wrapNone/>
                <wp:docPr id="515568522" name="Прямая со стрелко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802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0FA9D4" id="Прямая со стрелкой 57" o:spid="_x0000_s1026" type="#_x0000_t32" style="position:absolute;margin-left:267.45pt;margin-top:17.05pt;width:52.6pt;height:0;z-index:2517012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" strokecolor="red" strokeweight="2.25pt">
                <v:stroke endarrow="block"/>
              </v:shape>
            </w:pict>
          </mc:Fallback>
        </mc:AlternateContent>
      </w:r>
      <w:r>
        <w:rPr>
          <w:rFonts w:ascii="Bahnschrift SemiBold Condensed" w:hAnsi="Bahnschrift SemiBold Condensed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ADA9792" wp14:editId="53A3A89D">
                <wp:simplePos x="0" y="0"/>
                <wp:positionH relativeFrom="column">
                  <wp:posOffset>-78105</wp:posOffset>
                </wp:positionH>
                <wp:positionV relativeFrom="paragraph">
                  <wp:posOffset>65405</wp:posOffset>
                </wp:positionV>
                <wp:extent cx="3458845" cy="405130"/>
                <wp:effectExtent l="19050" t="19050" r="8255" b="0"/>
                <wp:wrapNone/>
                <wp:docPr id="835679056" name="Блок-схема: процесс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58845" cy="405130"/>
                        </a:xfrm>
                        <a:prstGeom prst="flowChartProcess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E89FCA" id="Блок-схема: процесс 55" o:spid="_x0000_s1026" type="#_x0000_t109" style="position:absolute;margin-left:-6.15pt;margin-top:5.15pt;width:272.35pt;height:31.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" filled="f" strokecolor="red" strokeweight="2.25pt">
                <v:path arrowok="t"/>
              </v:shape>
            </w:pict>
          </mc:Fallback>
        </mc:AlternateContent>
      </w:r>
      <w:r w:rsidR="00C813EB" w:rsidRPr="00C21ABE">
        <w:rPr>
          <w:rFonts w:ascii="Bahnschrift SemiBold Condensed" w:hAnsi="Bahnschrift SemiBold Condensed"/>
          <w:sz w:val="28"/>
          <w:szCs w:val="28"/>
        </w:rPr>
        <w:t>ПАССАЖИР:</w:t>
      </w:r>
    </w:p>
    <w:p w14:paraId="3AC91622" w14:textId="3783B093" w:rsidR="00C813EB" w:rsidRPr="00C21ABE" w:rsidRDefault="009A1F25" w:rsidP="00C21ABE">
      <w:pPr>
        <w:spacing w:line="300" w:lineRule="exact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EF57895" wp14:editId="670EA2AD">
                <wp:simplePos x="0" y="0"/>
                <wp:positionH relativeFrom="column">
                  <wp:posOffset>4057015</wp:posOffset>
                </wp:positionH>
                <wp:positionV relativeFrom="paragraph">
                  <wp:posOffset>170815</wp:posOffset>
                </wp:positionV>
                <wp:extent cx="1868805" cy="438150"/>
                <wp:effectExtent l="0" t="0" r="0" b="0"/>
                <wp:wrapNone/>
                <wp:docPr id="1116535587" name="Надпись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880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71DAF2" w14:textId="77777777" w:rsidR="003653F9" w:rsidRPr="009E08A1" w:rsidRDefault="003653F9" w:rsidP="00C813EB">
                            <w:pPr>
                              <w:jc w:val="center"/>
                            </w:pPr>
                            <w:r>
                              <w:t>Информация о ручной клади, багаже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57895" id="Надпись 53" o:spid="_x0000_s1033" type="#_x0000_t202" style="position:absolute;margin-left:319.45pt;margin-top:13.45pt;width:147.15pt;height:34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">
                <v:textbox>
                  <w:txbxContent>
                    <w:p w14:paraId="1771DAF2" w14:textId="77777777" w:rsidR="003653F9" w:rsidRPr="009E08A1" w:rsidRDefault="003653F9" w:rsidP="00C813EB">
                      <w:pPr>
                        <w:jc w:val="center"/>
                      </w:pPr>
                      <w:r>
                        <w:t>Информация о ручной клади, багаже</w:t>
                      </w:r>
                    </w:p>
                  </w:txbxContent>
                </v:textbox>
              </v:shape>
            </w:pict>
          </mc:Fallback>
        </mc:AlternateContent>
      </w:r>
      <w:r w:rsidR="00C813EB" w:rsidRPr="00C21ABE">
        <w:rPr>
          <w:rFonts w:ascii="Bahnschrift SemiBold Condensed" w:hAnsi="Bahnschrift SemiBold Condensed"/>
          <w:sz w:val="28"/>
          <w:szCs w:val="28"/>
        </w:rPr>
        <w:t>/3790000010101010/01</w:t>
      </w:r>
    </w:p>
    <w:p w14:paraId="4F62EEB1" w14:textId="5E723BFD" w:rsidR="00C813EB" w:rsidRPr="00C21ABE" w:rsidRDefault="009A1F25" w:rsidP="00C21ABE">
      <w:pPr>
        <w:spacing w:before="60" w:line="300" w:lineRule="exact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705344" behindDoc="0" locked="0" layoutInCell="1" allowOverlap="1" wp14:anchorId="3A1FBCFA" wp14:editId="658C9D0F">
                <wp:simplePos x="0" y="0"/>
                <wp:positionH relativeFrom="column">
                  <wp:posOffset>3396615</wp:posOffset>
                </wp:positionH>
                <wp:positionV relativeFrom="paragraph">
                  <wp:posOffset>180339</wp:posOffset>
                </wp:positionV>
                <wp:extent cx="668020" cy="0"/>
                <wp:effectExtent l="0" t="76200" r="17780" b="57150"/>
                <wp:wrapNone/>
                <wp:docPr id="199813835" name="Прямая со стрелко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802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27C18B" id="Прямая со стрелкой 51" o:spid="_x0000_s1026" type="#_x0000_t32" style="position:absolute;margin-left:267.45pt;margin-top:14.2pt;width:52.6pt;height:0;z-index:2517053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" strokecolor="red" strokeweight="2.25pt">
                <v:stroke endarrow="block"/>
              </v:shape>
            </w:pict>
          </mc:Fallback>
        </mc:AlternateContent>
      </w:r>
      <w:r>
        <w:rPr>
          <w:rFonts w:ascii="Bahnschrift SemiBold Condensed" w:hAnsi="Bahnschrift SemiBold Condensed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EA19C48" wp14:editId="168FAB76">
                <wp:simplePos x="0" y="0"/>
                <wp:positionH relativeFrom="column">
                  <wp:posOffset>-78105</wp:posOffset>
                </wp:positionH>
                <wp:positionV relativeFrom="paragraph">
                  <wp:posOffset>13335</wp:posOffset>
                </wp:positionV>
                <wp:extent cx="3458845" cy="405130"/>
                <wp:effectExtent l="19050" t="19050" r="8255" b="0"/>
                <wp:wrapNone/>
                <wp:docPr id="1299244313" name="Блок-схема: процесс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58845" cy="405130"/>
                        </a:xfrm>
                        <a:prstGeom prst="flowChartProcess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866090" id="Блок-схема: процесс 49" o:spid="_x0000_s1026" type="#_x0000_t109" style="position:absolute;margin-left:-6.15pt;margin-top:1.05pt;width:272.35pt;height:31.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" filled="f" strokecolor="red" strokeweight="2.25pt">
                <v:path arrowok="t"/>
              </v:shape>
            </w:pict>
          </mc:Fallback>
        </mc:AlternateContent>
      </w:r>
      <w:r w:rsidR="00C813EB" w:rsidRPr="00C21ABE">
        <w:rPr>
          <w:rFonts w:ascii="Bahnschrift SemiBold Condensed" w:hAnsi="Bahnschrift SemiBold Condensed"/>
          <w:sz w:val="28"/>
          <w:szCs w:val="28"/>
        </w:rPr>
        <w:t>НАИМЕНОВАНИЕ:</w:t>
      </w:r>
    </w:p>
    <w:p w14:paraId="216BDC10" w14:textId="77777777" w:rsidR="00C813EB" w:rsidRPr="00C21ABE" w:rsidRDefault="00C813EB" w:rsidP="00C21ABE">
      <w:pPr>
        <w:spacing w:line="300" w:lineRule="exact"/>
        <w:rPr>
          <w:rFonts w:ascii="Bahnschrift SemiBold Condensed" w:hAnsi="Bahnschrift SemiBold Condensed"/>
          <w:sz w:val="28"/>
          <w:szCs w:val="28"/>
        </w:rPr>
      </w:pPr>
      <w:r w:rsidRPr="00C21ABE">
        <w:rPr>
          <w:rFonts w:ascii="Bahnschrift SemiBold Condensed" w:hAnsi="Bahnschrift SemiBold Condensed"/>
          <w:sz w:val="28"/>
          <w:szCs w:val="28"/>
        </w:rPr>
        <w:t>СУМКА</w:t>
      </w:r>
    </w:p>
    <w:p w14:paraId="41E60A89" w14:textId="2681D900" w:rsidR="00C813EB" w:rsidRPr="00C21ABE" w:rsidRDefault="009A1F25" w:rsidP="00C21ABE">
      <w:pPr>
        <w:spacing w:line="300" w:lineRule="exact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8F571B6" wp14:editId="5FADB83D">
                <wp:simplePos x="0" y="0"/>
                <wp:positionH relativeFrom="column">
                  <wp:posOffset>4057015</wp:posOffset>
                </wp:positionH>
                <wp:positionV relativeFrom="paragraph">
                  <wp:posOffset>3175</wp:posOffset>
                </wp:positionV>
                <wp:extent cx="1868805" cy="438150"/>
                <wp:effectExtent l="0" t="0" r="0" b="0"/>
                <wp:wrapNone/>
                <wp:docPr id="1474747357" name="Надпись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880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5DBF87" w14:textId="77777777" w:rsidR="003653F9" w:rsidRPr="009E08A1" w:rsidRDefault="003653F9" w:rsidP="00C813EB">
                            <w:pPr>
                              <w:jc w:val="center"/>
                            </w:pPr>
                            <w:r>
                              <w:t>Информация о стоимости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F571B6" id="Надпись 47" o:spid="_x0000_s1034" type="#_x0000_t202" style="position:absolute;margin-left:319.45pt;margin-top:.25pt;width:147.15pt;height:34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">
                <v:textbox>
                  <w:txbxContent>
                    <w:p w14:paraId="615DBF87" w14:textId="77777777" w:rsidR="003653F9" w:rsidRPr="009E08A1" w:rsidRDefault="003653F9" w:rsidP="00C813EB">
                      <w:pPr>
                        <w:jc w:val="center"/>
                      </w:pPr>
                      <w:r>
                        <w:t>Информация о стоимости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ahnschrift SemiBold Condensed" w:hAnsi="Bahnschrift SemiBold Condensed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708416" behindDoc="0" locked="0" layoutInCell="1" allowOverlap="1" wp14:anchorId="0B184131" wp14:editId="37FCF59D">
                <wp:simplePos x="0" y="0"/>
                <wp:positionH relativeFrom="column">
                  <wp:posOffset>3396615</wp:posOffset>
                </wp:positionH>
                <wp:positionV relativeFrom="paragraph">
                  <wp:posOffset>151764</wp:posOffset>
                </wp:positionV>
                <wp:extent cx="668020" cy="0"/>
                <wp:effectExtent l="0" t="76200" r="17780" b="57150"/>
                <wp:wrapNone/>
                <wp:docPr id="412200946" name="Прямая со стрелко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802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53353C" id="Прямая со стрелкой 45" o:spid="_x0000_s1026" type="#_x0000_t32" style="position:absolute;margin-left:267.45pt;margin-top:11.95pt;width:52.6pt;height:0;z-index:2517084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" strokecolor="red" strokeweight="2.25pt">
                <v:stroke endarrow="block"/>
              </v:shape>
            </w:pict>
          </mc:Fallback>
        </mc:AlternateContent>
      </w:r>
      <w:r>
        <w:rPr>
          <w:rFonts w:ascii="Bahnschrift SemiBold Condensed" w:hAnsi="Bahnschrift SemiBold Condensed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C89A1C2" wp14:editId="253B066A">
                <wp:simplePos x="0" y="0"/>
                <wp:positionH relativeFrom="column">
                  <wp:posOffset>-82550</wp:posOffset>
                </wp:positionH>
                <wp:positionV relativeFrom="paragraph">
                  <wp:posOffset>3175</wp:posOffset>
                </wp:positionV>
                <wp:extent cx="3458845" cy="405130"/>
                <wp:effectExtent l="19050" t="19050" r="8255" b="0"/>
                <wp:wrapNone/>
                <wp:docPr id="409509264" name="Блок-схема: процесс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58845" cy="405130"/>
                        </a:xfrm>
                        <a:prstGeom prst="flowChartProcess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951F07" id="Блок-схема: процесс 43" o:spid="_x0000_s1026" type="#_x0000_t109" style="position:absolute;margin-left:-6.5pt;margin-top:.25pt;width:272.35pt;height:31.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" filled="f" strokecolor="red" strokeweight="2.25pt">
                <v:path arrowok="t"/>
              </v:shape>
            </w:pict>
          </mc:Fallback>
        </mc:AlternateContent>
      </w:r>
      <w:r w:rsidR="00C813EB" w:rsidRPr="00C21ABE">
        <w:rPr>
          <w:rFonts w:ascii="Bahnschrift SemiBold Condensed" w:hAnsi="Bahnschrift SemiBold Condensed"/>
          <w:sz w:val="28"/>
          <w:szCs w:val="28"/>
        </w:rPr>
        <w:t>Н – 357.9РУБ (НДС 0.0% 0.0)</w:t>
      </w:r>
    </w:p>
    <w:p w14:paraId="312EF081" w14:textId="77777777" w:rsidR="00C813EB" w:rsidRPr="00C21ABE" w:rsidRDefault="00C813EB" w:rsidP="00C21ABE">
      <w:pPr>
        <w:spacing w:line="300" w:lineRule="exact"/>
        <w:rPr>
          <w:rFonts w:ascii="Bahnschrift SemiBold Condensed" w:hAnsi="Bahnschrift SemiBold Condensed"/>
          <w:sz w:val="28"/>
          <w:szCs w:val="28"/>
        </w:rPr>
      </w:pPr>
      <w:r w:rsidRPr="00C21ABE">
        <w:rPr>
          <w:rFonts w:ascii="Bahnschrift SemiBold Condensed" w:hAnsi="Bahnschrift SemiBold Condensed"/>
          <w:sz w:val="28"/>
          <w:szCs w:val="28"/>
        </w:rPr>
        <w:t>(ПРОВОЗ.ПЛАТА 357.9 СБОР ЗА ЦЕН. 0.0)</w:t>
      </w:r>
    </w:p>
    <w:p w14:paraId="70CD4A52" w14:textId="3CF47FA7" w:rsidR="00C813EB" w:rsidRPr="00C21ABE" w:rsidRDefault="009A1F25" w:rsidP="00C21ABE">
      <w:pPr>
        <w:spacing w:before="60" w:line="300" w:lineRule="exact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70F68B8" wp14:editId="55371384">
                <wp:simplePos x="0" y="0"/>
                <wp:positionH relativeFrom="column">
                  <wp:posOffset>-78105</wp:posOffset>
                </wp:positionH>
                <wp:positionV relativeFrom="paragraph">
                  <wp:posOffset>27305</wp:posOffset>
                </wp:positionV>
                <wp:extent cx="3458845" cy="2207895"/>
                <wp:effectExtent l="19050" t="19050" r="8255" b="1905"/>
                <wp:wrapNone/>
                <wp:docPr id="493079078" name="Блок-схема: процесс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58845" cy="2207895"/>
                        </a:xfrm>
                        <a:prstGeom prst="flowChartProcess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B447FD" id="Блок-схема: процесс 41" o:spid="_x0000_s1026" type="#_x0000_t109" style="position:absolute;margin-left:-6.15pt;margin-top:2.15pt;width:272.35pt;height:173.8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" filled="f" strokecolor="red" strokeweight="2.25pt">
                <v:path arrowok="t"/>
              </v:shape>
            </w:pict>
          </mc:Fallback>
        </mc:AlternateContent>
      </w:r>
      <w:r w:rsidR="00C813EB" w:rsidRPr="00C21ABE">
        <w:rPr>
          <w:rFonts w:ascii="Bahnschrift SemiBold Condensed" w:hAnsi="Bahnschrift SemiBold Condensed"/>
          <w:sz w:val="28"/>
          <w:szCs w:val="28"/>
        </w:rPr>
        <w:t>20-613</w:t>
      </w:r>
    </w:p>
    <w:p w14:paraId="0EA9143E" w14:textId="77777777" w:rsidR="00C813EB" w:rsidRPr="00C21ABE" w:rsidRDefault="00C813EB" w:rsidP="00C21ABE">
      <w:pPr>
        <w:spacing w:line="300" w:lineRule="exact"/>
        <w:rPr>
          <w:rFonts w:ascii="Bahnschrift SemiBold Condensed" w:hAnsi="Bahnschrift SemiBold Condensed"/>
          <w:sz w:val="28"/>
          <w:szCs w:val="28"/>
        </w:rPr>
      </w:pPr>
      <w:r w:rsidRPr="00C21ABE">
        <w:rPr>
          <w:rFonts w:ascii="Bahnschrift SemiBold Condensed" w:hAnsi="Bahnschrift SemiBold Condensed"/>
          <w:sz w:val="28"/>
          <w:szCs w:val="28"/>
        </w:rPr>
        <w:t>ПКС</w:t>
      </w:r>
    </w:p>
    <w:p w14:paraId="077A4A18" w14:textId="77777777" w:rsidR="00C813EB" w:rsidRPr="00C21ABE" w:rsidRDefault="00C813EB" w:rsidP="00C21ABE">
      <w:pPr>
        <w:spacing w:line="300" w:lineRule="exact"/>
        <w:rPr>
          <w:rFonts w:ascii="Bahnschrift SemiBold Condensed" w:hAnsi="Bahnschrift SemiBold Condensed"/>
          <w:sz w:val="28"/>
          <w:szCs w:val="28"/>
        </w:rPr>
      </w:pPr>
      <w:r w:rsidRPr="00C21ABE">
        <w:rPr>
          <w:rFonts w:ascii="Bahnschrift SemiBold Condensed" w:hAnsi="Bahnschrift SemiBold Condensed"/>
          <w:sz w:val="28"/>
          <w:szCs w:val="28"/>
        </w:rPr>
        <w:t>АБХ000142      930       13.11.2024             17:11</w:t>
      </w:r>
    </w:p>
    <w:p w14:paraId="79793DB4" w14:textId="32C0B57F" w:rsidR="00C813EB" w:rsidRPr="00C21ABE" w:rsidRDefault="009A1F25" w:rsidP="00C21ABE">
      <w:pPr>
        <w:spacing w:line="300" w:lineRule="exact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5311B21" wp14:editId="5FED6ECE">
                <wp:simplePos x="0" y="0"/>
                <wp:positionH relativeFrom="column">
                  <wp:posOffset>4064635</wp:posOffset>
                </wp:positionH>
                <wp:positionV relativeFrom="paragraph">
                  <wp:posOffset>4445</wp:posOffset>
                </wp:positionV>
                <wp:extent cx="1868805" cy="898525"/>
                <wp:effectExtent l="0" t="0" r="0" b="0"/>
                <wp:wrapNone/>
                <wp:docPr id="583048918" name="Надпись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8805" cy="898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21DB42" w14:textId="77777777" w:rsidR="003653F9" w:rsidRPr="009E08A1" w:rsidRDefault="003653F9" w:rsidP="00C813EB">
                            <w:pPr>
                              <w:jc w:val="center"/>
                            </w:pPr>
                            <w:r>
                              <w:t>Информация о перевозчике и одномерный штриховой код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11B21" id="Надпись 39" o:spid="_x0000_s1035" type="#_x0000_t202" style="position:absolute;margin-left:320.05pt;margin-top:.35pt;width:147.15pt;height:70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">
                <v:textbox>
                  <w:txbxContent>
                    <w:p w14:paraId="0A21DB42" w14:textId="77777777" w:rsidR="003653F9" w:rsidRPr="009E08A1" w:rsidRDefault="003653F9" w:rsidP="00C813EB">
                      <w:pPr>
                        <w:jc w:val="center"/>
                      </w:pPr>
                      <w:r>
                        <w:t>Информация о перевозчике и одномерный штриховой код</w:t>
                      </w:r>
                    </w:p>
                  </w:txbxContent>
                </v:textbox>
              </v:shape>
            </w:pict>
          </mc:Fallback>
        </mc:AlternateContent>
      </w:r>
      <w:r w:rsidR="00C813EB" w:rsidRPr="00C21ABE">
        <w:rPr>
          <w:rFonts w:ascii="Bahnschrift SemiBold Condensed" w:hAnsi="Bahnschrift SemiBold Condensed"/>
          <w:sz w:val="28"/>
          <w:szCs w:val="28"/>
        </w:rPr>
        <w:t>001000001385  ММ109М04/</w:t>
      </w:r>
    </w:p>
    <w:p w14:paraId="3B410B11" w14:textId="77777777" w:rsidR="00C813EB" w:rsidRPr="00C21ABE" w:rsidRDefault="00C813EB" w:rsidP="00C21ABE">
      <w:pPr>
        <w:spacing w:line="300" w:lineRule="exact"/>
        <w:rPr>
          <w:rFonts w:ascii="Bahnschrift SemiBold Condensed" w:hAnsi="Bahnschrift SemiBold Condensed"/>
          <w:sz w:val="28"/>
          <w:szCs w:val="28"/>
        </w:rPr>
      </w:pPr>
      <w:r w:rsidRPr="00C21ABE">
        <w:rPr>
          <w:rFonts w:ascii="Bahnschrift SemiBold Condensed" w:hAnsi="Bahnschrift SemiBold Condensed"/>
          <w:noProof/>
          <w:sz w:val="28"/>
          <w:szCs w:val="28"/>
        </w:rPr>
        <w:drawing>
          <wp:anchor distT="0" distB="0" distL="114300" distR="114300" simplePos="0" relativeHeight="251692032" behindDoc="1" locked="0" layoutInCell="1" allowOverlap="1" wp14:anchorId="77EABB58" wp14:editId="032210A4">
            <wp:simplePos x="0" y="0"/>
            <wp:positionH relativeFrom="column">
              <wp:posOffset>-814595</wp:posOffset>
            </wp:positionH>
            <wp:positionV relativeFrom="paragraph">
              <wp:posOffset>35367</wp:posOffset>
            </wp:positionV>
            <wp:extent cx="4902808" cy="1097280"/>
            <wp:effectExtent l="19050" t="0" r="0" b="0"/>
            <wp:wrapNone/>
            <wp:docPr id="7" name="Рисунок 1" descr="C:\Users\ИгнатовичСВ\Pictures\одномерный ко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гнатовичСВ\Pictures\одномерный код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808" cy="109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21ABE">
        <w:rPr>
          <w:rFonts w:ascii="Bahnschrift SemiBold Condensed" w:hAnsi="Bahnschrift SemiBold Condensed"/>
          <w:sz w:val="28"/>
          <w:szCs w:val="28"/>
        </w:rPr>
        <w:t>АО ПК САХАЛИН   36                   ИНН6501243453</w:t>
      </w:r>
    </w:p>
    <w:p w14:paraId="49525B93" w14:textId="1766590E" w:rsidR="00C813EB" w:rsidRPr="00C21ABE" w:rsidRDefault="009A1F25" w:rsidP="00C21ABE">
      <w:pPr>
        <w:spacing w:line="300" w:lineRule="exact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710464" behindDoc="0" locked="0" layoutInCell="1" allowOverlap="1" wp14:anchorId="4CE505D2" wp14:editId="0B13F338">
                <wp:simplePos x="0" y="0"/>
                <wp:positionH relativeFrom="column">
                  <wp:posOffset>3396615</wp:posOffset>
                </wp:positionH>
                <wp:positionV relativeFrom="paragraph">
                  <wp:posOffset>52069</wp:posOffset>
                </wp:positionV>
                <wp:extent cx="668020" cy="0"/>
                <wp:effectExtent l="0" t="76200" r="17780" b="57150"/>
                <wp:wrapNone/>
                <wp:docPr id="741511572" name="Прямая со стрелко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802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3AA8BF" id="Прямая со стрелкой 37" o:spid="_x0000_s1026" type="#_x0000_t32" style="position:absolute;margin-left:267.45pt;margin-top:4.1pt;width:52.6pt;height:0;z-index:2517104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" strokecolor="red" strokeweight="2.25pt">
                <v:stroke endarrow="block"/>
              </v:shape>
            </w:pict>
          </mc:Fallback>
        </mc:AlternateContent>
      </w:r>
      <w:r w:rsidR="00C813EB" w:rsidRPr="00C21ABE">
        <w:rPr>
          <w:rFonts w:ascii="Bahnschrift SemiBold Condensed" w:hAnsi="Bahnschrift SemiBold Condensed"/>
          <w:sz w:val="28"/>
          <w:szCs w:val="28"/>
        </w:rPr>
        <w:t xml:space="preserve">БАГАЖ    Н О              </w:t>
      </w:r>
    </w:p>
    <w:p w14:paraId="778FEC6B" w14:textId="77777777" w:rsidR="00C813EB" w:rsidRPr="00C21ABE" w:rsidRDefault="00C813EB" w:rsidP="00C21ABE">
      <w:pPr>
        <w:spacing w:line="300" w:lineRule="exact"/>
        <w:rPr>
          <w:rFonts w:ascii="Bahnschrift SemiBold Condensed" w:hAnsi="Bahnschrift SemiBold Condensed"/>
          <w:sz w:val="28"/>
          <w:szCs w:val="28"/>
        </w:rPr>
      </w:pPr>
    </w:p>
    <w:p w14:paraId="676DB2CA" w14:textId="77777777" w:rsidR="00C813EB" w:rsidRPr="00C21ABE" w:rsidRDefault="00C813EB" w:rsidP="00C21ABE">
      <w:pPr>
        <w:spacing w:line="300" w:lineRule="exact"/>
        <w:rPr>
          <w:rFonts w:ascii="Bahnschrift SemiBold Condensed" w:hAnsi="Bahnschrift SemiBold Condensed"/>
          <w:sz w:val="32"/>
          <w:szCs w:val="32"/>
        </w:rPr>
      </w:pPr>
    </w:p>
    <w:p w14:paraId="7670DB34" w14:textId="77777777" w:rsidR="00C813EB" w:rsidRPr="00C21ABE" w:rsidRDefault="00C813EB" w:rsidP="00C21ABE">
      <w:pPr>
        <w:spacing w:line="300" w:lineRule="exact"/>
        <w:rPr>
          <w:rFonts w:ascii="Antique Olive" w:hAnsi="Antique Olive"/>
          <w:sz w:val="26"/>
          <w:szCs w:val="26"/>
        </w:rPr>
      </w:pPr>
      <w:r w:rsidRPr="00C21ABE">
        <w:rPr>
          <w:rFonts w:asciiTheme="minorHAnsi" w:hAnsiTheme="minorHAnsi"/>
          <w:sz w:val="26"/>
          <w:szCs w:val="26"/>
        </w:rPr>
        <w:t xml:space="preserve">          </w:t>
      </w:r>
      <w:r w:rsidRPr="00C21ABE">
        <w:rPr>
          <w:rFonts w:ascii="Antique Olive" w:hAnsi="Antique Olive"/>
          <w:sz w:val="26"/>
          <w:szCs w:val="26"/>
        </w:rPr>
        <w:t>*3</w:t>
      </w:r>
      <w:r w:rsidRPr="00C21ABE">
        <w:rPr>
          <w:rFonts w:asciiTheme="minorHAnsi" w:hAnsiTheme="minorHAnsi"/>
          <w:sz w:val="26"/>
          <w:szCs w:val="26"/>
        </w:rPr>
        <w:t xml:space="preserve">  </w:t>
      </w:r>
      <w:r w:rsidRPr="00C21ABE">
        <w:rPr>
          <w:rFonts w:ascii="Antique Olive" w:hAnsi="Antique Olive"/>
          <w:sz w:val="26"/>
          <w:szCs w:val="26"/>
        </w:rPr>
        <w:t>7</w:t>
      </w:r>
      <w:r w:rsidRPr="00C21ABE">
        <w:rPr>
          <w:rFonts w:asciiTheme="minorHAnsi" w:hAnsiTheme="minorHAnsi"/>
          <w:sz w:val="26"/>
          <w:szCs w:val="26"/>
        </w:rPr>
        <w:t xml:space="preserve">  </w:t>
      </w:r>
      <w:r w:rsidRPr="00C21ABE">
        <w:rPr>
          <w:rFonts w:ascii="Antique Olive" w:hAnsi="Antique Olive"/>
          <w:sz w:val="26"/>
          <w:szCs w:val="26"/>
        </w:rPr>
        <w:t>9</w:t>
      </w:r>
      <w:r w:rsidRPr="00C21ABE">
        <w:rPr>
          <w:rFonts w:asciiTheme="minorHAnsi" w:hAnsiTheme="minorHAnsi"/>
          <w:sz w:val="26"/>
          <w:szCs w:val="26"/>
        </w:rPr>
        <w:t xml:space="preserve">  </w:t>
      </w:r>
      <w:r w:rsidRPr="00C21ABE">
        <w:rPr>
          <w:rFonts w:ascii="Antique Olive" w:hAnsi="Antique Olive"/>
          <w:sz w:val="26"/>
          <w:szCs w:val="26"/>
        </w:rPr>
        <w:t>4</w:t>
      </w:r>
      <w:r w:rsidRPr="00C21ABE">
        <w:rPr>
          <w:rFonts w:asciiTheme="minorHAnsi" w:hAnsiTheme="minorHAnsi"/>
          <w:sz w:val="26"/>
          <w:szCs w:val="26"/>
        </w:rPr>
        <w:t xml:space="preserve">  </w:t>
      </w:r>
      <w:r w:rsidRPr="00C21ABE">
        <w:rPr>
          <w:rFonts w:ascii="Antique Olive" w:hAnsi="Antique Olive"/>
          <w:sz w:val="26"/>
          <w:szCs w:val="26"/>
        </w:rPr>
        <w:t>0</w:t>
      </w:r>
      <w:r w:rsidRPr="00C21ABE">
        <w:rPr>
          <w:rFonts w:asciiTheme="minorHAnsi" w:hAnsiTheme="minorHAnsi"/>
          <w:sz w:val="26"/>
          <w:szCs w:val="26"/>
        </w:rPr>
        <w:t xml:space="preserve">  </w:t>
      </w:r>
      <w:r w:rsidRPr="00C21ABE">
        <w:rPr>
          <w:rFonts w:ascii="Antique Olive" w:hAnsi="Antique Olive"/>
          <w:sz w:val="26"/>
          <w:szCs w:val="26"/>
        </w:rPr>
        <w:t>2</w:t>
      </w:r>
      <w:r w:rsidRPr="00C21ABE">
        <w:rPr>
          <w:rFonts w:asciiTheme="minorHAnsi" w:hAnsiTheme="minorHAnsi"/>
          <w:sz w:val="26"/>
          <w:szCs w:val="26"/>
        </w:rPr>
        <w:t xml:space="preserve">  </w:t>
      </w:r>
      <w:r w:rsidRPr="00C21ABE">
        <w:rPr>
          <w:rFonts w:ascii="Antique Olive" w:hAnsi="Antique Olive"/>
          <w:sz w:val="26"/>
          <w:szCs w:val="26"/>
        </w:rPr>
        <w:t>6</w:t>
      </w:r>
      <w:r w:rsidRPr="00C21ABE">
        <w:rPr>
          <w:rFonts w:asciiTheme="minorHAnsi" w:hAnsiTheme="minorHAnsi"/>
          <w:sz w:val="26"/>
          <w:szCs w:val="26"/>
        </w:rPr>
        <w:t xml:space="preserve"> </w:t>
      </w:r>
      <w:r w:rsidRPr="00C21ABE">
        <w:rPr>
          <w:rFonts w:ascii="Antique Olive" w:hAnsi="Antique Olive"/>
          <w:sz w:val="26"/>
          <w:szCs w:val="26"/>
        </w:rPr>
        <w:t>0</w:t>
      </w:r>
      <w:r w:rsidRPr="00C21ABE">
        <w:rPr>
          <w:rFonts w:asciiTheme="minorHAnsi" w:hAnsiTheme="minorHAnsi"/>
          <w:sz w:val="26"/>
          <w:szCs w:val="26"/>
        </w:rPr>
        <w:t xml:space="preserve">  </w:t>
      </w:r>
      <w:r w:rsidRPr="00C21ABE">
        <w:rPr>
          <w:rFonts w:ascii="Antique Olive" w:hAnsi="Antique Olive"/>
          <w:sz w:val="26"/>
          <w:szCs w:val="26"/>
        </w:rPr>
        <w:t>0</w:t>
      </w:r>
      <w:r w:rsidRPr="00C21ABE">
        <w:rPr>
          <w:rFonts w:asciiTheme="minorHAnsi" w:hAnsiTheme="minorHAnsi"/>
          <w:sz w:val="26"/>
          <w:szCs w:val="26"/>
        </w:rPr>
        <w:t xml:space="preserve">  </w:t>
      </w:r>
      <w:r w:rsidRPr="00C21ABE">
        <w:rPr>
          <w:rFonts w:ascii="Antique Olive" w:hAnsi="Antique Olive"/>
          <w:sz w:val="26"/>
          <w:szCs w:val="26"/>
        </w:rPr>
        <w:t>0</w:t>
      </w:r>
      <w:r w:rsidRPr="00C21ABE">
        <w:rPr>
          <w:rFonts w:asciiTheme="minorHAnsi" w:hAnsiTheme="minorHAnsi"/>
          <w:sz w:val="26"/>
          <w:szCs w:val="26"/>
        </w:rPr>
        <w:t xml:space="preserve">  </w:t>
      </w:r>
      <w:r w:rsidRPr="00C21ABE">
        <w:rPr>
          <w:rFonts w:ascii="Antique Olive" w:hAnsi="Antique Olive"/>
          <w:sz w:val="26"/>
          <w:szCs w:val="26"/>
        </w:rPr>
        <w:t>1</w:t>
      </w:r>
      <w:r w:rsidRPr="00C21ABE">
        <w:rPr>
          <w:rFonts w:asciiTheme="minorHAnsi" w:hAnsiTheme="minorHAnsi"/>
          <w:sz w:val="26"/>
          <w:szCs w:val="26"/>
        </w:rPr>
        <w:t xml:space="preserve">  </w:t>
      </w:r>
      <w:r w:rsidRPr="00C21ABE">
        <w:rPr>
          <w:rFonts w:ascii="Antique Olive" w:hAnsi="Antique Olive"/>
          <w:sz w:val="26"/>
          <w:szCs w:val="26"/>
        </w:rPr>
        <w:t>4</w:t>
      </w:r>
      <w:r w:rsidRPr="00C21ABE">
        <w:rPr>
          <w:rFonts w:asciiTheme="minorHAnsi" w:hAnsiTheme="minorHAnsi"/>
          <w:sz w:val="26"/>
          <w:szCs w:val="26"/>
        </w:rPr>
        <w:t xml:space="preserve">  </w:t>
      </w:r>
      <w:r w:rsidRPr="00C21ABE">
        <w:rPr>
          <w:rFonts w:ascii="Antique Olive" w:hAnsi="Antique Olive"/>
          <w:sz w:val="26"/>
          <w:szCs w:val="26"/>
        </w:rPr>
        <w:t>2</w:t>
      </w:r>
      <w:r w:rsidRPr="00C21ABE">
        <w:rPr>
          <w:rFonts w:asciiTheme="minorHAnsi" w:hAnsiTheme="minorHAnsi"/>
          <w:sz w:val="26"/>
          <w:szCs w:val="26"/>
        </w:rPr>
        <w:t xml:space="preserve">  </w:t>
      </w:r>
      <w:r w:rsidRPr="00C21ABE">
        <w:rPr>
          <w:rFonts w:ascii="Antique Olive" w:hAnsi="Antique Olive"/>
          <w:sz w:val="26"/>
          <w:szCs w:val="26"/>
        </w:rPr>
        <w:t>0*</w:t>
      </w:r>
    </w:p>
    <w:p w14:paraId="62964257" w14:textId="77777777" w:rsidR="00C813EB" w:rsidRPr="00C21ABE" w:rsidRDefault="00C813EB" w:rsidP="00C21ABE">
      <w:pPr>
        <w:spacing w:line="340" w:lineRule="exact"/>
        <w:rPr>
          <w:rFonts w:ascii="Bahnschrift SemiBold Condensed" w:hAnsi="Bahnschrift SemiBold Condensed"/>
          <w:sz w:val="32"/>
          <w:szCs w:val="32"/>
        </w:rPr>
      </w:pPr>
    </w:p>
    <w:p w14:paraId="397BE58A" w14:textId="77777777" w:rsidR="00C813EB" w:rsidRPr="00C21ABE" w:rsidRDefault="00C813EB" w:rsidP="00C21ABE">
      <w:pPr>
        <w:spacing w:line="340" w:lineRule="exact"/>
        <w:rPr>
          <w:rFonts w:ascii="Bahnschrift SemiBold Condensed" w:hAnsi="Bahnschrift SemiBold Condensed"/>
          <w:sz w:val="32"/>
          <w:szCs w:val="32"/>
        </w:rPr>
      </w:pPr>
    </w:p>
    <w:p w14:paraId="6121A21E" w14:textId="77777777" w:rsidR="00C813EB" w:rsidRPr="00C21ABE" w:rsidRDefault="00C813EB" w:rsidP="00C21ABE">
      <w:pPr>
        <w:spacing w:line="340" w:lineRule="exact"/>
        <w:rPr>
          <w:rFonts w:ascii="Bahnschrift SemiBold Condensed" w:hAnsi="Bahnschrift SemiBold Condensed"/>
          <w:sz w:val="28"/>
          <w:szCs w:val="28"/>
        </w:rPr>
      </w:pPr>
      <w:r w:rsidRPr="00C21ABE">
        <w:rPr>
          <w:rFonts w:ascii="Bahnschrift SemiBold Condensed" w:hAnsi="Bahnschrift SemiBold Condensed"/>
          <w:sz w:val="28"/>
          <w:szCs w:val="28"/>
        </w:rPr>
        <w:t xml:space="preserve">       </w:t>
      </w:r>
    </w:p>
    <w:p w14:paraId="62554192" w14:textId="77777777" w:rsidR="00C813EB" w:rsidRPr="00C21ABE" w:rsidRDefault="00C813EB" w:rsidP="00C21ABE">
      <w:pPr>
        <w:pStyle w:val="Default"/>
        <w:ind w:firstLine="709"/>
        <w:jc w:val="center"/>
        <w:rPr>
          <w:b/>
          <w:sz w:val="26"/>
          <w:szCs w:val="26"/>
        </w:rPr>
      </w:pPr>
    </w:p>
    <w:p w14:paraId="7BC174B9" w14:textId="77777777" w:rsidR="00C813EB" w:rsidRPr="00C21ABE" w:rsidRDefault="00C813EB" w:rsidP="00C21ABE">
      <w:pPr>
        <w:pStyle w:val="Default"/>
        <w:ind w:firstLine="709"/>
        <w:jc w:val="center"/>
        <w:rPr>
          <w:b/>
          <w:sz w:val="26"/>
          <w:szCs w:val="26"/>
        </w:rPr>
      </w:pPr>
    </w:p>
    <w:p w14:paraId="152798F8" w14:textId="77777777" w:rsidR="008A73AA" w:rsidRDefault="008A73AA">
      <w:pPr>
        <w:spacing w:after="200" w:line="276" w:lineRule="auto"/>
        <w:rPr>
          <w:b/>
          <w:color w:val="000000"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14:paraId="47A7D29F" w14:textId="63DC4A9F" w:rsidR="00765072" w:rsidRPr="008A73AA" w:rsidRDefault="00765072" w:rsidP="000C3ACD">
      <w:pPr>
        <w:pStyle w:val="Default"/>
        <w:spacing w:line="360" w:lineRule="exact"/>
        <w:jc w:val="center"/>
        <w:rPr>
          <w:b/>
          <w:sz w:val="26"/>
          <w:szCs w:val="26"/>
        </w:rPr>
      </w:pPr>
      <w:r w:rsidRPr="008A73AA">
        <w:rPr>
          <w:b/>
          <w:sz w:val="26"/>
          <w:szCs w:val="26"/>
        </w:rPr>
        <w:lastRenderedPageBreak/>
        <w:t xml:space="preserve">Образец электронного перевозочного документа </w:t>
      </w:r>
    </w:p>
    <w:p w14:paraId="0C47E985" w14:textId="77777777" w:rsidR="00765072" w:rsidRPr="008A73AA" w:rsidRDefault="00765072" w:rsidP="000C3ACD">
      <w:pPr>
        <w:pStyle w:val="Default"/>
        <w:spacing w:line="360" w:lineRule="exact"/>
        <w:jc w:val="center"/>
        <w:rPr>
          <w:b/>
          <w:sz w:val="26"/>
          <w:szCs w:val="26"/>
        </w:rPr>
      </w:pPr>
      <w:r w:rsidRPr="008A73AA">
        <w:rPr>
          <w:b/>
          <w:sz w:val="26"/>
          <w:szCs w:val="26"/>
        </w:rPr>
        <w:t xml:space="preserve">с печатью информации </w:t>
      </w:r>
      <w:r w:rsidRPr="008A73AA">
        <w:rPr>
          <w:b/>
          <w:color w:val="auto"/>
          <w:sz w:val="26"/>
          <w:szCs w:val="26"/>
        </w:rPr>
        <w:t xml:space="preserve">на чековой </w:t>
      </w:r>
      <w:proofErr w:type="spellStart"/>
      <w:r w:rsidRPr="008A73AA">
        <w:rPr>
          <w:b/>
          <w:color w:val="auto"/>
          <w:sz w:val="26"/>
          <w:szCs w:val="26"/>
        </w:rPr>
        <w:t>термоленте</w:t>
      </w:r>
      <w:proofErr w:type="spellEnd"/>
      <w:r w:rsidRPr="008A73AA">
        <w:rPr>
          <w:b/>
          <w:sz w:val="26"/>
          <w:szCs w:val="26"/>
        </w:rPr>
        <w:t xml:space="preserve"> </w:t>
      </w:r>
    </w:p>
    <w:p w14:paraId="3DD638EE" w14:textId="77777777" w:rsidR="00F7550A" w:rsidRPr="008A73AA" w:rsidRDefault="00765072" w:rsidP="000C3ACD">
      <w:pPr>
        <w:pStyle w:val="Default"/>
        <w:spacing w:line="360" w:lineRule="exact"/>
        <w:jc w:val="center"/>
        <w:rPr>
          <w:b/>
          <w:sz w:val="26"/>
          <w:szCs w:val="26"/>
        </w:rPr>
      </w:pPr>
      <w:r w:rsidRPr="008A73AA">
        <w:rPr>
          <w:b/>
          <w:sz w:val="26"/>
          <w:szCs w:val="26"/>
        </w:rPr>
        <w:t xml:space="preserve">железнодорожной администрации Российской Федерации, </w:t>
      </w:r>
    </w:p>
    <w:p w14:paraId="5E52E357" w14:textId="77777777" w:rsidR="00765072" w:rsidRPr="008A73AA" w:rsidRDefault="00765072" w:rsidP="000C3ACD">
      <w:pPr>
        <w:pStyle w:val="Default"/>
        <w:spacing w:line="360" w:lineRule="exact"/>
        <w:jc w:val="center"/>
        <w:rPr>
          <w:b/>
          <w:sz w:val="26"/>
          <w:szCs w:val="26"/>
        </w:rPr>
      </w:pPr>
      <w:r w:rsidRPr="008A73AA">
        <w:rPr>
          <w:b/>
          <w:sz w:val="26"/>
          <w:szCs w:val="26"/>
        </w:rPr>
        <w:t>оформляем</w:t>
      </w:r>
      <w:r w:rsidR="00C52565" w:rsidRPr="008A73AA">
        <w:rPr>
          <w:b/>
          <w:sz w:val="26"/>
          <w:szCs w:val="26"/>
        </w:rPr>
        <w:t>ый</w:t>
      </w:r>
      <w:r w:rsidRPr="008A73AA">
        <w:rPr>
          <w:b/>
          <w:sz w:val="26"/>
          <w:szCs w:val="26"/>
        </w:rPr>
        <w:t xml:space="preserve"> в поезде</w:t>
      </w:r>
    </w:p>
    <w:p w14:paraId="2CE87B7D" w14:textId="77777777" w:rsidR="00765072" w:rsidRPr="008A73AA" w:rsidRDefault="00765072" w:rsidP="00C21ABE">
      <w:pPr>
        <w:rPr>
          <w:sz w:val="26"/>
          <w:szCs w:val="26"/>
        </w:rPr>
      </w:pPr>
    </w:p>
    <w:p w14:paraId="6DD6400D" w14:textId="77777777" w:rsidR="00765072" w:rsidRPr="00C21ABE" w:rsidRDefault="00765072" w:rsidP="00C21ABE"/>
    <w:p w14:paraId="4F64242A" w14:textId="497EF464" w:rsidR="00765072" w:rsidRPr="00C21ABE" w:rsidRDefault="009A1F25" w:rsidP="00C21ABE">
      <w:r>
        <w:rPr>
          <w:rFonts w:ascii="Bahnschrift SemiBold Condensed" w:hAnsi="Bahnschrift SemiBold Condensed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91D2382" wp14:editId="213A0282">
                <wp:simplePos x="0" y="0"/>
                <wp:positionH relativeFrom="column">
                  <wp:posOffset>4100195</wp:posOffset>
                </wp:positionH>
                <wp:positionV relativeFrom="paragraph">
                  <wp:posOffset>161290</wp:posOffset>
                </wp:positionV>
                <wp:extent cx="1824990" cy="469265"/>
                <wp:effectExtent l="0" t="0" r="3810" b="6985"/>
                <wp:wrapNone/>
                <wp:docPr id="95138336" name="Надпись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4990" cy="469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90BB59" w14:textId="77777777" w:rsidR="003653F9" w:rsidRPr="009E08A1" w:rsidRDefault="003653F9" w:rsidP="00765072">
                            <w:pPr>
                              <w:jc w:val="center"/>
                            </w:pPr>
                            <w:r>
                              <w:t>Информация о документе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1D2382" id="Надпись 35" o:spid="_x0000_s1036" type="#_x0000_t202" style="position:absolute;margin-left:322.85pt;margin-top:12.7pt;width:143.7pt;height:36.9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">
                <v:textbox>
                  <w:txbxContent>
                    <w:p w14:paraId="2590BB59" w14:textId="77777777" w:rsidR="003653F9" w:rsidRPr="009E08A1" w:rsidRDefault="003653F9" w:rsidP="00765072">
                      <w:pPr>
                        <w:jc w:val="center"/>
                      </w:pPr>
                      <w:r>
                        <w:t>Информация о документе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ahnschrift SemiBold Condensed" w:hAnsi="Bahnschrift SemiBold Condensed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DE7F104" wp14:editId="24AA3DBA">
                <wp:simplePos x="0" y="0"/>
                <wp:positionH relativeFrom="column">
                  <wp:posOffset>-78105</wp:posOffset>
                </wp:positionH>
                <wp:positionV relativeFrom="paragraph">
                  <wp:posOffset>62230</wp:posOffset>
                </wp:positionV>
                <wp:extent cx="3529965" cy="699135"/>
                <wp:effectExtent l="19050" t="19050" r="0" b="5715"/>
                <wp:wrapNone/>
                <wp:docPr id="216104773" name="Блок-схема: процесс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29965" cy="699135"/>
                        </a:xfrm>
                        <a:prstGeom prst="flowChartProcess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5FFB8" id="Блок-схема: процесс 33" o:spid="_x0000_s1026" type="#_x0000_t109" style="position:absolute;margin-left:-6.15pt;margin-top:4.9pt;width:277.95pt;height:55.0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" filled="f" strokecolor="red" strokeweight="2.25pt">
                <v:path arrowok="t"/>
              </v:shape>
            </w:pict>
          </mc:Fallback>
        </mc:AlternateContent>
      </w:r>
    </w:p>
    <w:p w14:paraId="4FCC3965" w14:textId="2F21BC80" w:rsidR="00765072" w:rsidRPr="00C21ABE" w:rsidRDefault="009A1F25" w:rsidP="00C21ABE">
      <w:pPr>
        <w:spacing w:after="120" w:line="340" w:lineRule="exact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noProof/>
          <w:sz w:val="32"/>
          <w:szCs w:val="32"/>
        </w:rPr>
        <mc:AlternateContent>
          <mc:Choice Requires="wps">
            <w:drawing>
              <wp:anchor distT="4294967293" distB="4294967293" distL="114300" distR="114300" simplePos="0" relativeHeight="251731968" behindDoc="0" locked="0" layoutInCell="1" allowOverlap="1" wp14:anchorId="0616088A" wp14:editId="0BC56789">
                <wp:simplePos x="0" y="0"/>
                <wp:positionH relativeFrom="column">
                  <wp:posOffset>3446780</wp:posOffset>
                </wp:positionH>
                <wp:positionV relativeFrom="paragraph">
                  <wp:posOffset>222884</wp:posOffset>
                </wp:positionV>
                <wp:extent cx="659130" cy="0"/>
                <wp:effectExtent l="0" t="76200" r="7620" b="57150"/>
                <wp:wrapNone/>
                <wp:docPr id="1104682684" name="Прямая со стрелко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9130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E8FCEE" id="Прямая со стрелкой 31" o:spid="_x0000_s1026" type="#_x0000_t32" style="position:absolute;margin-left:271.4pt;margin-top:17.55pt;width:51.9pt;height:0;z-index:25173196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" strokecolor="red" strokeweight="2.25pt">
                <v:stroke endarrow="block" joinstyle="miter"/>
                <o:lock v:ext="edit" shapetype="f"/>
              </v:shape>
            </w:pict>
          </mc:Fallback>
        </mc:AlternateContent>
      </w:r>
      <w:r w:rsidR="00765072" w:rsidRPr="00C21ABE">
        <w:rPr>
          <w:rFonts w:asciiTheme="minorHAnsi" w:hAnsiTheme="minorHAnsi" w:cstheme="minorHAnsi"/>
          <w:sz w:val="32"/>
          <w:szCs w:val="32"/>
        </w:rPr>
        <w:t>БАГАЖНАЯ КВИТАНЦИЯ</w:t>
      </w:r>
    </w:p>
    <w:p w14:paraId="68C2C53C" w14:textId="77777777" w:rsidR="00765072" w:rsidRPr="00C21ABE" w:rsidRDefault="00765072" w:rsidP="00C21ABE">
      <w:pPr>
        <w:spacing w:after="120" w:line="340" w:lineRule="exact"/>
        <w:rPr>
          <w:rFonts w:asciiTheme="minorHAnsi" w:hAnsiTheme="minorHAnsi" w:cstheme="minorHAnsi"/>
          <w:sz w:val="32"/>
          <w:szCs w:val="32"/>
        </w:rPr>
      </w:pPr>
      <w:r w:rsidRPr="00C21ABE">
        <w:rPr>
          <w:rFonts w:asciiTheme="minorHAnsi" w:hAnsiTheme="minorHAnsi" w:cstheme="minorHAnsi"/>
          <w:sz w:val="32"/>
          <w:szCs w:val="32"/>
        </w:rPr>
        <w:t>Номер  эл. квит-</w:t>
      </w:r>
      <w:proofErr w:type="spellStart"/>
      <w:r w:rsidRPr="00C21ABE">
        <w:rPr>
          <w:rFonts w:asciiTheme="minorHAnsi" w:hAnsiTheme="minorHAnsi" w:cstheme="minorHAnsi"/>
          <w:sz w:val="32"/>
          <w:szCs w:val="32"/>
        </w:rPr>
        <w:t>ции</w:t>
      </w:r>
      <w:proofErr w:type="spellEnd"/>
      <w:r w:rsidRPr="00C21ABE">
        <w:rPr>
          <w:rFonts w:asciiTheme="minorHAnsi" w:hAnsiTheme="minorHAnsi" w:cstheme="minorHAnsi"/>
          <w:sz w:val="32"/>
          <w:szCs w:val="32"/>
        </w:rPr>
        <w:t>: 40912939898496</w:t>
      </w:r>
    </w:p>
    <w:p w14:paraId="13157E12" w14:textId="7CA06355" w:rsidR="00765072" w:rsidRPr="00C21ABE" w:rsidRDefault="009A1F25" w:rsidP="00C21ABE">
      <w:pPr>
        <w:spacing w:before="120" w:line="340" w:lineRule="exact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65240B2" wp14:editId="5BEF0BB1">
                <wp:simplePos x="0" y="0"/>
                <wp:positionH relativeFrom="column">
                  <wp:posOffset>4105910</wp:posOffset>
                </wp:positionH>
                <wp:positionV relativeFrom="paragraph">
                  <wp:posOffset>187325</wp:posOffset>
                </wp:positionV>
                <wp:extent cx="1819275" cy="485140"/>
                <wp:effectExtent l="0" t="0" r="9525" b="0"/>
                <wp:wrapNone/>
                <wp:docPr id="1908196934" name="Надпись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485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354601" w14:textId="77777777" w:rsidR="003653F9" w:rsidRDefault="003653F9" w:rsidP="00765072">
                            <w:pPr>
                              <w:jc w:val="center"/>
                            </w:pPr>
                            <w:r>
                              <w:t>Информация о перевозке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5240B2" id="Надпись 29" o:spid="_x0000_s1037" type="#_x0000_t202" style="position:absolute;margin-left:323.3pt;margin-top:14.75pt;width:143.25pt;height:38.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">
                <v:textbox>
                  <w:txbxContent>
                    <w:p w14:paraId="32354601" w14:textId="77777777" w:rsidR="003653F9" w:rsidRDefault="003653F9" w:rsidP="00765072">
                      <w:pPr>
                        <w:jc w:val="center"/>
                      </w:pPr>
                      <w:r>
                        <w:t>Информация о перевозке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C88A6BB" wp14:editId="5D80FC5E">
                <wp:simplePos x="0" y="0"/>
                <wp:positionH relativeFrom="column">
                  <wp:posOffset>-78105</wp:posOffset>
                </wp:positionH>
                <wp:positionV relativeFrom="paragraph">
                  <wp:posOffset>1905</wp:posOffset>
                </wp:positionV>
                <wp:extent cx="3529965" cy="892175"/>
                <wp:effectExtent l="19050" t="19050" r="0" b="3175"/>
                <wp:wrapNone/>
                <wp:docPr id="512331058" name="Блок-схема: процесс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29965" cy="892175"/>
                        </a:xfrm>
                        <a:prstGeom prst="flowChartProcess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F5148F" id="Блок-схема: процесс 27" o:spid="_x0000_s1026" type="#_x0000_t109" style="position:absolute;margin-left:-6.15pt;margin-top:.15pt;width:277.95pt;height:70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" filled="f" strokecolor="red" strokeweight="2.25pt">
                <v:path arrowok="t"/>
              </v:shape>
            </w:pict>
          </mc:Fallback>
        </mc:AlternateContent>
      </w:r>
      <w:r w:rsidR="00765072" w:rsidRPr="00C21ABE">
        <w:rPr>
          <w:rFonts w:asciiTheme="minorHAnsi" w:hAnsiTheme="minorHAnsi" w:cstheme="minorHAnsi"/>
          <w:sz w:val="32"/>
          <w:szCs w:val="32"/>
        </w:rPr>
        <w:t>Поезд:   020СЦ</w:t>
      </w:r>
    </w:p>
    <w:p w14:paraId="3A9221E6" w14:textId="77777777" w:rsidR="00765072" w:rsidRPr="00C21ABE" w:rsidRDefault="00765072" w:rsidP="00C21ABE">
      <w:pPr>
        <w:spacing w:line="340" w:lineRule="exact"/>
        <w:rPr>
          <w:rFonts w:asciiTheme="minorHAnsi" w:hAnsiTheme="minorHAnsi" w:cstheme="minorHAnsi"/>
          <w:sz w:val="32"/>
          <w:szCs w:val="32"/>
        </w:rPr>
      </w:pPr>
      <w:r w:rsidRPr="00C21ABE">
        <w:rPr>
          <w:rFonts w:asciiTheme="minorHAnsi" w:hAnsiTheme="minorHAnsi" w:cstheme="minorHAnsi"/>
          <w:sz w:val="32"/>
          <w:szCs w:val="32"/>
        </w:rPr>
        <w:t>Дата и время отправления:   05.02</w:t>
      </w:r>
    </w:p>
    <w:p w14:paraId="132B5896" w14:textId="79823A5A" w:rsidR="00765072" w:rsidRPr="00C21ABE" w:rsidRDefault="009A1F25" w:rsidP="00C21ABE">
      <w:pPr>
        <w:spacing w:line="340" w:lineRule="exact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noProof/>
          <w:sz w:val="32"/>
          <w:szCs w:val="32"/>
        </w:rPr>
        <mc:AlternateContent>
          <mc:Choice Requires="wps">
            <w:drawing>
              <wp:anchor distT="4294967293" distB="4294967293" distL="114300" distR="114300" simplePos="0" relativeHeight="251719680" behindDoc="0" locked="0" layoutInCell="1" allowOverlap="1" wp14:anchorId="51714B5E" wp14:editId="6B4CB9D6">
                <wp:simplePos x="0" y="0"/>
                <wp:positionH relativeFrom="column">
                  <wp:posOffset>3444875</wp:posOffset>
                </wp:positionH>
                <wp:positionV relativeFrom="paragraph">
                  <wp:posOffset>2539</wp:posOffset>
                </wp:positionV>
                <wp:extent cx="659130" cy="0"/>
                <wp:effectExtent l="0" t="76200" r="7620" b="57150"/>
                <wp:wrapNone/>
                <wp:docPr id="1800634087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9130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0ADD8C" id="Прямая со стрелкой 25" o:spid="_x0000_s1026" type="#_x0000_t32" style="position:absolute;margin-left:271.25pt;margin-top:.2pt;width:51.9pt;height:0;z-index:25171968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" strokecolor="red" strokeweight="2.25pt">
                <v:stroke endarrow="block" joinstyle="miter"/>
                <o:lock v:ext="edit" shapetype="f"/>
              </v:shape>
            </w:pict>
          </mc:Fallback>
        </mc:AlternateContent>
      </w:r>
      <w:r w:rsidR="00765072" w:rsidRPr="00C21ABE">
        <w:rPr>
          <w:rFonts w:asciiTheme="minorHAnsi" w:hAnsiTheme="minorHAnsi" w:cstheme="minorHAnsi"/>
          <w:sz w:val="32"/>
          <w:szCs w:val="32"/>
        </w:rPr>
        <w:t>09:15  местное</w:t>
      </w:r>
    </w:p>
    <w:p w14:paraId="00F238C7" w14:textId="0D678217" w:rsidR="00765072" w:rsidRPr="00C21ABE" w:rsidRDefault="009A1F25" w:rsidP="00C21ABE">
      <w:pPr>
        <w:spacing w:after="120" w:line="340" w:lineRule="exact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26543AC" wp14:editId="6E0693F8">
                <wp:simplePos x="0" y="0"/>
                <wp:positionH relativeFrom="column">
                  <wp:posOffset>4100195</wp:posOffset>
                </wp:positionH>
                <wp:positionV relativeFrom="paragraph">
                  <wp:posOffset>205105</wp:posOffset>
                </wp:positionV>
                <wp:extent cx="1824990" cy="612775"/>
                <wp:effectExtent l="0" t="0" r="3810" b="0"/>
                <wp:wrapNone/>
                <wp:docPr id="947180799" name="Надпись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4990" cy="612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8ECFB7" w14:textId="77777777" w:rsidR="003653F9" w:rsidRDefault="00187156" w:rsidP="00765072">
                            <w:pPr>
                              <w:jc w:val="center"/>
                            </w:pPr>
                            <w:r>
                              <w:t xml:space="preserve">Информация </w:t>
                            </w:r>
                            <w:r w:rsidR="003653F9">
                              <w:t>о пассажире/отправителе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6543AC" id="Надпись 23" o:spid="_x0000_s1038" type="#_x0000_t202" style="position:absolute;margin-left:322.85pt;margin-top:16.15pt;width:143.7pt;height:48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">
                <v:textbox>
                  <w:txbxContent>
                    <w:p w14:paraId="578ECFB7" w14:textId="77777777" w:rsidR="003653F9" w:rsidRDefault="00187156" w:rsidP="00765072">
                      <w:pPr>
                        <w:jc w:val="center"/>
                      </w:pPr>
                      <w:r>
                        <w:t xml:space="preserve">Информация </w:t>
                      </w:r>
                      <w:r w:rsidR="003653F9">
                        <w:t>о пассажире/отправителе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1E1CDE4" wp14:editId="18ACE4D4">
                <wp:simplePos x="0" y="0"/>
                <wp:positionH relativeFrom="column">
                  <wp:posOffset>-80010</wp:posOffset>
                </wp:positionH>
                <wp:positionV relativeFrom="paragraph">
                  <wp:posOffset>246380</wp:posOffset>
                </wp:positionV>
                <wp:extent cx="3531870" cy="549275"/>
                <wp:effectExtent l="19050" t="19050" r="0" b="3175"/>
                <wp:wrapNone/>
                <wp:docPr id="1332107759" name="Блок-схема: процесс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31870" cy="549275"/>
                        </a:xfrm>
                        <a:prstGeom prst="flowChartProcess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7D56E" id="Блок-схема: процесс 21" o:spid="_x0000_s1026" type="#_x0000_t109" style="position:absolute;margin-left:-6.3pt;margin-top:19.4pt;width:278.1pt;height:43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" filled="f" strokecolor="red" strokeweight="2.25pt">
                <v:path arrowok="t"/>
              </v:shape>
            </w:pict>
          </mc:Fallback>
        </mc:AlternateContent>
      </w:r>
      <w:r w:rsidR="00765072" w:rsidRPr="00C21ABE">
        <w:rPr>
          <w:rFonts w:asciiTheme="minorHAnsi" w:hAnsiTheme="minorHAnsi" w:cstheme="minorHAnsi"/>
          <w:sz w:val="32"/>
          <w:szCs w:val="32"/>
        </w:rPr>
        <w:t>Маршрут:   РЯЗАНЬ 2 - &gt;ПРИДАЧА</w:t>
      </w:r>
    </w:p>
    <w:p w14:paraId="6778EC4D" w14:textId="77777777" w:rsidR="00765072" w:rsidRPr="00130BE0" w:rsidRDefault="00765072" w:rsidP="00C21ABE">
      <w:pPr>
        <w:spacing w:line="340" w:lineRule="exact"/>
        <w:rPr>
          <w:rFonts w:asciiTheme="minorHAnsi" w:hAnsiTheme="minorHAnsi" w:cstheme="minorHAnsi"/>
          <w:sz w:val="32"/>
          <w:szCs w:val="32"/>
          <w:lang w:val="en-US"/>
        </w:rPr>
      </w:pPr>
      <w:r w:rsidRPr="00C21ABE">
        <w:rPr>
          <w:rFonts w:asciiTheme="minorHAnsi" w:hAnsiTheme="minorHAnsi" w:cstheme="minorHAnsi"/>
          <w:sz w:val="32"/>
          <w:szCs w:val="32"/>
        </w:rPr>
        <w:t>Пассажир</w:t>
      </w:r>
      <w:r w:rsidRPr="00130BE0">
        <w:rPr>
          <w:rFonts w:asciiTheme="minorHAnsi" w:hAnsiTheme="minorHAnsi" w:cstheme="minorHAnsi"/>
          <w:sz w:val="32"/>
          <w:szCs w:val="32"/>
          <w:lang w:val="en-US"/>
        </w:rPr>
        <w:t xml:space="preserve">:   </w:t>
      </w:r>
      <w:r w:rsidRPr="00C21ABE">
        <w:rPr>
          <w:rFonts w:asciiTheme="minorHAnsi" w:hAnsiTheme="minorHAnsi" w:cstheme="minorHAnsi"/>
          <w:sz w:val="32"/>
          <w:szCs w:val="32"/>
          <w:lang w:val="en-US"/>
        </w:rPr>
        <w:t>TECT</w:t>
      </w:r>
      <w:r w:rsidRPr="00130BE0">
        <w:rPr>
          <w:rFonts w:asciiTheme="minorHAnsi" w:hAnsiTheme="minorHAnsi" w:cstheme="minorHAnsi"/>
          <w:sz w:val="32"/>
          <w:szCs w:val="32"/>
          <w:lang w:val="en-US"/>
        </w:rPr>
        <w:t>=</w:t>
      </w:r>
      <w:r w:rsidRPr="00C21ABE">
        <w:rPr>
          <w:rFonts w:asciiTheme="minorHAnsi" w:hAnsiTheme="minorHAnsi" w:cstheme="minorHAnsi"/>
          <w:sz w:val="32"/>
          <w:szCs w:val="32"/>
          <w:lang w:val="en-US"/>
        </w:rPr>
        <w:t>TECT</w:t>
      </w:r>
      <w:r w:rsidRPr="00130BE0">
        <w:rPr>
          <w:rFonts w:asciiTheme="minorHAnsi" w:hAnsiTheme="minorHAnsi" w:cstheme="minorHAnsi"/>
          <w:sz w:val="32"/>
          <w:szCs w:val="32"/>
          <w:lang w:val="en-US"/>
        </w:rPr>
        <w:t>=</w:t>
      </w:r>
      <w:r w:rsidRPr="00C21ABE">
        <w:rPr>
          <w:rFonts w:asciiTheme="minorHAnsi" w:hAnsiTheme="minorHAnsi" w:cstheme="minorHAnsi"/>
          <w:sz w:val="32"/>
          <w:szCs w:val="32"/>
          <w:lang w:val="en-US"/>
        </w:rPr>
        <w:t>TECT</w:t>
      </w:r>
      <w:r w:rsidRPr="00130BE0">
        <w:rPr>
          <w:rFonts w:asciiTheme="minorHAnsi" w:hAnsiTheme="minorHAnsi" w:cstheme="minorHAnsi"/>
          <w:sz w:val="32"/>
          <w:szCs w:val="32"/>
          <w:lang w:val="en-US"/>
        </w:rPr>
        <w:t>/</w:t>
      </w:r>
      <w:r w:rsidRPr="00C21ABE">
        <w:rPr>
          <w:rFonts w:asciiTheme="minorHAnsi" w:hAnsiTheme="minorHAnsi" w:cstheme="minorHAnsi"/>
          <w:sz w:val="32"/>
          <w:szCs w:val="32"/>
          <w:lang w:val="en-US"/>
        </w:rPr>
        <w:t>TH</w:t>
      </w:r>
      <w:r w:rsidRPr="00130BE0">
        <w:rPr>
          <w:rFonts w:asciiTheme="minorHAnsi" w:hAnsiTheme="minorHAnsi" w:cstheme="minorHAnsi"/>
          <w:sz w:val="32"/>
          <w:szCs w:val="32"/>
          <w:lang w:val="en-US"/>
        </w:rPr>
        <w:t>4</w:t>
      </w:r>
    </w:p>
    <w:p w14:paraId="250E4727" w14:textId="56A563D6" w:rsidR="00765072" w:rsidRPr="00130BE0" w:rsidRDefault="009A1F25" w:rsidP="00C21ABE">
      <w:pPr>
        <w:spacing w:line="340" w:lineRule="exact"/>
        <w:rPr>
          <w:rFonts w:asciiTheme="minorHAnsi" w:hAnsiTheme="minorHAnsi" w:cstheme="minorHAnsi"/>
          <w:sz w:val="32"/>
          <w:szCs w:val="32"/>
          <w:lang w:val="en-US"/>
        </w:rPr>
      </w:pPr>
      <w:r>
        <w:rPr>
          <w:rFonts w:asciiTheme="minorHAnsi" w:hAnsiTheme="minorHAnsi" w:cstheme="minorHAnsi"/>
          <w:noProof/>
          <w:sz w:val="32"/>
          <w:szCs w:val="32"/>
        </w:rPr>
        <mc:AlternateContent>
          <mc:Choice Requires="wps">
            <w:drawing>
              <wp:anchor distT="4294967293" distB="4294967293" distL="114300" distR="114300" simplePos="0" relativeHeight="251720704" behindDoc="0" locked="0" layoutInCell="1" allowOverlap="1" wp14:anchorId="4EA46458" wp14:editId="7432A9B4">
                <wp:simplePos x="0" y="0"/>
                <wp:positionH relativeFrom="column">
                  <wp:posOffset>3441065</wp:posOffset>
                </wp:positionH>
                <wp:positionV relativeFrom="paragraph">
                  <wp:posOffset>14604</wp:posOffset>
                </wp:positionV>
                <wp:extent cx="659130" cy="0"/>
                <wp:effectExtent l="0" t="76200" r="7620" b="57150"/>
                <wp:wrapNone/>
                <wp:docPr id="1386384324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9130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04CDCD" id="Прямая со стрелкой 19" o:spid="_x0000_s1026" type="#_x0000_t32" style="position:absolute;margin-left:270.95pt;margin-top:1.15pt;width:51.9pt;height:0;z-index:25172070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" strokecolor="red" strokeweight="2.25pt">
                <v:stroke endarrow="block" joinstyle="miter"/>
                <o:lock v:ext="edit" shapetype="f"/>
              </v:shape>
            </w:pict>
          </mc:Fallback>
        </mc:AlternateContent>
      </w:r>
      <w:r w:rsidR="00765072" w:rsidRPr="00130BE0">
        <w:rPr>
          <w:rFonts w:asciiTheme="minorHAnsi" w:hAnsiTheme="minorHAnsi" w:cstheme="minorHAnsi"/>
          <w:sz w:val="32"/>
          <w:szCs w:val="32"/>
          <w:lang w:val="en-US"/>
        </w:rPr>
        <w:t>315088477/70862939898276</w:t>
      </w:r>
    </w:p>
    <w:p w14:paraId="2FCC67CE" w14:textId="5E9B1965" w:rsidR="00765072" w:rsidRPr="00C21ABE" w:rsidRDefault="009A1F25" w:rsidP="00C21ABE">
      <w:pPr>
        <w:spacing w:before="120" w:line="340" w:lineRule="exact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3AA5D82" wp14:editId="6EAF8556">
                <wp:simplePos x="0" y="0"/>
                <wp:positionH relativeFrom="column">
                  <wp:posOffset>-81915</wp:posOffset>
                </wp:positionH>
                <wp:positionV relativeFrom="paragraph">
                  <wp:posOffset>69215</wp:posOffset>
                </wp:positionV>
                <wp:extent cx="3533775" cy="1328420"/>
                <wp:effectExtent l="19050" t="19050" r="9525" b="5080"/>
                <wp:wrapNone/>
                <wp:docPr id="865721043" name="Блок-схема: процесс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33775" cy="1328420"/>
                        </a:xfrm>
                        <a:prstGeom prst="flowChartProcess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5565A6" id="Блок-схема: процесс 17" o:spid="_x0000_s1026" type="#_x0000_t109" style="position:absolute;margin-left:-6.45pt;margin-top:5.45pt;width:278.25pt;height:104.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" filled="f" strokecolor="red" strokeweight="2.25pt">
                <v:path arrowok="t"/>
              </v:shape>
            </w:pict>
          </mc:Fallback>
        </mc:AlternateContent>
      </w:r>
      <w:r w:rsidR="00765072" w:rsidRPr="00C21ABE">
        <w:rPr>
          <w:rFonts w:asciiTheme="minorHAnsi" w:hAnsiTheme="minorHAnsi" w:cstheme="minorHAnsi"/>
          <w:sz w:val="32"/>
          <w:szCs w:val="32"/>
        </w:rPr>
        <w:t>Наименование:   ДРУГОЕ</w:t>
      </w:r>
    </w:p>
    <w:p w14:paraId="4FB70BFF" w14:textId="6C4C02C7" w:rsidR="00765072" w:rsidRPr="00C21ABE" w:rsidRDefault="009A1F25" w:rsidP="00C21ABE">
      <w:pPr>
        <w:spacing w:line="340" w:lineRule="exact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9D1F263" wp14:editId="722E10EB">
                <wp:simplePos x="0" y="0"/>
                <wp:positionH relativeFrom="column">
                  <wp:posOffset>4110990</wp:posOffset>
                </wp:positionH>
                <wp:positionV relativeFrom="paragraph">
                  <wp:posOffset>190500</wp:posOffset>
                </wp:positionV>
                <wp:extent cx="1875155" cy="643890"/>
                <wp:effectExtent l="0" t="0" r="0" b="3810"/>
                <wp:wrapNone/>
                <wp:docPr id="453398744" name="Надпись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5155" cy="643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A9E714" w14:textId="77777777" w:rsidR="003653F9" w:rsidRDefault="003653F9" w:rsidP="00765072">
                            <w:pPr>
                              <w:jc w:val="center"/>
                            </w:pPr>
                            <w:r>
                              <w:t>Информация</w:t>
                            </w:r>
                          </w:p>
                          <w:p w14:paraId="3212B545" w14:textId="77777777" w:rsidR="003653F9" w:rsidRDefault="003653F9" w:rsidP="00765072">
                            <w:pPr>
                              <w:jc w:val="center"/>
                            </w:pPr>
                            <w:r>
                              <w:t>о ручной клади, багаже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1F263" id="Надпись 15" o:spid="_x0000_s1039" type="#_x0000_t202" style="position:absolute;margin-left:323.7pt;margin-top:15pt;width:147.65pt;height:50.7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">
                <v:textbox>
                  <w:txbxContent>
                    <w:p w14:paraId="15A9E714" w14:textId="77777777" w:rsidR="003653F9" w:rsidRDefault="003653F9" w:rsidP="00765072">
                      <w:pPr>
                        <w:jc w:val="center"/>
                      </w:pPr>
                      <w:r>
                        <w:t>Информация</w:t>
                      </w:r>
                    </w:p>
                    <w:p w14:paraId="3212B545" w14:textId="77777777" w:rsidR="003653F9" w:rsidRDefault="003653F9" w:rsidP="00765072">
                      <w:pPr>
                        <w:jc w:val="center"/>
                      </w:pPr>
                      <w:r>
                        <w:t>о ручной клади, багаже</w:t>
                      </w:r>
                    </w:p>
                  </w:txbxContent>
                </v:textbox>
              </v:shape>
            </w:pict>
          </mc:Fallback>
        </mc:AlternateContent>
      </w:r>
      <w:r w:rsidR="00765072" w:rsidRPr="00C21ABE">
        <w:rPr>
          <w:rFonts w:asciiTheme="minorHAnsi" w:hAnsiTheme="minorHAnsi" w:cstheme="minorHAnsi"/>
          <w:sz w:val="32"/>
          <w:szCs w:val="32"/>
        </w:rPr>
        <w:t>Кол-во мест:   1</w:t>
      </w:r>
    </w:p>
    <w:p w14:paraId="3C541E63" w14:textId="77777777" w:rsidR="00765072" w:rsidRPr="00C21ABE" w:rsidRDefault="00765072" w:rsidP="00C21ABE">
      <w:pPr>
        <w:spacing w:line="340" w:lineRule="exact"/>
        <w:rPr>
          <w:rFonts w:asciiTheme="minorHAnsi" w:hAnsiTheme="minorHAnsi" w:cstheme="minorHAnsi"/>
          <w:sz w:val="32"/>
          <w:szCs w:val="32"/>
        </w:rPr>
      </w:pPr>
      <w:r w:rsidRPr="00C21ABE">
        <w:rPr>
          <w:rFonts w:asciiTheme="minorHAnsi" w:hAnsiTheme="minorHAnsi" w:cstheme="minorHAnsi"/>
          <w:sz w:val="32"/>
          <w:szCs w:val="32"/>
        </w:rPr>
        <w:t>Вес:  5 кг</w:t>
      </w:r>
    </w:p>
    <w:p w14:paraId="021E9343" w14:textId="598A7E99" w:rsidR="00765072" w:rsidRPr="00C21ABE" w:rsidRDefault="009A1F25" w:rsidP="00C21ABE">
      <w:pPr>
        <w:spacing w:line="340" w:lineRule="exact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noProof/>
          <w:sz w:val="32"/>
          <w:szCs w:val="32"/>
        </w:rPr>
        <mc:AlternateContent>
          <mc:Choice Requires="wps">
            <w:drawing>
              <wp:anchor distT="4294967293" distB="4294967293" distL="114300" distR="114300" simplePos="0" relativeHeight="251721728" behindDoc="0" locked="0" layoutInCell="1" allowOverlap="1" wp14:anchorId="564C6F3E" wp14:editId="1BB3BDF1">
                <wp:simplePos x="0" y="0"/>
                <wp:positionH relativeFrom="column">
                  <wp:posOffset>3451860</wp:posOffset>
                </wp:positionH>
                <wp:positionV relativeFrom="paragraph">
                  <wp:posOffset>78104</wp:posOffset>
                </wp:positionV>
                <wp:extent cx="659130" cy="0"/>
                <wp:effectExtent l="0" t="76200" r="7620" b="57150"/>
                <wp:wrapNone/>
                <wp:docPr id="1229280579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9130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8752D7" id="Прямая со стрелкой 13" o:spid="_x0000_s1026" type="#_x0000_t32" style="position:absolute;margin-left:271.8pt;margin-top:6.15pt;width:51.9pt;height:0;z-index:251721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" strokecolor="red" strokeweight="2.25pt">
                <v:stroke endarrow="block" joinstyle="miter"/>
                <o:lock v:ext="edit" shapetype="f"/>
              </v:shape>
            </w:pict>
          </mc:Fallback>
        </mc:AlternateContent>
      </w:r>
      <w:r w:rsidR="00765072" w:rsidRPr="00C21ABE">
        <w:rPr>
          <w:rFonts w:asciiTheme="minorHAnsi" w:hAnsiTheme="minorHAnsi" w:cstheme="minorHAnsi"/>
          <w:sz w:val="32"/>
          <w:szCs w:val="32"/>
        </w:rPr>
        <w:t xml:space="preserve">Ценность: </w:t>
      </w:r>
    </w:p>
    <w:p w14:paraId="6A0415E7" w14:textId="77777777" w:rsidR="00765072" w:rsidRPr="00C21ABE" w:rsidRDefault="00765072" w:rsidP="00C21ABE">
      <w:pPr>
        <w:spacing w:line="340" w:lineRule="exact"/>
        <w:rPr>
          <w:rFonts w:asciiTheme="minorHAnsi" w:hAnsiTheme="minorHAnsi" w:cstheme="minorHAnsi"/>
          <w:sz w:val="32"/>
          <w:szCs w:val="32"/>
        </w:rPr>
      </w:pPr>
      <w:r w:rsidRPr="00C21ABE">
        <w:rPr>
          <w:rFonts w:asciiTheme="minorHAnsi" w:hAnsiTheme="minorHAnsi" w:cstheme="minorHAnsi"/>
          <w:sz w:val="32"/>
          <w:szCs w:val="32"/>
        </w:rPr>
        <w:t xml:space="preserve">Примечание:   РУЧНАЯ КЛАДЬ,  вагон </w:t>
      </w:r>
    </w:p>
    <w:p w14:paraId="39C93156" w14:textId="77777777" w:rsidR="00765072" w:rsidRPr="00C21ABE" w:rsidRDefault="00765072" w:rsidP="00C21ABE">
      <w:pPr>
        <w:spacing w:line="340" w:lineRule="exact"/>
        <w:rPr>
          <w:rFonts w:asciiTheme="minorHAnsi" w:hAnsiTheme="minorHAnsi" w:cstheme="minorHAnsi"/>
          <w:sz w:val="32"/>
          <w:szCs w:val="32"/>
        </w:rPr>
      </w:pPr>
      <w:r w:rsidRPr="00C21ABE">
        <w:rPr>
          <w:rFonts w:asciiTheme="minorHAnsi" w:hAnsiTheme="minorHAnsi" w:cstheme="minorHAnsi"/>
          <w:sz w:val="32"/>
          <w:szCs w:val="32"/>
        </w:rPr>
        <w:t>№:   25</w:t>
      </w:r>
    </w:p>
    <w:p w14:paraId="767688BB" w14:textId="7A803EC0" w:rsidR="00765072" w:rsidRPr="00C21ABE" w:rsidRDefault="009A1F25" w:rsidP="00C21ABE">
      <w:pPr>
        <w:spacing w:before="120" w:line="340" w:lineRule="exact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D548EF7" wp14:editId="65AEB5C5">
                <wp:simplePos x="0" y="0"/>
                <wp:positionH relativeFrom="column">
                  <wp:posOffset>-82550</wp:posOffset>
                </wp:positionH>
                <wp:positionV relativeFrom="paragraph">
                  <wp:posOffset>26035</wp:posOffset>
                </wp:positionV>
                <wp:extent cx="3534410" cy="1124585"/>
                <wp:effectExtent l="19050" t="19050" r="8890" b="0"/>
                <wp:wrapNone/>
                <wp:docPr id="999855326" name="Блок-схема: процесс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34410" cy="1124585"/>
                        </a:xfrm>
                        <a:prstGeom prst="flowChartProcess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11C4B2" id="Блок-схема: процесс 11" o:spid="_x0000_s1026" type="#_x0000_t109" style="position:absolute;margin-left:-6.5pt;margin-top:2.05pt;width:278.3pt;height:88.5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" filled="f" strokecolor="red" strokeweight="2.25pt">
                <v:path arrowok="t"/>
              </v:shape>
            </w:pict>
          </mc:Fallback>
        </mc:AlternateContent>
      </w:r>
      <w:r w:rsidR="00765072" w:rsidRPr="00C21ABE">
        <w:rPr>
          <w:rFonts w:asciiTheme="minorHAnsi" w:hAnsiTheme="minorHAnsi" w:cstheme="minorHAnsi"/>
          <w:sz w:val="32"/>
          <w:szCs w:val="32"/>
        </w:rPr>
        <w:t xml:space="preserve">Сбор:   0.0 </w:t>
      </w:r>
      <w:proofErr w:type="spellStart"/>
      <w:r w:rsidR="00765072" w:rsidRPr="00C21ABE">
        <w:rPr>
          <w:rFonts w:asciiTheme="minorHAnsi" w:hAnsiTheme="minorHAnsi" w:cstheme="minorHAnsi"/>
          <w:sz w:val="32"/>
          <w:szCs w:val="32"/>
        </w:rPr>
        <w:t>руб</w:t>
      </w:r>
      <w:proofErr w:type="spellEnd"/>
    </w:p>
    <w:p w14:paraId="3C685BA1" w14:textId="7ECF9FB9" w:rsidR="00765072" w:rsidRPr="00C21ABE" w:rsidRDefault="009A1F25" w:rsidP="00C21ABE">
      <w:pPr>
        <w:spacing w:line="340" w:lineRule="exact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FFD73B8" wp14:editId="1021E15E">
                <wp:simplePos x="0" y="0"/>
                <wp:positionH relativeFrom="column">
                  <wp:posOffset>4128770</wp:posOffset>
                </wp:positionH>
                <wp:positionV relativeFrom="paragraph">
                  <wp:posOffset>29845</wp:posOffset>
                </wp:positionV>
                <wp:extent cx="1796415" cy="485140"/>
                <wp:effectExtent l="0" t="0" r="0" b="0"/>
                <wp:wrapNone/>
                <wp:docPr id="56546914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6415" cy="485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78EBA" w14:textId="77777777" w:rsidR="003653F9" w:rsidRDefault="003653F9" w:rsidP="00765072">
                            <w:pPr>
                              <w:jc w:val="center"/>
                            </w:pPr>
                            <w:r>
                              <w:t>Информация о стоимости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FD73B8" id="Надпись 9" o:spid="_x0000_s1040" type="#_x0000_t202" style="position:absolute;margin-left:325.1pt;margin-top:2.35pt;width:141.45pt;height:38.2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">
                <v:textbox>
                  <w:txbxContent>
                    <w:p w14:paraId="0E078EBA" w14:textId="77777777" w:rsidR="003653F9" w:rsidRDefault="003653F9" w:rsidP="00765072">
                      <w:pPr>
                        <w:jc w:val="center"/>
                      </w:pPr>
                      <w:r>
                        <w:t>Информация о стоимости</w:t>
                      </w:r>
                    </w:p>
                  </w:txbxContent>
                </v:textbox>
              </v:shape>
            </w:pict>
          </mc:Fallback>
        </mc:AlternateContent>
      </w:r>
      <w:r w:rsidR="00765072" w:rsidRPr="00C21ABE">
        <w:rPr>
          <w:rFonts w:asciiTheme="minorHAnsi" w:hAnsiTheme="minorHAnsi" w:cstheme="minorHAnsi"/>
          <w:sz w:val="32"/>
          <w:szCs w:val="32"/>
        </w:rPr>
        <w:t xml:space="preserve">Провозная плата:   369.5 </w:t>
      </w:r>
      <w:proofErr w:type="spellStart"/>
      <w:r w:rsidR="00765072" w:rsidRPr="00C21ABE">
        <w:rPr>
          <w:rFonts w:asciiTheme="minorHAnsi" w:hAnsiTheme="minorHAnsi" w:cstheme="minorHAnsi"/>
          <w:sz w:val="32"/>
          <w:szCs w:val="32"/>
        </w:rPr>
        <w:t>руб</w:t>
      </w:r>
      <w:proofErr w:type="spellEnd"/>
    </w:p>
    <w:p w14:paraId="0A900655" w14:textId="0B04DF94" w:rsidR="00765072" w:rsidRPr="00C21ABE" w:rsidRDefault="009A1F25" w:rsidP="00C21ABE">
      <w:pPr>
        <w:spacing w:line="340" w:lineRule="exact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noProof/>
          <w:sz w:val="32"/>
          <w:szCs w:val="32"/>
        </w:rPr>
        <mc:AlternateContent>
          <mc:Choice Requires="wps">
            <w:drawing>
              <wp:anchor distT="4294967293" distB="4294967293" distL="114300" distR="114300" simplePos="0" relativeHeight="251722752" behindDoc="0" locked="0" layoutInCell="1" allowOverlap="1" wp14:anchorId="794D3973" wp14:editId="028D8A72">
                <wp:simplePos x="0" y="0"/>
                <wp:positionH relativeFrom="column">
                  <wp:posOffset>3469640</wp:posOffset>
                </wp:positionH>
                <wp:positionV relativeFrom="paragraph">
                  <wp:posOffset>67944</wp:posOffset>
                </wp:positionV>
                <wp:extent cx="659130" cy="0"/>
                <wp:effectExtent l="0" t="76200" r="7620" b="57150"/>
                <wp:wrapNone/>
                <wp:docPr id="1777466276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9130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670719" id="Прямая со стрелкой 7" o:spid="_x0000_s1026" type="#_x0000_t32" style="position:absolute;margin-left:273.2pt;margin-top:5.35pt;width:51.9pt;height:0;z-index:25172275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" strokecolor="red" strokeweight="2.25pt">
                <v:stroke endarrow="block" joinstyle="miter"/>
                <o:lock v:ext="edit" shapetype="f"/>
              </v:shape>
            </w:pict>
          </mc:Fallback>
        </mc:AlternateContent>
      </w:r>
      <w:r w:rsidR="00765072" w:rsidRPr="00C21ABE">
        <w:rPr>
          <w:rFonts w:asciiTheme="minorHAnsi" w:hAnsiTheme="minorHAnsi" w:cstheme="minorHAnsi"/>
          <w:sz w:val="32"/>
          <w:szCs w:val="32"/>
        </w:rPr>
        <w:t xml:space="preserve">Итого:   369.5 </w:t>
      </w:r>
      <w:proofErr w:type="spellStart"/>
      <w:r w:rsidR="00765072" w:rsidRPr="00C21ABE">
        <w:rPr>
          <w:rFonts w:asciiTheme="minorHAnsi" w:hAnsiTheme="minorHAnsi" w:cstheme="minorHAnsi"/>
          <w:sz w:val="32"/>
          <w:szCs w:val="32"/>
        </w:rPr>
        <w:t>руб</w:t>
      </w:r>
      <w:proofErr w:type="spellEnd"/>
      <w:r w:rsidR="00765072" w:rsidRPr="00C21ABE">
        <w:rPr>
          <w:rFonts w:asciiTheme="minorHAnsi" w:hAnsiTheme="minorHAnsi" w:cstheme="minorHAnsi"/>
          <w:sz w:val="32"/>
          <w:szCs w:val="32"/>
        </w:rPr>
        <w:t xml:space="preserve"> (в т. ч.   НДС 0% -  </w:t>
      </w:r>
    </w:p>
    <w:p w14:paraId="524FB25C" w14:textId="77777777" w:rsidR="00765072" w:rsidRPr="00C21ABE" w:rsidRDefault="00765072" w:rsidP="00C21ABE">
      <w:pPr>
        <w:spacing w:line="340" w:lineRule="exact"/>
        <w:rPr>
          <w:rFonts w:asciiTheme="minorHAnsi" w:hAnsiTheme="minorHAnsi" w:cstheme="minorHAnsi"/>
          <w:sz w:val="32"/>
          <w:szCs w:val="32"/>
        </w:rPr>
      </w:pPr>
      <w:r w:rsidRPr="00C21ABE">
        <w:rPr>
          <w:rFonts w:asciiTheme="minorHAnsi" w:hAnsiTheme="minorHAnsi" w:cstheme="minorHAnsi"/>
          <w:sz w:val="32"/>
          <w:szCs w:val="32"/>
        </w:rPr>
        <w:t>0,00)</w:t>
      </w:r>
    </w:p>
    <w:p w14:paraId="567A5833" w14:textId="3E955641" w:rsidR="00765072" w:rsidRPr="00C21ABE" w:rsidRDefault="009A1F25" w:rsidP="00C21ABE">
      <w:pPr>
        <w:spacing w:line="340" w:lineRule="exact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2A1E84A" wp14:editId="09348314">
                <wp:simplePos x="0" y="0"/>
                <wp:positionH relativeFrom="column">
                  <wp:posOffset>-81915</wp:posOffset>
                </wp:positionH>
                <wp:positionV relativeFrom="paragraph">
                  <wp:posOffset>210820</wp:posOffset>
                </wp:positionV>
                <wp:extent cx="3533775" cy="1505585"/>
                <wp:effectExtent l="19050" t="19050" r="9525" b="0"/>
                <wp:wrapNone/>
                <wp:docPr id="573702291" name="Блок-схема: процесс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33775" cy="1505585"/>
                        </a:xfrm>
                        <a:prstGeom prst="flowChartProcess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8683C" id="Блок-схема: процесс 5" o:spid="_x0000_s1026" type="#_x0000_t109" style="position:absolute;margin-left:-6.45pt;margin-top:16.6pt;width:278.25pt;height:118.5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" filled="f" strokecolor="red" strokeweight="2.25pt">
                <v:path arrowok="t"/>
              </v:shape>
            </w:pict>
          </mc:Fallback>
        </mc:AlternateContent>
      </w:r>
      <w:r w:rsidR="00765072" w:rsidRPr="00C21ABE">
        <w:rPr>
          <w:rFonts w:asciiTheme="minorHAnsi" w:hAnsiTheme="minorHAnsi" w:cstheme="minorHAnsi"/>
          <w:sz w:val="32"/>
          <w:szCs w:val="32"/>
        </w:rPr>
        <w:t>форма оплаты:    Наличные</w:t>
      </w:r>
    </w:p>
    <w:p w14:paraId="2E968222" w14:textId="77D30EE9" w:rsidR="00765072" w:rsidRPr="00C21ABE" w:rsidRDefault="009A1F25" w:rsidP="00C21ABE">
      <w:pPr>
        <w:spacing w:line="340" w:lineRule="exact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8592DEF" wp14:editId="494504B9">
                <wp:simplePos x="0" y="0"/>
                <wp:positionH relativeFrom="column">
                  <wp:posOffset>4104005</wp:posOffset>
                </wp:positionH>
                <wp:positionV relativeFrom="paragraph">
                  <wp:posOffset>139700</wp:posOffset>
                </wp:positionV>
                <wp:extent cx="1821180" cy="1293495"/>
                <wp:effectExtent l="0" t="0" r="7620" b="1905"/>
                <wp:wrapNone/>
                <wp:docPr id="221288255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1293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06B2AF" w14:textId="77777777" w:rsidR="003653F9" w:rsidRDefault="003653F9" w:rsidP="00765072">
                            <w:pPr>
                              <w:jc w:val="center"/>
                            </w:pPr>
                            <w:r>
                              <w:t>Информация</w:t>
                            </w:r>
                            <w:r>
                              <w:br/>
                              <w:t xml:space="preserve">о перевозчике </w:t>
                            </w:r>
                            <w:r>
                              <w:br/>
                              <w:t>и одномерный штриховой код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592DEF" id="Надпись 3" o:spid="_x0000_s1041" type="#_x0000_t202" style="position:absolute;margin-left:323.15pt;margin-top:11pt;width:143.4pt;height:101.8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">
                <v:textbox>
                  <w:txbxContent>
                    <w:p w14:paraId="0706B2AF" w14:textId="77777777" w:rsidR="003653F9" w:rsidRDefault="003653F9" w:rsidP="00765072">
                      <w:pPr>
                        <w:jc w:val="center"/>
                      </w:pPr>
                      <w:r>
                        <w:t>Информация</w:t>
                      </w:r>
                      <w:r>
                        <w:br/>
                        <w:t xml:space="preserve">о перевозчике </w:t>
                      </w:r>
                      <w:r>
                        <w:br/>
                        <w:t>и одномерный штриховой код</w:t>
                      </w:r>
                    </w:p>
                  </w:txbxContent>
                </v:textbox>
              </v:shape>
            </w:pict>
          </mc:Fallback>
        </mc:AlternateContent>
      </w:r>
      <w:r w:rsidR="00765072" w:rsidRPr="00C21ABE">
        <w:rPr>
          <w:rFonts w:asciiTheme="minorHAnsi" w:hAnsiTheme="minorHAnsi" w:cstheme="minorHAnsi"/>
          <w:noProof/>
          <w:sz w:val="32"/>
          <w:szCs w:val="32"/>
        </w:rPr>
        <w:drawing>
          <wp:anchor distT="0" distB="0" distL="114300" distR="114300" simplePos="0" relativeHeight="251729920" behindDoc="1" locked="0" layoutInCell="1" allowOverlap="1" wp14:anchorId="5043F580" wp14:editId="5A2E1ADF">
            <wp:simplePos x="0" y="0"/>
            <wp:positionH relativeFrom="column">
              <wp:posOffset>163416</wp:posOffset>
            </wp:positionH>
            <wp:positionV relativeFrom="paragraph">
              <wp:posOffset>111152</wp:posOffset>
            </wp:positionV>
            <wp:extent cx="3018348" cy="1820849"/>
            <wp:effectExtent l="19050" t="0" r="0" b="0"/>
            <wp:wrapNone/>
            <wp:docPr id="1" name="Рисунок 1" descr="C:\Users\ИгнатовичСВ\Pictures\одномерный ко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гнатовичСВ\Pictures\одномерный код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8348" cy="1820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F0B1184" w14:textId="77777777" w:rsidR="00765072" w:rsidRPr="00C21ABE" w:rsidRDefault="00765072" w:rsidP="00C21ABE">
      <w:pPr>
        <w:spacing w:line="340" w:lineRule="exact"/>
        <w:rPr>
          <w:rFonts w:asciiTheme="minorHAnsi" w:hAnsiTheme="minorHAnsi" w:cstheme="minorHAnsi"/>
          <w:sz w:val="32"/>
          <w:szCs w:val="32"/>
        </w:rPr>
      </w:pPr>
      <w:r w:rsidRPr="00C21ABE">
        <w:rPr>
          <w:rFonts w:asciiTheme="minorHAnsi" w:hAnsiTheme="minorHAnsi" w:cstheme="minorHAnsi"/>
          <w:sz w:val="32"/>
          <w:szCs w:val="32"/>
        </w:rPr>
        <w:t>Перевозчик:   АО  «ФПК» (7708709666)</w:t>
      </w:r>
    </w:p>
    <w:p w14:paraId="46ABD383" w14:textId="77777777" w:rsidR="00765072" w:rsidRPr="00C21ABE" w:rsidRDefault="00765072" w:rsidP="00C21ABE">
      <w:pPr>
        <w:spacing w:line="340" w:lineRule="exact"/>
        <w:rPr>
          <w:rFonts w:asciiTheme="minorHAnsi" w:hAnsiTheme="minorHAnsi" w:cstheme="minorHAnsi"/>
          <w:sz w:val="32"/>
          <w:szCs w:val="32"/>
        </w:rPr>
      </w:pPr>
      <w:r w:rsidRPr="00C21ABE">
        <w:rPr>
          <w:rFonts w:asciiTheme="minorHAnsi" w:hAnsiTheme="minorHAnsi" w:cstheme="minorHAnsi"/>
          <w:sz w:val="32"/>
          <w:szCs w:val="32"/>
        </w:rPr>
        <w:t>Служебная информация: 0324008/ФПК</w:t>
      </w:r>
    </w:p>
    <w:p w14:paraId="48DE2B45" w14:textId="6E25AD33" w:rsidR="00765072" w:rsidRPr="00C21ABE" w:rsidRDefault="009A1F25" w:rsidP="00C21ABE">
      <w:pPr>
        <w:spacing w:line="340" w:lineRule="exact"/>
        <w:rPr>
          <w:rFonts w:ascii="Bahnschrift SemiBold Condensed" w:hAnsi="Bahnschrift SemiBold Condensed"/>
          <w:sz w:val="32"/>
          <w:szCs w:val="32"/>
        </w:rPr>
      </w:pPr>
      <w:r>
        <w:rPr>
          <w:rFonts w:ascii="Bahnschrift SemiBold Condensed" w:hAnsi="Bahnschrift SemiBold Condensed"/>
          <w:noProof/>
          <w:sz w:val="32"/>
          <w:szCs w:val="32"/>
        </w:rPr>
        <mc:AlternateContent>
          <mc:Choice Requires="wps">
            <w:drawing>
              <wp:anchor distT="4294967293" distB="4294967293" distL="114300" distR="114300" simplePos="0" relativeHeight="251723776" behindDoc="0" locked="0" layoutInCell="1" allowOverlap="1" wp14:anchorId="35C9C204" wp14:editId="151F55A7">
                <wp:simplePos x="0" y="0"/>
                <wp:positionH relativeFrom="column">
                  <wp:posOffset>3451860</wp:posOffset>
                </wp:positionH>
                <wp:positionV relativeFrom="paragraph">
                  <wp:posOffset>133349</wp:posOffset>
                </wp:positionV>
                <wp:extent cx="659130" cy="0"/>
                <wp:effectExtent l="0" t="76200" r="7620" b="57150"/>
                <wp:wrapNone/>
                <wp:docPr id="467856329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9130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25F462" id="Прямая со стрелкой 1" o:spid="_x0000_s1026" type="#_x0000_t32" style="position:absolute;margin-left:271.8pt;margin-top:10.5pt;width:51.9pt;height:0;z-index:25172377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" strokecolor="red" strokeweight="2.25pt">
                <v:stroke endarrow="block" joinstyle="miter"/>
                <o:lock v:ext="edit" shapetype="f"/>
              </v:shape>
            </w:pict>
          </mc:Fallback>
        </mc:AlternateContent>
      </w:r>
    </w:p>
    <w:p w14:paraId="0E2ED860" w14:textId="77777777" w:rsidR="00765072" w:rsidRPr="00C21ABE" w:rsidRDefault="00765072" w:rsidP="00C21ABE">
      <w:pPr>
        <w:spacing w:line="340" w:lineRule="exact"/>
        <w:rPr>
          <w:rFonts w:ascii="Bahnschrift SemiBold Condensed" w:hAnsi="Bahnschrift SemiBold Condensed"/>
          <w:sz w:val="32"/>
          <w:szCs w:val="32"/>
        </w:rPr>
      </w:pPr>
    </w:p>
    <w:p w14:paraId="362F9A57" w14:textId="77777777" w:rsidR="00765072" w:rsidRPr="00C21ABE" w:rsidRDefault="00765072" w:rsidP="00C21ABE">
      <w:pPr>
        <w:spacing w:line="340" w:lineRule="exact"/>
        <w:rPr>
          <w:rFonts w:ascii="Bahnschrift SemiBold Condensed" w:hAnsi="Bahnschrift SemiBold Condensed"/>
          <w:sz w:val="32"/>
          <w:szCs w:val="32"/>
        </w:rPr>
      </w:pPr>
    </w:p>
    <w:p w14:paraId="5B40CFAC" w14:textId="77777777" w:rsidR="00765072" w:rsidRPr="00C21ABE" w:rsidRDefault="00765072" w:rsidP="00C21ABE">
      <w:pPr>
        <w:spacing w:line="300" w:lineRule="exact"/>
        <w:rPr>
          <w:rFonts w:ascii="Antique Olive" w:hAnsi="Antique Olive"/>
          <w:sz w:val="26"/>
          <w:szCs w:val="26"/>
        </w:rPr>
      </w:pPr>
      <w:r w:rsidRPr="00C21ABE">
        <w:rPr>
          <w:rFonts w:asciiTheme="minorHAnsi" w:hAnsiTheme="minorHAnsi"/>
          <w:sz w:val="26"/>
          <w:szCs w:val="26"/>
        </w:rPr>
        <w:t xml:space="preserve">                           </w:t>
      </w:r>
      <w:r w:rsidRPr="00C21ABE">
        <w:rPr>
          <w:rFonts w:ascii="Antique Olive" w:hAnsi="Antique Olive"/>
          <w:sz w:val="26"/>
          <w:szCs w:val="26"/>
        </w:rPr>
        <w:t>*</w:t>
      </w:r>
      <w:r w:rsidRPr="00C21ABE">
        <w:rPr>
          <w:rFonts w:asciiTheme="minorHAnsi" w:hAnsiTheme="minorHAnsi"/>
          <w:sz w:val="26"/>
          <w:szCs w:val="26"/>
        </w:rPr>
        <w:t>48293493982424</w:t>
      </w:r>
      <w:r w:rsidRPr="00C21ABE">
        <w:rPr>
          <w:rFonts w:ascii="Antique Olive" w:hAnsi="Antique Olive"/>
          <w:sz w:val="26"/>
          <w:szCs w:val="26"/>
        </w:rPr>
        <w:t>*</w:t>
      </w:r>
    </w:p>
    <w:p w14:paraId="606BF20B" w14:textId="77777777" w:rsidR="00765072" w:rsidRPr="00C21ABE" w:rsidRDefault="00765072" w:rsidP="00C21ABE">
      <w:pPr>
        <w:spacing w:line="340" w:lineRule="exact"/>
        <w:rPr>
          <w:rFonts w:ascii="Bahnschrift SemiBold Condensed" w:hAnsi="Bahnschrift SemiBold Condensed"/>
          <w:sz w:val="32"/>
          <w:szCs w:val="32"/>
        </w:rPr>
      </w:pPr>
    </w:p>
    <w:p w14:paraId="283173CD" w14:textId="77777777" w:rsidR="00765072" w:rsidRPr="00C21ABE" w:rsidRDefault="00765072" w:rsidP="00C21ABE">
      <w:pPr>
        <w:spacing w:line="340" w:lineRule="exact"/>
        <w:rPr>
          <w:rFonts w:ascii="Bahnschrift SemiBold Condensed" w:hAnsi="Bahnschrift SemiBold Condensed"/>
          <w:sz w:val="32"/>
          <w:szCs w:val="32"/>
        </w:rPr>
      </w:pPr>
    </w:p>
    <w:p w14:paraId="0C345738" w14:textId="77777777" w:rsidR="00C813EB" w:rsidRPr="00C21ABE" w:rsidRDefault="00275AFA" w:rsidP="00C21ABE">
      <w:pPr>
        <w:spacing w:line="340" w:lineRule="exact"/>
        <w:ind w:firstLine="709"/>
        <w:jc w:val="right"/>
        <w:rPr>
          <w:sz w:val="28"/>
          <w:szCs w:val="28"/>
        </w:rPr>
      </w:pPr>
      <w:r w:rsidRPr="00C21ABE">
        <w:rPr>
          <w:sz w:val="28"/>
          <w:szCs w:val="28"/>
        </w:rPr>
        <w:t>»</w:t>
      </w:r>
    </w:p>
    <w:p w14:paraId="4F02A75B" w14:textId="77777777" w:rsidR="00055167" w:rsidRPr="00C21ABE" w:rsidRDefault="00055167" w:rsidP="00C21ABE">
      <w:pPr>
        <w:spacing w:line="280" w:lineRule="exact"/>
        <w:jc w:val="right"/>
        <w:rPr>
          <w:rFonts w:ascii="TimesNewRomanPSMT" w:hAnsi="TimesNewRomanPSMT"/>
          <w:sz w:val="28"/>
          <w:szCs w:val="28"/>
        </w:rPr>
      </w:pPr>
    </w:p>
    <w:p w14:paraId="33DB27C0" w14:textId="77777777" w:rsidR="001361D5" w:rsidRPr="00C21ABE" w:rsidRDefault="00631F37" w:rsidP="00C21ABE">
      <w:pPr>
        <w:spacing w:line="280" w:lineRule="exact"/>
        <w:jc w:val="right"/>
        <w:rPr>
          <w:sz w:val="28"/>
          <w:szCs w:val="28"/>
        </w:rPr>
      </w:pPr>
      <w:r w:rsidRPr="00C21ABE">
        <w:rPr>
          <w:rFonts w:ascii="TimesNewRomanPSMT" w:hAnsi="TimesNewRomanPSMT" w:hint="eastAsia"/>
          <w:sz w:val="28"/>
          <w:szCs w:val="28"/>
        </w:rPr>
        <w:t xml:space="preserve"> </w:t>
      </w:r>
    </w:p>
    <w:p w14:paraId="7990B47B" w14:textId="77777777" w:rsidR="005E0918" w:rsidRPr="00C21ABE" w:rsidRDefault="005E0918" w:rsidP="00C21ABE">
      <w:pPr>
        <w:spacing w:line="340" w:lineRule="exact"/>
        <w:ind w:firstLine="709"/>
        <w:jc w:val="both"/>
        <w:rPr>
          <w:sz w:val="28"/>
          <w:szCs w:val="28"/>
        </w:rPr>
      </w:pPr>
      <w:r w:rsidRPr="00C21ABE">
        <w:rPr>
          <w:sz w:val="28"/>
          <w:szCs w:val="28"/>
        </w:rPr>
        <w:br/>
      </w:r>
    </w:p>
    <w:p w14:paraId="3F68DAAE" w14:textId="77777777" w:rsidR="006F17CC" w:rsidRPr="008A73AA" w:rsidRDefault="00B13F36" w:rsidP="00C21ABE">
      <w:pPr>
        <w:spacing w:line="280" w:lineRule="exact"/>
        <w:jc w:val="right"/>
        <w:rPr>
          <w:sz w:val="26"/>
          <w:szCs w:val="26"/>
        </w:rPr>
      </w:pPr>
      <w:r w:rsidRPr="008A73AA">
        <w:rPr>
          <w:sz w:val="26"/>
          <w:szCs w:val="26"/>
        </w:rPr>
        <w:t xml:space="preserve"> </w:t>
      </w:r>
      <w:r w:rsidR="006F17CC" w:rsidRPr="008A73AA">
        <w:rPr>
          <w:sz w:val="26"/>
          <w:szCs w:val="26"/>
        </w:rPr>
        <w:t>Приложение 26</w:t>
      </w:r>
      <w:r w:rsidR="006F17CC" w:rsidRPr="008A73AA">
        <w:rPr>
          <w:sz w:val="26"/>
          <w:szCs w:val="26"/>
        </w:rPr>
        <w:br/>
        <w:t>к Альбому бланков</w:t>
      </w:r>
    </w:p>
    <w:p w14:paraId="349A12C3" w14:textId="77777777" w:rsidR="00B13F36" w:rsidRPr="008A73AA" w:rsidRDefault="00B13F36" w:rsidP="000C3ACD">
      <w:pPr>
        <w:spacing w:line="360" w:lineRule="exact"/>
        <w:jc w:val="right"/>
        <w:rPr>
          <w:sz w:val="26"/>
          <w:szCs w:val="26"/>
        </w:rPr>
      </w:pPr>
    </w:p>
    <w:p w14:paraId="15CE9C9B" w14:textId="77777777" w:rsidR="00465613" w:rsidRPr="008A73AA" w:rsidRDefault="00B13F36" w:rsidP="000C3ACD">
      <w:pPr>
        <w:pStyle w:val="Default"/>
        <w:spacing w:line="360" w:lineRule="exact"/>
        <w:jc w:val="center"/>
        <w:rPr>
          <w:b/>
          <w:sz w:val="26"/>
          <w:szCs w:val="26"/>
        </w:rPr>
      </w:pPr>
      <w:r w:rsidRPr="008A73AA">
        <w:rPr>
          <w:b/>
          <w:sz w:val="26"/>
          <w:szCs w:val="26"/>
        </w:rPr>
        <w:t>Образец электронного перевозочного документа</w:t>
      </w:r>
    </w:p>
    <w:p w14:paraId="325AB103" w14:textId="77777777" w:rsidR="00B13F36" w:rsidRPr="008A73AA" w:rsidRDefault="00B13F36" w:rsidP="000C3ACD">
      <w:pPr>
        <w:pStyle w:val="Default"/>
        <w:spacing w:line="360" w:lineRule="exact"/>
        <w:jc w:val="center"/>
        <w:rPr>
          <w:b/>
          <w:sz w:val="26"/>
          <w:szCs w:val="26"/>
        </w:rPr>
      </w:pPr>
      <w:r w:rsidRPr="008A73AA">
        <w:rPr>
          <w:b/>
          <w:sz w:val="26"/>
          <w:szCs w:val="26"/>
        </w:rPr>
        <w:t xml:space="preserve"> </w:t>
      </w:r>
      <w:r w:rsidR="00C52565" w:rsidRPr="008A73AA">
        <w:rPr>
          <w:b/>
          <w:sz w:val="26"/>
          <w:szCs w:val="26"/>
        </w:rPr>
        <w:t>(</w:t>
      </w:r>
      <w:r w:rsidR="00BE29DD" w:rsidRPr="008A73AA">
        <w:rPr>
          <w:b/>
          <w:sz w:val="26"/>
          <w:szCs w:val="26"/>
        </w:rPr>
        <w:t xml:space="preserve">электронная </w:t>
      </w:r>
      <w:r w:rsidR="00465613" w:rsidRPr="008A73AA">
        <w:rPr>
          <w:b/>
          <w:sz w:val="26"/>
          <w:szCs w:val="26"/>
        </w:rPr>
        <w:t>багажная квитанция</w:t>
      </w:r>
      <w:r w:rsidR="00C52565" w:rsidRPr="008A73AA">
        <w:rPr>
          <w:b/>
          <w:sz w:val="26"/>
          <w:szCs w:val="26"/>
        </w:rPr>
        <w:t>)</w:t>
      </w:r>
      <w:r w:rsidRPr="008A73AA">
        <w:rPr>
          <w:b/>
          <w:sz w:val="26"/>
          <w:szCs w:val="26"/>
        </w:rPr>
        <w:t xml:space="preserve"> железнодорожной администрации Российской Федерации, </w:t>
      </w:r>
      <w:r w:rsidR="00121DC6" w:rsidRPr="008A73AA">
        <w:rPr>
          <w:b/>
          <w:sz w:val="26"/>
          <w:szCs w:val="26"/>
        </w:rPr>
        <w:t>оформленный</w:t>
      </w:r>
      <w:r w:rsidR="00C52565" w:rsidRPr="008A73AA">
        <w:rPr>
          <w:b/>
          <w:sz w:val="26"/>
          <w:szCs w:val="26"/>
        </w:rPr>
        <w:t xml:space="preserve"> в Интернете</w:t>
      </w:r>
    </w:p>
    <w:p w14:paraId="5C459D99" w14:textId="77777777" w:rsidR="00121DC6" w:rsidRPr="00C21ABE" w:rsidRDefault="00121DC6" w:rsidP="00C21ABE">
      <w:pPr>
        <w:pStyle w:val="Default"/>
        <w:spacing w:line="280" w:lineRule="exact"/>
        <w:jc w:val="center"/>
        <w:rPr>
          <w:b/>
          <w:sz w:val="28"/>
          <w:szCs w:val="28"/>
        </w:rPr>
      </w:pPr>
    </w:p>
    <w:p w14:paraId="75BBEACB" w14:textId="77777777" w:rsidR="00BF5461" w:rsidRPr="00C21ABE" w:rsidRDefault="00BF5461" w:rsidP="00C21ABE">
      <w:pPr>
        <w:pStyle w:val="Default"/>
        <w:jc w:val="center"/>
        <w:rPr>
          <w:b/>
          <w:sz w:val="26"/>
          <w:szCs w:val="26"/>
        </w:rPr>
      </w:pPr>
      <w:r w:rsidRPr="00C21ABE">
        <w:rPr>
          <w:b/>
          <w:noProof/>
          <w:sz w:val="26"/>
          <w:szCs w:val="26"/>
        </w:rPr>
        <w:drawing>
          <wp:inline distT="0" distB="0" distL="0" distR="0" wp14:anchorId="1824E79A" wp14:editId="5AD5B1BF">
            <wp:extent cx="6119495" cy="6866392"/>
            <wp:effectExtent l="19050" t="0" r="0" b="0"/>
            <wp:docPr id="2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68663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F5461" w:rsidRPr="00C21ABE" w:rsidSect="002336DC"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413BCA" w14:textId="77777777" w:rsidR="009758BB" w:rsidRDefault="009758BB" w:rsidP="00EA11D7">
      <w:r>
        <w:separator/>
      </w:r>
    </w:p>
  </w:endnote>
  <w:endnote w:type="continuationSeparator" w:id="0">
    <w:p w14:paraId="344DF050" w14:textId="77777777" w:rsidR="009758BB" w:rsidRDefault="009758BB" w:rsidP="00EA1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hnschrift SemiBold Condensed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RussianRail G Pro Medium">
    <w:altName w:val="Calibri"/>
    <w:panose1 w:val="00000000000000000000"/>
    <w:charset w:val="00"/>
    <w:family w:val="modern"/>
    <w:notTrueType/>
    <w:pitch w:val="variable"/>
    <w:sig w:usb0="800002AF" w:usb1="4000204B" w:usb2="00000000" w:usb3="00000000" w:csb0="00000005" w:csb1="00000000"/>
  </w:font>
  <w:font w:name="Rubik">
    <w:charset w:val="CC"/>
    <w:family w:val="auto"/>
    <w:pitch w:val="variable"/>
    <w:sig w:usb0="00000A07" w:usb1="40000001" w:usb2="00000000" w:usb3="00000000" w:csb0="000000B7" w:csb1="00000000"/>
  </w:font>
  <w:font w:name="Univers Bold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tique Oliv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8875C6" w14:textId="77777777" w:rsidR="009758BB" w:rsidRDefault="009758BB" w:rsidP="00EA11D7">
      <w:r>
        <w:separator/>
      </w:r>
    </w:p>
  </w:footnote>
  <w:footnote w:type="continuationSeparator" w:id="0">
    <w:p w14:paraId="35E1E294" w14:textId="77777777" w:rsidR="009758BB" w:rsidRDefault="009758BB" w:rsidP="00EA11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DC5"/>
    <w:rsid w:val="000021C7"/>
    <w:rsid w:val="000102D9"/>
    <w:rsid w:val="00012B01"/>
    <w:rsid w:val="00013019"/>
    <w:rsid w:val="0001507A"/>
    <w:rsid w:val="00016EFC"/>
    <w:rsid w:val="00022F6D"/>
    <w:rsid w:val="00025833"/>
    <w:rsid w:val="000306B5"/>
    <w:rsid w:val="00036B0B"/>
    <w:rsid w:val="00037D4B"/>
    <w:rsid w:val="00042612"/>
    <w:rsid w:val="00042BA7"/>
    <w:rsid w:val="000444AB"/>
    <w:rsid w:val="00044E9D"/>
    <w:rsid w:val="00046C90"/>
    <w:rsid w:val="00052651"/>
    <w:rsid w:val="00053B6B"/>
    <w:rsid w:val="00053B99"/>
    <w:rsid w:val="00055167"/>
    <w:rsid w:val="0005564C"/>
    <w:rsid w:val="00057D1D"/>
    <w:rsid w:val="00060853"/>
    <w:rsid w:val="00060E9F"/>
    <w:rsid w:val="000619E5"/>
    <w:rsid w:val="00064ECC"/>
    <w:rsid w:val="000713DA"/>
    <w:rsid w:val="00080446"/>
    <w:rsid w:val="000819A3"/>
    <w:rsid w:val="00083422"/>
    <w:rsid w:val="00087EA3"/>
    <w:rsid w:val="00092CC3"/>
    <w:rsid w:val="00093C10"/>
    <w:rsid w:val="000A3268"/>
    <w:rsid w:val="000A42BA"/>
    <w:rsid w:val="000A45EA"/>
    <w:rsid w:val="000A5382"/>
    <w:rsid w:val="000B0F89"/>
    <w:rsid w:val="000B1F9B"/>
    <w:rsid w:val="000B2B45"/>
    <w:rsid w:val="000B4A8D"/>
    <w:rsid w:val="000B55AF"/>
    <w:rsid w:val="000C15E5"/>
    <w:rsid w:val="000C3ACD"/>
    <w:rsid w:val="000C75A3"/>
    <w:rsid w:val="000C766C"/>
    <w:rsid w:val="000D18BC"/>
    <w:rsid w:val="000D2550"/>
    <w:rsid w:val="000D5DCB"/>
    <w:rsid w:val="000D5E2F"/>
    <w:rsid w:val="000D6B78"/>
    <w:rsid w:val="000E008E"/>
    <w:rsid w:val="000F344C"/>
    <w:rsid w:val="000F543A"/>
    <w:rsid w:val="0010054C"/>
    <w:rsid w:val="00101A20"/>
    <w:rsid w:val="00102474"/>
    <w:rsid w:val="00102D46"/>
    <w:rsid w:val="0010398F"/>
    <w:rsid w:val="00112F6C"/>
    <w:rsid w:val="00113077"/>
    <w:rsid w:val="00114D7F"/>
    <w:rsid w:val="00121DC6"/>
    <w:rsid w:val="0012307E"/>
    <w:rsid w:val="001252DC"/>
    <w:rsid w:val="00126800"/>
    <w:rsid w:val="00130BE0"/>
    <w:rsid w:val="0013212A"/>
    <w:rsid w:val="00133FBF"/>
    <w:rsid w:val="00135DAA"/>
    <w:rsid w:val="001361D5"/>
    <w:rsid w:val="00140E33"/>
    <w:rsid w:val="001450F2"/>
    <w:rsid w:val="001461B8"/>
    <w:rsid w:val="00155A59"/>
    <w:rsid w:val="00155CCC"/>
    <w:rsid w:val="00155F50"/>
    <w:rsid w:val="00156EA5"/>
    <w:rsid w:val="00161637"/>
    <w:rsid w:val="00161F38"/>
    <w:rsid w:val="00162BF4"/>
    <w:rsid w:val="00164AB6"/>
    <w:rsid w:val="00166BE7"/>
    <w:rsid w:val="00167213"/>
    <w:rsid w:val="00172A5F"/>
    <w:rsid w:val="001735AC"/>
    <w:rsid w:val="001765A7"/>
    <w:rsid w:val="00177FA0"/>
    <w:rsid w:val="00180C8A"/>
    <w:rsid w:val="001852CB"/>
    <w:rsid w:val="001862C0"/>
    <w:rsid w:val="00186BAA"/>
    <w:rsid w:val="00187156"/>
    <w:rsid w:val="00193333"/>
    <w:rsid w:val="001941CC"/>
    <w:rsid w:val="00196C4A"/>
    <w:rsid w:val="001A07F5"/>
    <w:rsid w:val="001A0B41"/>
    <w:rsid w:val="001A3F0D"/>
    <w:rsid w:val="001A4F17"/>
    <w:rsid w:val="001A530C"/>
    <w:rsid w:val="001B3FF6"/>
    <w:rsid w:val="001C1091"/>
    <w:rsid w:val="001C161A"/>
    <w:rsid w:val="001C2ADF"/>
    <w:rsid w:val="001C5554"/>
    <w:rsid w:val="001D047A"/>
    <w:rsid w:val="001D4919"/>
    <w:rsid w:val="001E137A"/>
    <w:rsid w:val="001E1688"/>
    <w:rsid w:val="001E1B7A"/>
    <w:rsid w:val="001E6A97"/>
    <w:rsid w:val="001F0C6C"/>
    <w:rsid w:val="001F4414"/>
    <w:rsid w:val="001F764C"/>
    <w:rsid w:val="002009E0"/>
    <w:rsid w:val="00200D6B"/>
    <w:rsid w:val="00201910"/>
    <w:rsid w:val="002042A2"/>
    <w:rsid w:val="00206834"/>
    <w:rsid w:val="0020779D"/>
    <w:rsid w:val="00213F78"/>
    <w:rsid w:val="002141B6"/>
    <w:rsid w:val="00215FD7"/>
    <w:rsid w:val="00216DD6"/>
    <w:rsid w:val="002206AB"/>
    <w:rsid w:val="00222F5F"/>
    <w:rsid w:val="002247E2"/>
    <w:rsid w:val="00226C32"/>
    <w:rsid w:val="00227A20"/>
    <w:rsid w:val="00231CFA"/>
    <w:rsid w:val="002337C3"/>
    <w:rsid w:val="00234CCB"/>
    <w:rsid w:val="00235B38"/>
    <w:rsid w:val="00237435"/>
    <w:rsid w:val="00245BB3"/>
    <w:rsid w:val="00250891"/>
    <w:rsid w:val="00250955"/>
    <w:rsid w:val="002516B9"/>
    <w:rsid w:val="00253545"/>
    <w:rsid w:val="00253D91"/>
    <w:rsid w:val="00253F41"/>
    <w:rsid w:val="00254BBE"/>
    <w:rsid w:val="00255B0D"/>
    <w:rsid w:val="00256D84"/>
    <w:rsid w:val="00257650"/>
    <w:rsid w:val="00257D21"/>
    <w:rsid w:val="0026249E"/>
    <w:rsid w:val="002625A5"/>
    <w:rsid w:val="002647EA"/>
    <w:rsid w:val="0026517C"/>
    <w:rsid w:val="00272125"/>
    <w:rsid w:val="00275AFA"/>
    <w:rsid w:val="00275F23"/>
    <w:rsid w:val="00281901"/>
    <w:rsid w:val="00282ECF"/>
    <w:rsid w:val="002834E1"/>
    <w:rsid w:val="002853EC"/>
    <w:rsid w:val="00285978"/>
    <w:rsid w:val="0028737B"/>
    <w:rsid w:val="002874AC"/>
    <w:rsid w:val="002906F0"/>
    <w:rsid w:val="002911F4"/>
    <w:rsid w:val="002912F9"/>
    <w:rsid w:val="002923E4"/>
    <w:rsid w:val="002938DC"/>
    <w:rsid w:val="002943A1"/>
    <w:rsid w:val="002951E4"/>
    <w:rsid w:val="002955C8"/>
    <w:rsid w:val="002A2E66"/>
    <w:rsid w:val="002A4153"/>
    <w:rsid w:val="002A48A6"/>
    <w:rsid w:val="002B1751"/>
    <w:rsid w:val="002B2109"/>
    <w:rsid w:val="002B28D1"/>
    <w:rsid w:val="002B3578"/>
    <w:rsid w:val="002B3FFC"/>
    <w:rsid w:val="002B4E15"/>
    <w:rsid w:val="002B5586"/>
    <w:rsid w:val="002B612C"/>
    <w:rsid w:val="002B6385"/>
    <w:rsid w:val="002B6F82"/>
    <w:rsid w:val="002B7C73"/>
    <w:rsid w:val="002C2482"/>
    <w:rsid w:val="002C6942"/>
    <w:rsid w:val="002C7186"/>
    <w:rsid w:val="002D1C99"/>
    <w:rsid w:val="002D4141"/>
    <w:rsid w:val="002D4F9F"/>
    <w:rsid w:val="002D73E0"/>
    <w:rsid w:val="002E15F2"/>
    <w:rsid w:val="002E2DC5"/>
    <w:rsid w:val="002E5C73"/>
    <w:rsid w:val="002E67AE"/>
    <w:rsid w:val="002E77E2"/>
    <w:rsid w:val="002E7C0E"/>
    <w:rsid w:val="002F0EFD"/>
    <w:rsid w:val="002F2989"/>
    <w:rsid w:val="002F2F43"/>
    <w:rsid w:val="002F439F"/>
    <w:rsid w:val="002F45F5"/>
    <w:rsid w:val="002F6F74"/>
    <w:rsid w:val="002F7760"/>
    <w:rsid w:val="0030099C"/>
    <w:rsid w:val="00302EF2"/>
    <w:rsid w:val="003042D2"/>
    <w:rsid w:val="003043EF"/>
    <w:rsid w:val="0031594C"/>
    <w:rsid w:val="003210D8"/>
    <w:rsid w:val="00324858"/>
    <w:rsid w:val="003249AE"/>
    <w:rsid w:val="003300F2"/>
    <w:rsid w:val="00330466"/>
    <w:rsid w:val="003328D8"/>
    <w:rsid w:val="0033343A"/>
    <w:rsid w:val="00333D2E"/>
    <w:rsid w:val="0033599E"/>
    <w:rsid w:val="00340779"/>
    <w:rsid w:val="003423B2"/>
    <w:rsid w:val="003453BF"/>
    <w:rsid w:val="003460D1"/>
    <w:rsid w:val="00346B78"/>
    <w:rsid w:val="00350162"/>
    <w:rsid w:val="003502E5"/>
    <w:rsid w:val="0035184D"/>
    <w:rsid w:val="00351BCB"/>
    <w:rsid w:val="00353B14"/>
    <w:rsid w:val="00356101"/>
    <w:rsid w:val="00357876"/>
    <w:rsid w:val="003620B6"/>
    <w:rsid w:val="00362A9E"/>
    <w:rsid w:val="003653F9"/>
    <w:rsid w:val="00370372"/>
    <w:rsid w:val="00371981"/>
    <w:rsid w:val="00371FD5"/>
    <w:rsid w:val="00373103"/>
    <w:rsid w:val="00376C45"/>
    <w:rsid w:val="003804BD"/>
    <w:rsid w:val="00380E03"/>
    <w:rsid w:val="003819BF"/>
    <w:rsid w:val="00383E23"/>
    <w:rsid w:val="00383F0C"/>
    <w:rsid w:val="00384B86"/>
    <w:rsid w:val="003855C5"/>
    <w:rsid w:val="00390D8D"/>
    <w:rsid w:val="00393580"/>
    <w:rsid w:val="00393F63"/>
    <w:rsid w:val="003959A9"/>
    <w:rsid w:val="003B011E"/>
    <w:rsid w:val="003B0C79"/>
    <w:rsid w:val="003B1295"/>
    <w:rsid w:val="003B1AEA"/>
    <w:rsid w:val="003B3D8B"/>
    <w:rsid w:val="003B4347"/>
    <w:rsid w:val="003B43CB"/>
    <w:rsid w:val="003B440B"/>
    <w:rsid w:val="003C153B"/>
    <w:rsid w:val="003C29A5"/>
    <w:rsid w:val="003C511E"/>
    <w:rsid w:val="003C6A64"/>
    <w:rsid w:val="003C757C"/>
    <w:rsid w:val="003D1B6C"/>
    <w:rsid w:val="003D1E73"/>
    <w:rsid w:val="003D3CFC"/>
    <w:rsid w:val="003D75DA"/>
    <w:rsid w:val="003D7F30"/>
    <w:rsid w:val="003E0382"/>
    <w:rsid w:val="003E19B5"/>
    <w:rsid w:val="003E1F64"/>
    <w:rsid w:val="003E2669"/>
    <w:rsid w:val="003E29E7"/>
    <w:rsid w:val="003E2C4C"/>
    <w:rsid w:val="003E4E1E"/>
    <w:rsid w:val="003E5851"/>
    <w:rsid w:val="003E67ED"/>
    <w:rsid w:val="003E6838"/>
    <w:rsid w:val="003F4C9C"/>
    <w:rsid w:val="003F563C"/>
    <w:rsid w:val="003F7DBC"/>
    <w:rsid w:val="0040263A"/>
    <w:rsid w:val="00405206"/>
    <w:rsid w:val="00407D29"/>
    <w:rsid w:val="004101A7"/>
    <w:rsid w:val="00411170"/>
    <w:rsid w:val="00416996"/>
    <w:rsid w:val="004177F1"/>
    <w:rsid w:val="00427786"/>
    <w:rsid w:val="00432436"/>
    <w:rsid w:val="00434BB7"/>
    <w:rsid w:val="004369CB"/>
    <w:rsid w:val="00441248"/>
    <w:rsid w:val="00442E3F"/>
    <w:rsid w:val="004448A1"/>
    <w:rsid w:val="004509F2"/>
    <w:rsid w:val="00452982"/>
    <w:rsid w:val="004560A3"/>
    <w:rsid w:val="004575A9"/>
    <w:rsid w:val="00457B00"/>
    <w:rsid w:val="00460405"/>
    <w:rsid w:val="0046207C"/>
    <w:rsid w:val="00462CAC"/>
    <w:rsid w:val="00463FDB"/>
    <w:rsid w:val="004653A6"/>
    <w:rsid w:val="00465613"/>
    <w:rsid w:val="00465665"/>
    <w:rsid w:val="00467ABA"/>
    <w:rsid w:val="0047061A"/>
    <w:rsid w:val="004718F1"/>
    <w:rsid w:val="00473A8D"/>
    <w:rsid w:val="00473F39"/>
    <w:rsid w:val="00475C68"/>
    <w:rsid w:val="004767E9"/>
    <w:rsid w:val="00476B34"/>
    <w:rsid w:val="00480394"/>
    <w:rsid w:val="00480D4B"/>
    <w:rsid w:val="00482434"/>
    <w:rsid w:val="00484627"/>
    <w:rsid w:val="004846A5"/>
    <w:rsid w:val="004863FF"/>
    <w:rsid w:val="00487AD8"/>
    <w:rsid w:val="004A093C"/>
    <w:rsid w:val="004A0B67"/>
    <w:rsid w:val="004A3377"/>
    <w:rsid w:val="004A76E3"/>
    <w:rsid w:val="004B1EC3"/>
    <w:rsid w:val="004B374B"/>
    <w:rsid w:val="004B597E"/>
    <w:rsid w:val="004B5D73"/>
    <w:rsid w:val="004C014E"/>
    <w:rsid w:val="004C0596"/>
    <w:rsid w:val="004C2397"/>
    <w:rsid w:val="004C3FFC"/>
    <w:rsid w:val="004C720A"/>
    <w:rsid w:val="004D09D1"/>
    <w:rsid w:val="004D2ABA"/>
    <w:rsid w:val="004E3AF7"/>
    <w:rsid w:val="004E6C84"/>
    <w:rsid w:val="004E6F20"/>
    <w:rsid w:val="004E7B1C"/>
    <w:rsid w:val="004F21CD"/>
    <w:rsid w:val="004F273E"/>
    <w:rsid w:val="004F3CEF"/>
    <w:rsid w:val="004F74E9"/>
    <w:rsid w:val="004F7528"/>
    <w:rsid w:val="004F7FD5"/>
    <w:rsid w:val="005015EF"/>
    <w:rsid w:val="005016B1"/>
    <w:rsid w:val="00501F8E"/>
    <w:rsid w:val="005028B3"/>
    <w:rsid w:val="00502E58"/>
    <w:rsid w:val="00503192"/>
    <w:rsid w:val="00505A72"/>
    <w:rsid w:val="00506D42"/>
    <w:rsid w:val="00510E19"/>
    <w:rsid w:val="0051380A"/>
    <w:rsid w:val="00514506"/>
    <w:rsid w:val="00515176"/>
    <w:rsid w:val="00515BBA"/>
    <w:rsid w:val="00515CD4"/>
    <w:rsid w:val="00515F05"/>
    <w:rsid w:val="00520A16"/>
    <w:rsid w:val="00525515"/>
    <w:rsid w:val="00526AD9"/>
    <w:rsid w:val="00531DF9"/>
    <w:rsid w:val="00536769"/>
    <w:rsid w:val="0053752B"/>
    <w:rsid w:val="00537909"/>
    <w:rsid w:val="00540BB3"/>
    <w:rsid w:val="00541F01"/>
    <w:rsid w:val="00542C86"/>
    <w:rsid w:val="00543339"/>
    <w:rsid w:val="0054453D"/>
    <w:rsid w:val="0054541C"/>
    <w:rsid w:val="005464F9"/>
    <w:rsid w:val="00547647"/>
    <w:rsid w:val="00550307"/>
    <w:rsid w:val="00553DC1"/>
    <w:rsid w:val="0055670B"/>
    <w:rsid w:val="00556C55"/>
    <w:rsid w:val="0056114A"/>
    <w:rsid w:val="00563D0C"/>
    <w:rsid w:val="00563D17"/>
    <w:rsid w:val="00564A66"/>
    <w:rsid w:val="005653B8"/>
    <w:rsid w:val="005666E0"/>
    <w:rsid w:val="00572797"/>
    <w:rsid w:val="0057655F"/>
    <w:rsid w:val="00577544"/>
    <w:rsid w:val="00580529"/>
    <w:rsid w:val="00580C2D"/>
    <w:rsid w:val="005835BC"/>
    <w:rsid w:val="005849CB"/>
    <w:rsid w:val="00584E74"/>
    <w:rsid w:val="00585610"/>
    <w:rsid w:val="00586D89"/>
    <w:rsid w:val="00586F84"/>
    <w:rsid w:val="00587194"/>
    <w:rsid w:val="0058752A"/>
    <w:rsid w:val="00587705"/>
    <w:rsid w:val="005920B9"/>
    <w:rsid w:val="00592CB9"/>
    <w:rsid w:val="005930B0"/>
    <w:rsid w:val="0059524C"/>
    <w:rsid w:val="005A4C92"/>
    <w:rsid w:val="005A4E63"/>
    <w:rsid w:val="005B1F20"/>
    <w:rsid w:val="005B31E4"/>
    <w:rsid w:val="005B7584"/>
    <w:rsid w:val="005C0E35"/>
    <w:rsid w:val="005C113F"/>
    <w:rsid w:val="005C5BD8"/>
    <w:rsid w:val="005C6634"/>
    <w:rsid w:val="005C7EB8"/>
    <w:rsid w:val="005D1125"/>
    <w:rsid w:val="005D15B7"/>
    <w:rsid w:val="005D1DBE"/>
    <w:rsid w:val="005D4825"/>
    <w:rsid w:val="005E0918"/>
    <w:rsid w:val="005E340E"/>
    <w:rsid w:val="005E7256"/>
    <w:rsid w:val="005E7FD2"/>
    <w:rsid w:val="005F11F0"/>
    <w:rsid w:val="005F347E"/>
    <w:rsid w:val="005F5E85"/>
    <w:rsid w:val="005F6E87"/>
    <w:rsid w:val="005F75F1"/>
    <w:rsid w:val="00600CB9"/>
    <w:rsid w:val="00600F94"/>
    <w:rsid w:val="0060154F"/>
    <w:rsid w:val="006021F6"/>
    <w:rsid w:val="00602C1F"/>
    <w:rsid w:val="006049F0"/>
    <w:rsid w:val="00604CF0"/>
    <w:rsid w:val="00604D9B"/>
    <w:rsid w:val="0061278A"/>
    <w:rsid w:val="00615046"/>
    <w:rsid w:val="006156A6"/>
    <w:rsid w:val="00616125"/>
    <w:rsid w:val="006162AE"/>
    <w:rsid w:val="00617286"/>
    <w:rsid w:val="00620051"/>
    <w:rsid w:val="006205C6"/>
    <w:rsid w:val="00621EAB"/>
    <w:rsid w:val="00622704"/>
    <w:rsid w:val="00627993"/>
    <w:rsid w:val="006313AD"/>
    <w:rsid w:val="006316A7"/>
    <w:rsid w:val="00631F2D"/>
    <w:rsid w:val="00631F37"/>
    <w:rsid w:val="006324AA"/>
    <w:rsid w:val="00632C92"/>
    <w:rsid w:val="0063313E"/>
    <w:rsid w:val="0063334B"/>
    <w:rsid w:val="006335B1"/>
    <w:rsid w:val="00642340"/>
    <w:rsid w:val="00646E85"/>
    <w:rsid w:val="00647404"/>
    <w:rsid w:val="00647620"/>
    <w:rsid w:val="006479CD"/>
    <w:rsid w:val="00653FC9"/>
    <w:rsid w:val="00656212"/>
    <w:rsid w:val="00656C28"/>
    <w:rsid w:val="00656FFA"/>
    <w:rsid w:val="006605E3"/>
    <w:rsid w:val="00660F6D"/>
    <w:rsid w:val="00661928"/>
    <w:rsid w:val="00663A05"/>
    <w:rsid w:val="00663DFD"/>
    <w:rsid w:val="00666127"/>
    <w:rsid w:val="00666B3B"/>
    <w:rsid w:val="006715BA"/>
    <w:rsid w:val="0067217F"/>
    <w:rsid w:val="006723AC"/>
    <w:rsid w:val="00672560"/>
    <w:rsid w:val="006725E8"/>
    <w:rsid w:val="006730FC"/>
    <w:rsid w:val="00675507"/>
    <w:rsid w:val="00676136"/>
    <w:rsid w:val="0067768D"/>
    <w:rsid w:val="00683957"/>
    <w:rsid w:val="00683A45"/>
    <w:rsid w:val="00691271"/>
    <w:rsid w:val="006934B9"/>
    <w:rsid w:val="00693A62"/>
    <w:rsid w:val="00693A99"/>
    <w:rsid w:val="006940CE"/>
    <w:rsid w:val="006A1806"/>
    <w:rsid w:val="006A1A62"/>
    <w:rsid w:val="006B1435"/>
    <w:rsid w:val="006B15A9"/>
    <w:rsid w:val="006B1907"/>
    <w:rsid w:val="006B347C"/>
    <w:rsid w:val="006B3F6F"/>
    <w:rsid w:val="006B44D5"/>
    <w:rsid w:val="006B6641"/>
    <w:rsid w:val="006C2563"/>
    <w:rsid w:val="006C482A"/>
    <w:rsid w:val="006C51CC"/>
    <w:rsid w:val="006C55B9"/>
    <w:rsid w:val="006C748A"/>
    <w:rsid w:val="006D1953"/>
    <w:rsid w:val="006D4763"/>
    <w:rsid w:val="006D5A0C"/>
    <w:rsid w:val="006E0650"/>
    <w:rsid w:val="006E4D72"/>
    <w:rsid w:val="006E764B"/>
    <w:rsid w:val="006F17CC"/>
    <w:rsid w:val="006F180A"/>
    <w:rsid w:val="006F2FC4"/>
    <w:rsid w:val="006F4115"/>
    <w:rsid w:val="006F6FE3"/>
    <w:rsid w:val="00701DBB"/>
    <w:rsid w:val="00702962"/>
    <w:rsid w:val="007033E9"/>
    <w:rsid w:val="007043E0"/>
    <w:rsid w:val="0070521A"/>
    <w:rsid w:val="00711B2D"/>
    <w:rsid w:val="00712E9B"/>
    <w:rsid w:val="0072133B"/>
    <w:rsid w:val="00722D82"/>
    <w:rsid w:val="00723F38"/>
    <w:rsid w:val="00724A80"/>
    <w:rsid w:val="00724BB5"/>
    <w:rsid w:val="007276D0"/>
    <w:rsid w:val="00727BC2"/>
    <w:rsid w:val="00737165"/>
    <w:rsid w:val="00737855"/>
    <w:rsid w:val="00741FA1"/>
    <w:rsid w:val="00745A99"/>
    <w:rsid w:val="00745B14"/>
    <w:rsid w:val="00746869"/>
    <w:rsid w:val="00750DA4"/>
    <w:rsid w:val="0075183C"/>
    <w:rsid w:val="00752A9D"/>
    <w:rsid w:val="00754C9C"/>
    <w:rsid w:val="00756BD7"/>
    <w:rsid w:val="00760375"/>
    <w:rsid w:val="00760F73"/>
    <w:rsid w:val="00761A30"/>
    <w:rsid w:val="007627E0"/>
    <w:rsid w:val="007641EC"/>
    <w:rsid w:val="00764B1D"/>
    <w:rsid w:val="00765072"/>
    <w:rsid w:val="00765551"/>
    <w:rsid w:val="00770673"/>
    <w:rsid w:val="00773C70"/>
    <w:rsid w:val="00777393"/>
    <w:rsid w:val="00777ACA"/>
    <w:rsid w:val="00777AF1"/>
    <w:rsid w:val="00780F72"/>
    <w:rsid w:val="00783A50"/>
    <w:rsid w:val="00792015"/>
    <w:rsid w:val="00792C32"/>
    <w:rsid w:val="00795829"/>
    <w:rsid w:val="00797C26"/>
    <w:rsid w:val="007A1F49"/>
    <w:rsid w:val="007A30B7"/>
    <w:rsid w:val="007A70AA"/>
    <w:rsid w:val="007A74EE"/>
    <w:rsid w:val="007B42A5"/>
    <w:rsid w:val="007B465D"/>
    <w:rsid w:val="007B6882"/>
    <w:rsid w:val="007C12CF"/>
    <w:rsid w:val="007C3CB5"/>
    <w:rsid w:val="007C4D10"/>
    <w:rsid w:val="007C5D2B"/>
    <w:rsid w:val="007C7E98"/>
    <w:rsid w:val="007D1587"/>
    <w:rsid w:val="007D1C99"/>
    <w:rsid w:val="007D2437"/>
    <w:rsid w:val="007D4F51"/>
    <w:rsid w:val="007D51E2"/>
    <w:rsid w:val="007D6744"/>
    <w:rsid w:val="007E1E3B"/>
    <w:rsid w:val="007F1E9D"/>
    <w:rsid w:val="007F2F58"/>
    <w:rsid w:val="007F331F"/>
    <w:rsid w:val="007F5EED"/>
    <w:rsid w:val="007F7285"/>
    <w:rsid w:val="007F753B"/>
    <w:rsid w:val="00800383"/>
    <w:rsid w:val="00801B9B"/>
    <w:rsid w:val="00802A81"/>
    <w:rsid w:val="00807073"/>
    <w:rsid w:val="008072D8"/>
    <w:rsid w:val="00812011"/>
    <w:rsid w:val="0081217B"/>
    <w:rsid w:val="00813B15"/>
    <w:rsid w:val="00817577"/>
    <w:rsid w:val="0082243E"/>
    <w:rsid w:val="00822FBA"/>
    <w:rsid w:val="00824A02"/>
    <w:rsid w:val="00826649"/>
    <w:rsid w:val="00835623"/>
    <w:rsid w:val="00836AB2"/>
    <w:rsid w:val="0084248A"/>
    <w:rsid w:val="00844F26"/>
    <w:rsid w:val="00847200"/>
    <w:rsid w:val="0085086E"/>
    <w:rsid w:val="00851B57"/>
    <w:rsid w:val="008550AC"/>
    <w:rsid w:val="00855762"/>
    <w:rsid w:val="00856389"/>
    <w:rsid w:val="00860BB7"/>
    <w:rsid w:val="0086228B"/>
    <w:rsid w:val="00862A4D"/>
    <w:rsid w:val="00862C97"/>
    <w:rsid w:val="00866A28"/>
    <w:rsid w:val="00870AF4"/>
    <w:rsid w:val="00871123"/>
    <w:rsid w:val="00871D6C"/>
    <w:rsid w:val="00872756"/>
    <w:rsid w:val="00872AF1"/>
    <w:rsid w:val="00876537"/>
    <w:rsid w:val="00876ADF"/>
    <w:rsid w:val="00884950"/>
    <w:rsid w:val="0089169E"/>
    <w:rsid w:val="008918D7"/>
    <w:rsid w:val="0089325D"/>
    <w:rsid w:val="008945D9"/>
    <w:rsid w:val="00894820"/>
    <w:rsid w:val="008950CB"/>
    <w:rsid w:val="00897E68"/>
    <w:rsid w:val="008A3FCC"/>
    <w:rsid w:val="008A4FFD"/>
    <w:rsid w:val="008A73AA"/>
    <w:rsid w:val="008B114F"/>
    <w:rsid w:val="008B1841"/>
    <w:rsid w:val="008B5502"/>
    <w:rsid w:val="008B69DB"/>
    <w:rsid w:val="008C355A"/>
    <w:rsid w:val="008C58F8"/>
    <w:rsid w:val="008D06A2"/>
    <w:rsid w:val="008D0EE5"/>
    <w:rsid w:val="008D4B60"/>
    <w:rsid w:val="008D56E9"/>
    <w:rsid w:val="008D7036"/>
    <w:rsid w:val="008E10B1"/>
    <w:rsid w:val="008E685F"/>
    <w:rsid w:val="008E6FF3"/>
    <w:rsid w:val="008E78C5"/>
    <w:rsid w:val="008F05ED"/>
    <w:rsid w:val="008F0C1C"/>
    <w:rsid w:val="008F17C2"/>
    <w:rsid w:val="008F2D4E"/>
    <w:rsid w:val="008F323C"/>
    <w:rsid w:val="008F4016"/>
    <w:rsid w:val="008F440F"/>
    <w:rsid w:val="008F478F"/>
    <w:rsid w:val="008F4CC1"/>
    <w:rsid w:val="008F5B54"/>
    <w:rsid w:val="008F6EE7"/>
    <w:rsid w:val="00903C9F"/>
    <w:rsid w:val="00914373"/>
    <w:rsid w:val="00915A49"/>
    <w:rsid w:val="0091664E"/>
    <w:rsid w:val="00927438"/>
    <w:rsid w:val="00927758"/>
    <w:rsid w:val="009328CD"/>
    <w:rsid w:val="00932C54"/>
    <w:rsid w:val="0093421F"/>
    <w:rsid w:val="00935199"/>
    <w:rsid w:val="0093787E"/>
    <w:rsid w:val="00941F7F"/>
    <w:rsid w:val="00942901"/>
    <w:rsid w:val="0094328A"/>
    <w:rsid w:val="00946553"/>
    <w:rsid w:val="00946E25"/>
    <w:rsid w:val="00950425"/>
    <w:rsid w:val="0095097E"/>
    <w:rsid w:val="00951004"/>
    <w:rsid w:val="00953FE6"/>
    <w:rsid w:val="00956B29"/>
    <w:rsid w:val="009573DD"/>
    <w:rsid w:val="00960D00"/>
    <w:rsid w:val="00963017"/>
    <w:rsid w:val="00964767"/>
    <w:rsid w:val="00964DA1"/>
    <w:rsid w:val="0096685A"/>
    <w:rsid w:val="00974C0B"/>
    <w:rsid w:val="009758BB"/>
    <w:rsid w:val="009763D1"/>
    <w:rsid w:val="00980195"/>
    <w:rsid w:val="009804A7"/>
    <w:rsid w:val="0098125B"/>
    <w:rsid w:val="00981CF6"/>
    <w:rsid w:val="00982C58"/>
    <w:rsid w:val="00984046"/>
    <w:rsid w:val="00985230"/>
    <w:rsid w:val="009855A0"/>
    <w:rsid w:val="009869D2"/>
    <w:rsid w:val="00987542"/>
    <w:rsid w:val="0099335B"/>
    <w:rsid w:val="0099376F"/>
    <w:rsid w:val="00993B77"/>
    <w:rsid w:val="009971ED"/>
    <w:rsid w:val="009979E5"/>
    <w:rsid w:val="009A168F"/>
    <w:rsid w:val="009A1F25"/>
    <w:rsid w:val="009A22DF"/>
    <w:rsid w:val="009A3F4C"/>
    <w:rsid w:val="009A6EEC"/>
    <w:rsid w:val="009A73E8"/>
    <w:rsid w:val="009B0AE5"/>
    <w:rsid w:val="009B221B"/>
    <w:rsid w:val="009B2B50"/>
    <w:rsid w:val="009B3D2C"/>
    <w:rsid w:val="009B5AD9"/>
    <w:rsid w:val="009B7ACF"/>
    <w:rsid w:val="009C1937"/>
    <w:rsid w:val="009C1FFB"/>
    <w:rsid w:val="009C23D0"/>
    <w:rsid w:val="009C31D5"/>
    <w:rsid w:val="009C571E"/>
    <w:rsid w:val="009D0DC0"/>
    <w:rsid w:val="009D1F39"/>
    <w:rsid w:val="009D6337"/>
    <w:rsid w:val="009E03E0"/>
    <w:rsid w:val="009E47F6"/>
    <w:rsid w:val="009E530C"/>
    <w:rsid w:val="009E5586"/>
    <w:rsid w:val="009E5759"/>
    <w:rsid w:val="009F2BFE"/>
    <w:rsid w:val="009F3124"/>
    <w:rsid w:val="009F4297"/>
    <w:rsid w:val="009F6C45"/>
    <w:rsid w:val="00A00006"/>
    <w:rsid w:val="00A001DA"/>
    <w:rsid w:val="00A010F5"/>
    <w:rsid w:val="00A01F11"/>
    <w:rsid w:val="00A05A27"/>
    <w:rsid w:val="00A06157"/>
    <w:rsid w:val="00A06448"/>
    <w:rsid w:val="00A15FAA"/>
    <w:rsid w:val="00A1608F"/>
    <w:rsid w:val="00A22455"/>
    <w:rsid w:val="00A24508"/>
    <w:rsid w:val="00A26F68"/>
    <w:rsid w:val="00A27D56"/>
    <w:rsid w:val="00A3019F"/>
    <w:rsid w:val="00A3389A"/>
    <w:rsid w:val="00A350F9"/>
    <w:rsid w:val="00A355AD"/>
    <w:rsid w:val="00A35E8B"/>
    <w:rsid w:val="00A3657A"/>
    <w:rsid w:val="00A37D6B"/>
    <w:rsid w:val="00A44852"/>
    <w:rsid w:val="00A45614"/>
    <w:rsid w:val="00A45A2A"/>
    <w:rsid w:val="00A46854"/>
    <w:rsid w:val="00A52F8F"/>
    <w:rsid w:val="00A57B0B"/>
    <w:rsid w:val="00A61687"/>
    <w:rsid w:val="00A61C1C"/>
    <w:rsid w:val="00A62E5A"/>
    <w:rsid w:val="00A6547A"/>
    <w:rsid w:val="00A709CF"/>
    <w:rsid w:val="00A70A7C"/>
    <w:rsid w:val="00A71A12"/>
    <w:rsid w:val="00A75F00"/>
    <w:rsid w:val="00A7642C"/>
    <w:rsid w:val="00A768BF"/>
    <w:rsid w:val="00A86CD5"/>
    <w:rsid w:val="00A87D13"/>
    <w:rsid w:val="00A90860"/>
    <w:rsid w:val="00A91499"/>
    <w:rsid w:val="00A92E2C"/>
    <w:rsid w:val="00A93FE1"/>
    <w:rsid w:val="00A9444D"/>
    <w:rsid w:val="00A94D61"/>
    <w:rsid w:val="00A9582B"/>
    <w:rsid w:val="00A96B25"/>
    <w:rsid w:val="00AA06C5"/>
    <w:rsid w:val="00AA1E71"/>
    <w:rsid w:val="00AA2A89"/>
    <w:rsid w:val="00AA5316"/>
    <w:rsid w:val="00AA5907"/>
    <w:rsid w:val="00AA7C8D"/>
    <w:rsid w:val="00AB03EB"/>
    <w:rsid w:val="00AB6ED7"/>
    <w:rsid w:val="00AC13BE"/>
    <w:rsid w:val="00AC2207"/>
    <w:rsid w:val="00AC223B"/>
    <w:rsid w:val="00AC3E78"/>
    <w:rsid w:val="00AC67AF"/>
    <w:rsid w:val="00AC78CD"/>
    <w:rsid w:val="00AD11A1"/>
    <w:rsid w:val="00AD45EF"/>
    <w:rsid w:val="00AE2130"/>
    <w:rsid w:val="00AE4602"/>
    <w:rsid w:val="00AE4D5C"/>
    <w:rsid w:val="00AF1899"/>
    <w:rsid w:val="00AF4194"/>
    <w:rsid w:val="00B02DDB"/>
    <w:rsid w:val="00B05593"/>
    <w:rsid w:val="00B06ED9"/>
    <w:rsid w:val="00B074F6"/>
    <w:rsid w:val="00B13F36"/>
    <w:rsid w:val="00B17944"/>
    <w:rsid w:val="00B21313"/>
    <w:rsid w:val="00B23C4F"/>
    <w:rsid w:val="00B270D8"/>
    <w:rsid w:val="00B27ED8"/>
    <w:rsid w:val="00B301F0"/>
    <w:rsid w:val="00B3287C"/>
    <w:rsid w:val="00B32C2D"/>
    <w:rsid w:val="00B33066"/>
    <w:rsid w:val="00B35E27"/>
    <w:rsid w:val="00B36DF8"/>
    <w:rsid w:val="00B4113A"/>
    <w:rsid w:val="00B42402"/>
    <w:rsid w:val="00B426C3"/>
    <w:rsid w:val="00B450B0"/>
    <w:rsid w:val="00B45DC9"/>
    <w:rsid w:val="00B46B29"/>
    <w:rsid w:val="00B47CEB"/>
    <w:rsid w:val="00B56BEB"/>
    <w:rsid w:val="00B64563"/>
    <w:rsid w:val="00B721DE"/>
    <w:rsid w:val="00B72FBD"/>
    <w:rsid w:val="00B7447B"/>
    <w:rsid w:val="00B80B69"/>
    <w:rsid w:val="00B80B94"/>
    <w:rsid w:val="00B81134"/>
    <w:rsid w:val="00B82729"/>
    <w:rsid w:val="00B82772"/>
    <w:rsid w:val="00B83D2B"/>
    <w:rsid w:val="00B84038"/>
    <w:rsid w:val="00B84A24"/>
    <w:rsid w:val="00B87BF9"/>
    <w:rsid w:val="00B94AA5"/>
    <w:rsid w:val="00B95B01"/>
    <w:rsid w:val="00B970D6"/>
    <w:rsid w:val="00BA1B8B"/>
    <w:rsid w:val="00BA733E"/>
    <w:rsid w:val="00BB4FC2"/>
    <w:rsid w:val="00BB5377"/>
    <w:rsid w:val="00BB7C19"/>
    <w:rsid w:val="00BC1267"/>
    <w:rsid w:val="00BC1530"/>
    <w:rsid w:val="00BC3FC9"/>
    <w:rsid w:val="00BD161D"/>
    <w:rsid w:val="00BD46F5"/>
    <w:rsid w:val="00BD625E"/>
    <w:rsid w:val="00BD69DD"/>
    <w:rsid w:val="00BD6C1E"/>
    <w:rsid w:val="00BE0AEB"/>
    <w:rsid w:val="00BE29DD"/>
    <w:rsid w:val="00BE4C89"/>
    <w:rsid w:val="00BE516F"/>
    <w:rsid w:val="00BF021D"/>
    <w:rsid w:val="00BF05A1"/>
    <w:rsid w:val="00BF0C34"/>
    <w:rsid w:val="00BF1443"/>
    <w:rsid w:val="00BF2378"/>
    <w:rsid w:val="00BF31FD"/>
    <w:rsid w:val="00BF4098"/>
    <w:rsid w:val="00BF5461"/>
    <w:rsid w:val="00BF7D58"/>
    <w:rsid w:val="00C02878"/>
    <w:rsid w:val="00C03E5B"/>
    <w:rsid w:val="00C05EC9"/>
    <w:rsid w:val="00C108C0"/>
    <w:rsid w:val="00C12EA1"/>
    <w:rsid w:val="00C1472E"/>
    <w:rsid w:val="00C1568C"/>
    <w:rsid w:val="00C159ED"/>
    <w:rsid w:val="00C16A50"/>
    <w:rsid w:val="00C210B0"/>
    <w:rsid w:val="00C21ABE"/>
    <w:rsid w:val="00C23E36"/>
    <w:rsid w:val="00C246BA"/>
    <w:rsid w:val="00C27E8E"/>
    <w:rsid w:val="00C302E3"/>
    <w:rsid w:val="00C30823"/>
    <w:rsid w:val="00C36420"/>
    <w:rsid w:val="00C42C9D"/>
    <w:rsid w:val="00C42F9D"/>
    <w:rsid w:val="00C45341"/>
    <w:rsid w:val="00C50231"/>
    <w:rsid w:val="00C51725"/>
    <w:rsid w:val="00C51B73"/>
    <w:rsid w:val="00C51C8F"/>
    <w:rsid w:val="00C52565"/>
    <w:rsid w:val="00C5376A"/>
    <w:rsid w:val="00C56A9A"/>
    <w:rsid w:val="00C61443"/>
    <w:rsid w:val="00C61578"/>
    <w:rsid w:val="00C630CE"/>
    <w:rsid w:val="00C7275D"/>
    <w:rsid w:val="00C7509F"/>
    <w:rsid w:val="00C76055"/>
    <w:rsid w:val="00C813EB"/>
    <w:rsid w:val="00C82540"/>
    <w:rsid w:val="00C83BEB"/>
    <w:rsid w:val="00C84426"/>
    <w:rsid w:val="00C845D4"/>
    <w:rsid w:val="00C867F2"/>
    <w:rsid w:val="00C873B0"/>
    <w:rsid w:val="00C87528"/>
    <w:rsid w:val="00C87E8D"/>
    <w:rsid w:val="00C9163A"/>
    <w:rsid w:val="00C94ED6"/>
    <w:rsid w:val="00C9521F"/>
    <w:rsid w:val="00C967E6"/>
    <w:rsid w:val="00C97C80"/>
    <w:rsid w:val="00CA518E"/>
    <w:rsid w:val="00CA581F"/>
    <w:rsid w:val="00CB04C9"/>
    <w:rsid w:val="00CB5F5E"/>
    <w:rsid w:val="00CB6B6B"/>
    <w:rsid w:val="00CB788E"/>
    <w:rsid w:val="00CC0BB8"/>
    <w:rsid w:val="00CC2943"/>
    <w:rsid w:val="00CD097E"/>
    <w:rsid w:val="00CD24A5"/>
    <w:rsid w:val="00CD26B5"/>
    <w:rsid w:val="00CD36A8"/>
    <w:rsid w:val="00CD735E"/>
    <w:rsid w:val="00CE2262"/>
    <w:rsid w:val="00CE2E21"/>
    <w:rsid w:val="00CE38A6"/>
    <w:rsid w:val="00CF08CD"/>
    <w:rsid w:val="00CF1060"/>
    <w:rsid w:val="00CF32E6"/>
    <w:rsid w:val="00CF356C"/>
    <w:rsid w:val="00CF3F77"/>
    <w:rsid w:val="00CF594A"/>
    <w:rsid w:val="00D01705"/>
    <w:rsid w:val="00D04487"/>
    <w:rsid w:val="00D06B8F"/>
    <w:rsid w:val="00D06D28"/>
    <w:rsid w:val="00D10236"/>
    <w:rsid w:val="00D108E6"/>
    <w:rsid w:val="00D12FB4"/>
    <w:rsid w:val="00D142DF"/>
    <w:rsid w:val="00D14BEC"/>
    <w:rsid w:val="00D14E35"/>
    <w:rsid w:val="00D16D46"/>
    <w:rsid w:val="00D171E4"/>
    <w:rsid w:val="00D172AD"/>
    <w:rsid w:val="00D20905"/>
    <w:rsid w:val="00D21737"/>
    <w:rsid w:val="00D22012"/>
    <w:rsid w:val="00D244C6"/>
    <w:rsid w:val="00D25D96"/>
    <w:rsid w:val="00D27A70"/>
    <w:rsid w:val="00D27D90"/>
    <w:rsid w:val="00D34720"/>
    <w:rsid w:val="00D4051B"/>
    <w:rsid w:val="00D4371A"/>
    <w:rsid w:val="00D44078"/>
    <w:rsid w:val="00D44144"/>
    <w:rsid w:val="00D4549F"/>
    <w:rsid w:val="00D47D16"/>
    <w:rsid w:val="00D5077C"/>
    <w:rsid w:val="00D508AE"/>
    <w:rsid w:val="00D524D3"/>
    <w:rsid w:val="00D5720C"/>
    <w:rsid w:val="00D66167"/>
    <w:rsid w:val="00D674DB"/>
    <w:rsid w:val="00D705DE"/>
    <w:rsid w:val="00D729A7"/>
    <w:rsid w:val="00D74836"/>
    <w:rsid w:val="00D7566B"/>
    <w:rsid w:val="00D7660C"/>
    <w:rsid w:val="00D779C3"/>
    <w:rsid w:val="00D77F47"/>
    <w:rsid w:val="00D84096"/>
    <w:rsid w:val="00D85C44"/>
    <w:rsid w:val="00D92011"/>
    <w:rsid w:val="00D92CDB"/>
    <w:rsid w:val="00D939AD"/>
    <w:rsid w:val="00D96277"/>
    <w:rsid w:val="00D963B1"/>
    <w:rsid w:val="00D96B2D"/>
    <w:rsid w:val="00DA0B2A"/>
    <w:rsid w:val="00DA0CF4"/>
    <w:rsid w:val="00DA13E0"/>
    <w:rsid w:val="00DA5877"/>
    <w:rsid w:val="00DB20B9"/>
    <w:rsid w:val="00DB2266"/>
    <w:rsid w:val="00DB227F"/>
    <w:rsid w:val="00DC47A5"/>
    <w:rsid w:val="00DD2E57"/>
    <w:rsid w:val="00DD3A9C"/>
    <w:rsid w:val="00DD4CC7"/>
    <w:rsid w:val="00DD544E"/>
    <w:rsid w:val="00DD5DEA"/>
    <w:rsid w:val="00DD7FB8"/>
    <w:rsid w:val="00DE1D53"/>
    <w:rsid w:val="00DE4D26"/>
    <w:rsid w:val="00DE4F0A"/>
    <w:rsid w:val="00DF2094"/>
    <w:rsid w:val="00DF6174"/>
    <w:rsid w:val="00DF6A2D"/>
    <w:rsid w:val="00E05EBA"/>
    <w:rsid w:val="00E10268"/>
    <w:rsid w:val="00E118C6"/>
    <w:rsid w:val="00E12009"/>
    <w:rsid w:val="00E17885"/>
    <w:rsid w:val="00E204B6"/>
    <w:rsid w:val="00E21440"/>
    <w:rsid w:val="00E23549"/>
    <w:rsid w:val="00E2549D"/>
    <w:rsid w:val="00E26079"/>
    <w:rsid w:val="00E268F7"/>
    <w:rsid w:val="00E27A4E"/>
    <w:rsid w:val="00E310FE"/>
    <w:rsid w:val="00E31F7A"/>
    <w:rsid w:val="00E33490"/>
    <w:rsid w:val="00E363E0"/>
    <w:rsid w:val="00E3773A"/>
    <w:rsid w:val="00E37AEE"/>
    <w:rsid w:val="00E42707"/>
    <w:rsid w:val="00E434C5"/>
    <w:rsid w:val="00E4466E"/>
    <w:rsid w:val="00E44DCF"/>
    <w:rsid w:val="00E45EA5"/>
    <w:rsid w:val="00E463D8"/>
    <w:rsid w:val="00E4679F"/>
    <w:rsid w:val="00E46F0F"/>
    <w:rsid w:val="00E506A7"/>
    <w:rsid w:val="00E52D00"/>
    <w:rsid w:val="00E54F5B"/>
    <w:rsid w:val="00E55700"/>
    <w:rsid w:val="00E56CC7"/>
    <w:rsid w:val="00E62582"/>
    <w:rsid w:val="00E62FF6"/>
    <w:rsid w:val="00E63529"/>
    <w:rsid w:val="00E67FBA"/>
    <w:rsid w:val="00E70F0E"/>
    <w:rsid w:val="00E74333"/>
    <w:rsid w:val="00E747D8"/>
    <w:rsid w:val="00E81AA0"/>
    <w:rsid w:val="00E83ECE"/>
    <w:rsid w:val="00E86DB2"/>
    <w:rsid w:val="00E90E21"/>
    <w:rsid w:val="00E91C15"/>
    <w:rsid w:val="00E937B6"/>
    <w:rsid w:val="00E94827"/>
    <w:rsid w:val="00E97291"/>
    <w:rsid w:val="00EA11D7"/>
    <w:rsid w:val="00EA17A6"/>
    <w:rsid w:val="00EA2F98"/>
    <w:rsid w:val="00EA413D"/>
    <w:rsid w:val="00EA5AC4"/>
    <w:rsid w:val="00EB0FA6"/>
    <w:rsid w:val="00EB2952"/>
    <w:rsid w:val="00EB2CA5"/>
    <w:rsid w:val="00EB4C5F"/>
    <w:rsid w:val="00EB6D3A"/>
    <w:rsid w:val="00EC50F9"/>
    <w:rsid w:val="00EC5D4E"/>
    <w:rsid w:val="00ED116D"/>
    <w:rsid w:val="00ED330B"/>
    <w:rsid w:val="00ED3EE6"/>
    <w:rsid w:val="00ED4014"/>
    <w:rsid w:val="00ED5461"/>
    <w:rsid w:val="00EE5774"/>
    <w:rsid w:val="00EE7AE0"/>
    <w:rsid w:val="00EF1344"/>
    <w:rsid w:val="00EF2191"/>
    <w:rsid w:val="00EF5071"/>
    <w:rsid w:val="00EF5341"/>
    <w:rsid w:val="00EF5656"/>
    <w:rsid w:val="00F00990"/>
    <w:rsid w:val="00F00EF5"/>
    <w:rsid w:val="00F05D8C"/>
    <w:rsid w:val="00F07876"/>
    <w:rsid w:val="00F105E4"/>
    <w:rsid w:val="00F10FAC"/>
    <w:rsid w:val="00F119A6"/>
    <w:rsid w:val="00F12259"/>
    <w:rsid w:val="00F12FA1"/>
    <w:rsid w:val="00F21952"/>
    <w:rsid w:val="00F26542"/>
    <w:rsid w:val="00F3248C"/>
    <w:rsid w:val="00F328A3"/>
    <w:rsid w:val="00F32A1A"/>
    <w:rsid w:val="00F3302F"/>
    <w:rsid w:val="00F33E0B"/>
    <w:rsid w:val="00F3427A"/>
    <w:rsid w:val="00F3616B"/>
    <w:rsid w:val="00F36FEF"/>
    <w:rsid w:val="00F40A7D"/>
    <w:rsid w:val="00F435A0"/>
    <w:rsid w:val="00F45412"/>
    <w:rsid w:val="00F506AA"/>
    <w:rsid w:val="00F534DE"/>
    <w:rsid w:val="00F542A7"/>
    <w:rsid w:val="00F54808"/>
    <w:rsid w:val="00F56683"/>
    <w:rsid w:val="00F61227"/>
    <w:rsid w:val="00F614DB"/>
    <w:rsid w:val="00F62319"/>
    <w:rsid w:val="00F65FDB"/>
    <w:rsid w:val="00F66ABA"/>
    <w:rsid w:val="00F67A69"/>
    <w:rsid w:val="00F71D00"/>
    <w:rsid w:val="00F739C9"/>
    <w:rsid w:val="00F745AF"/>
    <w:rsid w:val="00F753D3"/>
    <w:rsid w:val="00F7550A"/>
    <w:rsid w:val="00F775D0"/>
    <w:rsid w:val="00F77FAC"/>
    <w:rsid w:val="00F83750"/>
    <w:rsid w:val="00F85C2C"/>
    <w:rsid w:val="00F87BB3"/>
    <w:rsid w:val="00F91754"/>
    <w:rsid w:val="00F91F2D"/>
    <w:rsid w:val="00F92870"/>
    <w:rsid w:val="00F93441"/>
    <w:rsid w:val="00F96B39"/>
    <w:rsid w:val="00FA0A07"/>
    <w:rsid w:val="00FA1876"/>
    <w:rsid w:val="00FA32DD"/>
    <w:rsid w:val="00FA4A54"/>
    <w:rsid w:val="00FA6822"/>
    <w:rsid w:val="00FB4171"/>
    <w:rsid w:val="00FB4255"/>
    <w:rsid w:val="00FB42C3"/>
    <w:rsid w:val="00FB72DB"/>
    <w:rsid w:val="00FC00E2"/>
    <w:rsid w:val="00FC471A"/>
    <w:rsid w:val="00FC5F4B"/>
    <w:rsid w:val="00FC67FB"/>
    <w:rsid w:val="00FD1D84"/>
    <w:rsid w:val="00FD1E64"/>
    <w:rsid w:val="00FD238C"/>
    <w:rsid w:val="00FD4F40"/>
    <w:rsid w:val="00FD6A86"/>
    <w:rsid w:val="00FD7BB5"/>
    <w:rsid w:val="00FE1C81"/>
    <w:rsid w:val="00FE1F0D"/>
    <w:rsid w:val="00FE2C33"/>
    <w:rsid w:val="00FE5D79"/>
    <w:rsid w:val="00FE6E23"/>
    <w:rsid w:val="00FF5180"/>
    <w:rsid w:val="00FF5DAF"/>
    <w:rsid w:val="00FF6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82570"/>
  <w15:docId w15:val="{38595BE5-4E9A-43AA-B0D4-1E8EADEEE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2D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E2D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E2D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E2DC5"/>
  </w:style>
  <w:style w:type="paragraph" w:customStyle="1" w:styleId="5">
    <w:name w:val="заголовок 5"/>
    <w:basedOn w:val="a"/>
    <w:next w:val="a"/>
    <w:uiPriority w:val="99"/>
    <w:rsid w:val="002E2DC5"/>
    <w:pPr>
      <w:keepNext/>
      <w:autoSpaceDE w:val="0"/>
      <w:autoSpaceDN w:val="0"/>
    </w:pPr>
    <w:rPr>
      <w:sz w:val="28"/>
      <w:szCs w:val="28"/>
    </w:rPr>
  </w:style>
  <w:style w:type="paragraph" w:customStyle="1" w:styleId="Default">
    <w:name w:val="Default"/>
    <w:qFormat/>
    <w:rsid w:val="002E2D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Нет списка1"/>
    <w:semiHidden/>
    <w:rsid w:val="002E2D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tg-Cyrl-TJ" w:eastAsia="tg-Cyrl-TJ"/>
    </w:rPr>
  </w:style>
  <w:style w:type="character" w:styleId="a6">
    <w:name w:val="Hyperlink"/>
    <w:basedOn w:val="a0"/>
    <w:rsid w:val="00701DBB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C23E3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23E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FD1E64"/>
    <w:rPr>
      <w:rFonts w:ascii="Calibri" w:hAnsi="Calibri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FD1E64"/>
    <w:rPr>
      <w:rFonts w:ascii="Calibri" w:eastAsia="Times New Roman" w:hAnsi="Calibri" w:cs="Times New Roman"/>
      <w:sz w:val="20"/>
      <w:szCs w:val="20"/>
    </w:rPr>
  </w:style>
  <w:style w:type="character" w:styleId="ab">
    <w:name w:val="footnote reference"/>
    <w:uiPriority w:val="99"/>
    <w:unhideWhenUsed/>
    <w:rsid w:val="00FD1E64"/>
    <w:rPr>
      <w:vertAlign w:val="superscript"/>
    </w:rPr>
  </w:style>
  <w:style w:type="paragraph" w:styleId="ac">
    <w:name w:val="List Paragraph"/>
    <w:basedOn w:val="a"/>
    <w:uiPriority w:val="34"/>
    <w:qFormat/>
    <w:rsid w:val="008F6EE7"/>
    <w:pPr>
      <w:spacing w:line="360" w:lineRule="exact"/>
      <w:ind w:left="720"/>
      <w:contextualSpacing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D017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2 Знак"/>
    <w:link w:val="20"/>
    <w:uiPriority w:val="99"/>
    <w:rsid w:val="000444AB"/>
    <w:rPr>
      <w:rFonts w:eastAsia="Calibri"/>
    </w:rPr>
  </w:style>
  <w:style w:type="paragraph" w:styleId="20">
    <w:name w:val="Body Text 2"/>
    <w:basedOn w:val="a"/>
    <w:link w:val="2"/>
    <w:uiPriority w:val="99"/>
    <w:unhideWhenUsed/>
    <w:rsid w:val="000444AB"/>
    <w:pPr>
      <w:spacing w:after="120" w:line="480" w:lineRule="auto"/>
    </w:pPr>
    <w:rPr>
      <w:rFonts w:asciiTheme="minorHAnsi" w:eastAsia="Calibri" w:hAnsiTheme="minorHAnsi" w:cstheme="minorBidi"/>
      <w:sz w:val="22"/>
      <w:szCs w:val="22"/>
      <w:lang w:eastAsia="en-US"/>
    </w:rPr>
  </w:style>
  <w:style w:type="character" w:customStyle="1" w:styleId="21">
    <w:name w:val="Основной текст 2 Знак1"/>
    <w:basedOn w:val="a0"/>
    <w:uiPriority w:val="99"/>
    <w:semiHidden/>
    <w:rsid w:val="000444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813E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81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131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0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116CD9-A693-42A9-AC70-FEFEA7782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13</Pages>
  <Words>3604</Words>
  <Characters>20543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ИгнатовичСВ</dc:creator>
  <cp:lastModifiedBy>CSZT CSZT</cp:lastModifiedBy>
  <cp:revision>6</cp:revision>
  <cp:lastPrinted>2025-04-08T06:59:00Z</cp:lastPrinted>
  <dcterms:created xsi:type="dcterms:W3CDTF">2025-05-26T11:17:00Z</dcterms:created>
  <dcterms:modified xsi:type="dcterms:W3CDTF">2025-06-06T11:02:00Z</dcterms:modified>
</cp:coreProperties>
</file>